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2.3 – Поцелуи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 и Ли Жун обнялись под мерцающими неоновыми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были плотно прижаты друг к другу, почти сливаясь в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«Босс! Я только что видел, как он прошёл!»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переулка донёсся голос, и внезапно Ань Цзи пришёл в себя. Его тело задрожало, подсознательно пытаясь вырваться, но Ли Жун крепко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бойся». Ли Жун изменил позу, зажав Ань Цзи между собой и стеной. Он закрыл Ань Цзи своей высокой фигурой так плотно, что даже прядь волос Ань Цзи не могла быть видна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звёздные воры преследовали Ань Цзи вплоть до этого места, но они оказались зажатыми в углу переулка. Никто из них не осмелился сделать ещё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делаете? Почему вы не идёте?» Ханс раздражённо оттолкнул своих лакеев и протиснулся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протиснулся в переулок, первоклассные феромоны альфы уровня SSS ошеломили его чувства, и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Ханса сузились. Ему показалось, что чья-то рука сжала его сердце, и он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абсолютно раздавленным.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звёздным вором, который раньше проливал кровь, но это восприятие опасности потрепало ему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 секунды, три секунды…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четыре секунды альфа уровня SSS убрал свои угнетающие феромоны, и Ханс, наконец, пришёл в себя. К тому времени ноги Ханса дрожали, взгляд был тусклым, и казалось, что он волочит за собой усталое тело. Казалось, он в одно мгновение постарел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Звёздные воры больше не осмеливались сделать шаг вперёд и рассеялись, как птицы и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Ань Цзи схватил Ли Жуна за мантию и не смог удержаться от глубокого вдоха.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Феромоны, которые были подобны опасному для жизни острому лезвию для других альф, были для него спасительной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еловый аромат проник в его тело, успокаивая каждую клеточку его маниакально-депрессивного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какими чудовищными могут быть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Ань Цзи ушёл из-за нелепой идеи: «Я не хочу, чтобы феромоны определяли мою любовь». Только сейчас он понял, насколько это 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с которым он был бессилен что-либо поделать, понемногу спадал, просто, когда Ань Цзи находился в объятиях Ли Жуна. Успокаивающая сила феромонов действительно оправдывала их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было то, что они вызывали некоторое привыкание. Даже при том, что они были прижаты друг к другу,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ненасытно требовало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гораздо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 Ань Цзи подвергался воздействию огромного количества космической радиации во время хаоса войны. Вдобавок ко всему, он долгое время вводил ингибиторы в своё тело. Хотя ингибиторам удалось остановить его жар, но психический стресс становился всё сильнее и сильнее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бета-версией, Ю Цзинмо вообще не мог утешить его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 не хотел, чтобы Ю Цзинмо волновался по этому поводу, поэтому каждый раз он улыбался и говорил, что всё в порядке. Но глубокой ночью боль снова и снова разрывала его тело на части, оставляя его лежать на кровати, как дикую собаку, которую пнули в живот; он терял всё своё человеческое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насколько ужасным был тот период его жизни, и это было одной из причин, по которой он согласился на операцию по удалению желез. Просто он никогда не ожидал, что это приведёт к таким последствиям…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ты думаешь?» Низкий голос вернул его в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 о том, хочу я поцеловать тебя или нет», - ляпнул 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переулке стало тихо. Красные и синие неоновые огни продолжали мигать, заставляя лужи на земле переливаться множеством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угловатое лицо было скрыто в темноте, из-за чего невозможно было разглядеть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достаточно, Ань Цзи прочитал отказ в его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правильно, хоть у них и есть брачный контракт, их отношения были такими же чуждыми, как у двух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Готовность Ли Жуна спасти его прямо сейчас уже считалась проявлением крайней доброжелательности, и он выполнял свой долг (как жених). Но Ань Цзи неправильно сделал, что предложил поцелуй. Он был просто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если ты не хочешь, тогда забудь об этом...» Ань Цзи осознал, насколько агрессивным он был. Он протянул руку и оттолкнул Ли Жуна, готовясь найти другой способ справиться с этой жарой.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Ань Цзи обернулся, Ли Жун потянул его за запястье. Большая ладонь внезапно легла ему на затылок, заставив Ань Цзи приподнять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 спросил: «Что ты делаешь… ох...»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никаких восклицаний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прижал Ань Цзи к стене, и его поцелуй обрушился на Ань Цзи подобно удару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http://bllate.org/book/12325/1100581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