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Дождливая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стоял в ловушке и, подняв голову, лишь на мгновение взглянул в небо и тут же его глаза залило потоками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пытаясь стереть дождевые капли, но вместо этого размазал по себе грязь. Взбешённый, он пнул ногой земляную стенку ямы — и тут же увяз в грязи, потеряв равновесие и грохнувшись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юноша, мягко говоря,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глубокой яме он просидел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за деревней, в обычной роще, вдруг оказалось что-то вроде капкана — прикрытого ветками и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была не меньше трёх метров глубиной, стены — сплошная вязкая глина, скользкая и липкая. Он пытался выбраться раз за разом, но без толку. Крики о помощи тонули в непрекращающемся шуме дождя, никто не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совсем потемнело, дождь лил всё сильнее. Сяо Чэнъюй дрожал от холода и голода, он поднял взгляд к чёрному, беззвёздному небу и в отчаянии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неделю назад этот молодой господин резвился в баре, блистал среди неона и басов.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танцевал в самой гуще толпы, на нём, в его руках и в бокале — всё было дорого, с блеском и шиком. Лучи прожекторов скользили по его лицу, отражались в золотых прядях волос, вспыхивали на серебряной серёжке, освещали дерзкую улыбку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окончил университет. Пока однокурсники метались по собеседованиям и рассылали резюме, он беззаботно развлекался день за днём. Деньги, что отец ежемесячно переводил ему на карту, позволяли ни о чём не думать. Работать было просто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брать деньги от отца — значит, слушаться отца. Не успела закончиться песня, как Сяо Чэнъюй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был сух и строг. Это был его отец, Сяо Юаньшань: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обдумал? Завтра с утра приди в компанию, начнёшь осваивать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Сяо Чэнъюй сморщился, — я же говорил, я не пойду в твою компанию. У меня есть свой план. Я хочу немного отдохнуть,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 ты несёшь! — перебил его отец. — Даже не попробовал, а уже отказываешься!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ещё, попробуй заставь меня, — подумал Сяо Чэнъюй и, не раздумывая,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Сяо Юаньшань души не чает в сыне, знали все. С детства Сяо Чэнъюй был настоящим баловнем судьбы — что бы он ни сказал, всё исполнялось. Но с работой в отцовской компании — тут оба упрямились до конца. Ни один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через полчаса, двадцатидвухлетний Сяо Чэнъюй впервые узнал, чем всё оборачивается, когда по-настоящему злишь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из бара, он пошёл расплатиться — и вдруг узнал, что его банковская карта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Наличных у него, как всегда, не было. Юноша растерялся,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неловкой: он уже лихорадочно шарил по карманам, прикидывая, что бы оставить в залог, когда рядом появился человек его отца — заплатил за него и тем самым спас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улыбаясь,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Сяо-цзун ждёт вас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понуро поплёлся к выходу и сел в машину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между ними впервые вспыхнула настоящая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 друг на друга, не щадя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Юаньшань устало провёл рукой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умеешь думать, Чэнъюй. Ты ведь уже взрослый. Пора перестать быть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избалованный с детства Сяо Чэнъюй не привык к упрёкам.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думать? — огрызнулся он. — Так это ты сам меня таким сделал! Это всё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Сяо Юаньшань, даже услышав такую дерзость, лишь бы улыбнулся, потрепал сына по волосам и сказал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всё папина вина. Папа не должен был тебя заставлять. Пусть наш Чэнъюй делает, что хочет, лишь 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сказал ни слова. Просто открыл дверь, вышел из машины и, достав телефон, отправил водителю какой-то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 его туда, — тихо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решил, что его везут домой, и спокойно задремал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проснулся, машина уже мчалась по шоссе. Он удивился, но водитель заверил, что едут они правильно, только вот куда —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впереди показался дорожный знак с названием деревни, Сяо Чэнъюй понял, куда отец решил его отправить — к дедушке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сельской местности неподалёку от небольшого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Сяо Чэнъюй бывал там лишь раз в году — на праздник весны. Каждый раз сидел в машине, отказываясь выходить: в деревне не было компьютера, не во что было играть, а грязь повсюду пачкала его новые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Юаньшань добился успеха в бизнесе, он не раз уговаривал престарелых родителей переехать в город, но те были слишком привязаны к родной земле и никуда не хотели уходить. Тогда он просто перестроил старый дом, чтобы им жилось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машина медленно въехала в деревню, Сяо Чэнъюй только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Июль, до Нового года ещё далеко — зачем отец послал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отца. Тот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слишком баловал тебя. Побудь там, подумай о себе, осознай кое-что. Когда всё обдумаешь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Осознай? Что осознать? Я-то в чём виноват?! — возмутился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вспыхнуть он не успел: водитель уже забрал у него телефон, вытащил из машины, коротко перекинулся парой слов с двумя пожилыми людьми, что стояли у ворот, — и тут же уехал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в сердцах наглотался выхлопных газов, а когда ветер развеял дым, посмотрел вниз — белоснежные новые кроссовки стали серыми и грязными. Он нахмурился ещё сильнее. Лицо его выражало чистое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стариков, увидев внука, которого не видели столько лет, обрадовались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 нему, схватив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Чэнъюй! Отец сказал, что ты сам захотел приехать, чтобы побыть с нами! Наш Чэнъюй и правда вырос, стал таким разумным мальчиком!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весь гнев молодого господина мигом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выговорить он не мог, тот далеко, поэтому только опустил голову и послушно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дедушка… привет,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сопротивляясь, позволил им завести себя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подготовлена заранее: кровать застелена, на столе — фрукты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есть еда, есть крыша над головой —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Юаньшань заранее велел старикам ни денег, ни каких-либо электронных устройств с выходом в сеть ему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ровесников, а местный говор он понимал плохо, и потому единственным его развлечением остался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беспрерывного просмотра развлекательных передач на центральном канале, Сяо Чэнъюй больше не мог терпеть эту тоскливую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выпросить деньги у деда с бабушкой провалились — и он решил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Поеду в город на попутке.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без отцовских денег совсем пропадёт. Я и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Вернусь, найду друзей, займусь у них немного — и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увидит, что я не шучу, и, как всегда,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дед с бабушкой ушли работать в поле, он оставил на столе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«Ушёл гулять, вечером не вернусь» — и тихо выскользнул с задней тропинки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находится городок: обойти небольшую рощу, потом идти вдоль дороги полчаса — и будешь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сократить путь, он решил срезать напрямую через лес позади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 и ложились золотыми пятнами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мягко пружинила земля, и запах влажной травы наполнял грудь ощущением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Сяо Чэнъюя поднялось; он шёл всё быстрее, потом и вовсе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попалась ветка — он легко перепрыгнул через неё и приземлился на кучу сухих листьев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под ним исчезла опора… и тело провалилось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перевернулся, земля ударила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на дне глубокой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роет ловушки в лесу?! — в голове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толком подумать, как небо вдруг затянуло тучами, и вместо солнца на землю обрушился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всё сильнее, не давая ни малейшей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одежда на нём промокла до нитки и холодно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 бабушкой были уверены, что он не вернётся сегодня, искать его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узнает, что он пропал. Никто не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понял: похоже, эту ночь он может и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отец узнаёт о его смерти — как замирает от шока, как будет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почему-то принесла ему злорадное удовлетворение: он усмехнулся сквозь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снова собрался, выпрямился и, набрав в грудь воздуха, закричал что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этой чаще никого нет, что услышать его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призрачного шанса он не хотел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Сяо Чэнъюй кричал уже бесчисленное количество раз — в ответ ему звучал лишь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вдруг…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поднял голову — и через несколько секунд на краю ямы появился высокий, широкоплечий мужчина в чёрном дождевике.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пришёл! Настоящий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оживился,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Дяденька! Спасите меня, пожалуйста! Я застрял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стоял, глядя вниз,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кромешной, широкий капюшон скрывал его лицо — Сяо Чэнъюй не мог разглядеть даже черт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перед ним — сам чёрный дух смерти, пришедший за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попятился, подумывая, не стоит ли попытаться уговорить незнакомца отпустить его пожить ещё немного, — и вдруг услышал низкий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 Я принесу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не ел весь день, сил у него не осталось. Когда верёвку спустили, он не смог выбраться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спрыгнул вниз, обвязал себя и юношу другой верёвкой и, с трудом, шаг за шагом, вытянулся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поверхности, Сяо Чэнъюй опустился под дерево и, впервые за день, почувствовал, как уходит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отвязал верёвку от ствола, присел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из дома?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взрослый! — тут же возмутился Сяо Чэнъюй. — Я уже закончил университет, мне двадцать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Взрослый, а ведёшь себя как ребёнок, — в голосе мужчины послышалось неодобрение. Он говорил низко и спокойно. —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«сбежал»? — хотел возмутиться Сяо Чэнъюй, но был слишком измотан, чтобы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махнул рукой куда-то на север: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домой, — сказал мужчина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окликнул его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отпустить единственного человека в этом лесу он не мог. Он схватил мужчину за штанину и с заминкой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очень голодный, идти тяжело… у вас случайно нет чего-нибудь поесть?..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и увидел перед собой мальчишку с прилипшими к щекам мокрыми волосами и глазами, блестевшими, как у раненого оленёнка, просящего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вы не могли бы проводить меня домой? — тихо спросил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признаться, но понимал: один он в этой тьме из леса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ещё мгновение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попытался подняться и тут же подкосился, сполз вдоль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смог устоять, то снова посмотрел на мужчину снизу вверх — жалобно,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мужчина невольно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тихо позвал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короткий взгляд, молча расстегнул молнию дождевика, снял его и накинул парню на голову. Потом повернулся спиной, присел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— искренне воскликнул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всё-таки не без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просиял, торопливо натянул на себя просторный дождевик и, не раздумывая, вскочил на спину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