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Принц Кан готовил этот контракт вовсе не один день. С тех пор как в стране ввели подобную политику, он заранее подготовил договор о содержании для себя и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уверен: кроме него, все остальные пять котов тоже наверняка давно держат наготове свои варианты — только и ждут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оказался ближе всех к «водоёму», почему бы не начать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договор о совместном содержании — если разбирать его подробно, юристу пришлось бы объяснять условия двое суток подряд. Он крайне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Кан считал, что почти всё можно игнорировать, кроме главного пункта: Совместный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его финансовый счёт объединяется со счётом Кан Син Ло, и всё, что он зарабатывает, все его активы автоматически становятся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 — всё, что принадлежит Кан Син Ло, тоже становится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 — полный и безусловный совместный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более серьёзное объединение, чем былой человеческий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возможно только между человеком и эволюционировавшим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соглашение кажется несправедливым — экономические возможности ведь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это стало большим социальным успехом и для людей, и для эволюционировавших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люди заводили питомцев. После эволюции половина видов сохранила часть животных повадок, а полностью эволюционировавшие получили идеальный человеческий облик — но эмоциональная привязанность к хозяевам осталась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обсуждало это долго, и в итоге была создана система добровольных договоров между людьми и эволюционировавшими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ненавидел бывших хозяев, мог зарегистрироваться и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хотел остаться — мог заключить договор и продолжать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неполной статистике: 98% эволюционировавших собак остались с хозяевами, 77% эволюционировавших кошек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 нахмурился — он мысленно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взгляд на Кан Син Ло, но тому явно было не по себе. Выражение лица было какое-то растерянное и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колебался, не зная, как подобрать слова. Но по его взгляду было ясно: он думает, как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Принца мгновенно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считаешь, что мои условия недостаточно хороши? Я богат — пусть чуть меньше, чем длинношёрстый! Я знаменит — пусть чуть меньше, чем длинношёрстый! Но он… он же! Он слишком свирепый, у него чёрные лапы, и выглядит хуже, чем я! Поэтому я предлагаю выбрать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только моргнул. Он вообще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договор о содержании, и Принц Кан, словно получив удар в грудь,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спеши! Подумай! Хорошо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разговор шёл тяжело, а Принц отчаянно «подкидывал ступеньки», Кан Син Ло лишь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удовлетворённо сказал Принц. — Быстрее ешь. Закончи — и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сейчас… мне лучше уйти, — нерешительно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совершенно искренне удивился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что его поведение может казаться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ждут, — сказал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подумал только об одном: о длинношёрстом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мысль сразу наполнила его сердце ревностью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тебя не отпущу,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тут же пропал. Он никак не ожидал, что культирование со стороны суперзвезды будет настолько настойчивым и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медленно ел кашу, стараясь не встречаться взглядом с Принцем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Кан Син Ло было в смятении, но тело вело себя честно: стоило сделать пару глотков — и в желудке стало тепло, состояние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над головой вдруг раздался щелчок — это Принц Кан сделал селфи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открыл приложение для обработки фото, ещё сильнее подчистил блеск своих волос, затем открыл WeChat, нашёл Кан Райна и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Посмотри, с кем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Принц Кан весь оживился. Представив, как длинношёрстый увидит фотографию, он даже хотел лечь на пол и покататься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злится! Пусть бесится этот длинношёрстый!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 сиял от счастья. Он наклонился к Кан Син Ло, указал пальцем на свою щёку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тебе меня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Оцепенев, он протянул палец и просто слегка ткнул Принца Кана в щёку. Принца это нисколько не смутило — настроение было великолепным.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«душ» прозвучало слишком многозначительно. Кан Син Ло, и так пребывавший в ступоре, окончательно запаниковал. Как только Принц Кан зашёл в ванную, он принял судьбоносное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ни выглядело — как будто его преследует властный президент из романа — но всё же тот ему помог, накормил, да и вообще проявлял внимание. Поэтому Кан Син Ло, чувствуя, что остаётся что-то вроде морального долга, всё же нашёл бумажку и наспех написал короткую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осторожно он добрался до двери. Каждую секунду ему казалось, что Принц Кан вот-вот услышит его шаги. Тем более — в ванной всё ещё не было слышно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тогда «душ»? Что, сухая мойка?!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время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Ло, сжимая зубы, наконец открыл дверь. Свет коридора показался сияющим, как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прямо перед ним возникли большие глаза, как две виноградинки. Парень с собачьими ушами смотрел на него хитро, чуть склонив голову набок, и глуповато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произнёс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по-че-му…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Кэнай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следую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Кэнай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Природе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 правда собака!!!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раздражение и спросил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Кэнай: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Точно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Кэнай: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если ты пройдёшь мимо меня…я начну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развернулся и вернулся в номер, тихо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Безнадёжность накрыла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сердито ткнул пультом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шёл сериал, но вдруг картинка переключилась, и зазвучал экстренный выпуск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зрители, срочная новость. В районе X города X обнаружен эволюционировавший вид, который передвигается по высотным зданиям с огромной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Повторяем — попытки имитировать поведение „Человека-паука“ эпохи старых фильмов без средств безопасности чрезвычайно опасны!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уже выехала на перехват. Далее — прямой репортаж с места событий.»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