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приподнял свою маленькую руку, но в конце концов, так и не дотронулся до раны на левой руке Кэ Жуаня, к которой был прикован его взгляд. В темноте ночи он не мог хорошо видеть цвет крови, но ее запах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стиснул кулак, как будто в нем происходила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Жуань перестал уделять внимание происходящему на берегу, он сразу же заметил, что с мальчиком в его руках происходит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мысленно обругал себя. Сы Юйханю пришлось так долго задерживать дыхание, что ему наверное не хватило воздуха и он задохнулся. В конце концов, в отличие от него, он всего лишь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понял, что за все это время Сы Юйхань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Юйхань почувствовал на себе взгляд Кэ Жуаня, его глаза похолодели, а уголки губ приподнялись в почти неуловимой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стоит поддаваться непонятным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заслуживает смерти, в конце концов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прохладных рук внезапно обхватила его лицо. Правая рука Сы Юйханя, которой он уже собирался замахнуться, задрожала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его губы накрыло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Сы Юйханя внезапно расширились. Когда перед ним внезапно увеличилось лицо Кэ Жуаня, жажда убийства в его глазах полностью сменилась шоком и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в его рот вдохнули глоток воздуха. Сы Юйхань неподвижно застыл. Он даже забыл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Сы Юйхань слышал плеск воды в реке, пение птиц в лесу и громкий стук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делать искусственное дыхание, Кэ Жуань не забыл проверить цвет лица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в тусклом лунном свете побледневшее лицо мальчика, у него в груди подпрыгнуло сердце. 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Как только Сы Юйхань пришел в себя, вместо изумления его глаза заполнились гневом. На этот раз он даже не пытался 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свои маленькие кулачки, он уставился на Кэ Жуаня. Внутри него кипела ярость, которая готова была вот-вот вырваться наружу. Сы Юйхань скрипел зубами, желая разорвать Кэ Жуаня на клочки.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мог?..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Кэ Жуань неожиданно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берега донеслись голоса Линь Цинъе и его солдат, Кэ Жуань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пугающий взгляд главного героя, он ухватил его покрепче и выбрался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Кэ Жуань цел и невредим, Линь Цинъе успокоился и торопливо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Не стоит волноваться,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Цинъе сразу же заметил кровь на левой руке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горячке Кэ Жуань забыл о своей ране, но теперь он резко почувствовал острую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пришлось долго бежать, а потом его ранили. К этому моменту у Кэ Жуаня уже не оставалось никаких сил. Все это время он держался только на силе воли, но теперь он расслабился и его тело зашаталось. Он еле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поспешно шагнул к Кэ Жуаню,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обессиленно выдохнул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бросил на Сы Юйханя тяжелый взгляд, который был несколько обвиняющим. Он точно знал, что если бы Кэ Жуань не попытался бы спасти Сы Юйханя, то не оказался бы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отпустите молодого господина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Жуань не сразу выпустил из рук Сы Юйханя. Вместо этого он с улыбкой посмотрел на него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идти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Сы Юйхань успел что-то ответить, Линь Цинъе окликнул ближайшего солдата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понесешь молодого господина Сы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им солдат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 Сы Юйханя опустился на холодное лицо Кэ Жуаня, и его зрачки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нахмурился. Почему Кэ Жуань стал таким надоедливым? Неужели он считает его таким немощным человеком, которого ветерок может с ног свалить?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 Юйхань действительно не выглядит пострадавшим, Кэ Жуань вздохнул с облегчением и осторожно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