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опешил — Чэн И уже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же он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Ань Янь сам проснулся? Или после того, как он проснулся, но до того, как превратился обратно в хомяка? А может, после того, как он снова стал хомяком?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Яня воцарился хаос, его маленькие глазки-бусинки не знали,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растроганный до глубины души только что проделанными манипуляциями Ань Яня и его нынешним выражением мордочки, бесцеремонно подгрёб маленького хомяка к себе на руки, легонько потрепал его, вдоволь наслаждаясь тактильными ощущениями: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Янь-янь может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проснулся ещё до того, как Ань Янь превратился в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унылым видом опустил свои маленькие ушки, поднял обе маленькие лапки и молча закрыл ими мордочку. Знал бы он заранее, что Чэн И уже проснулся, он бы просто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дело уже случилось, сожалениями его не исправить. Как бы ни досадовал Ань Янь, ему оставалось лишь смириться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И не придал этому значения. Немного поиграв с малышом, он отправился с ним вместе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бы удобнее, если бы малыш снова принял человеческую форму, Чэн И явно больше наслаждался процессом заботы о малыше, поэтому намеренно не стал поднимать тему возвращения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Ань Янь тоже не думал об этом. Он рассуждал так: раз ему всё равно предстояло спускаться на завтрак в облике хомяка, то лучше уж оставаться в форме хомяка, чем на короткое время превращаться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так он избавлялся от хлопот с одеванием и раздеванием после превращения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умывшись вместе с Чэн И, один человек и один хомяк спустились вниз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опыте двух предыдущих дней, на этот раз Чэн И всё время крепко прижимал малыша к себе, не дав матери и брату отобрать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там, оба были полны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тут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И, вчера ужин кормил Янь-яня ты, сегодня завтрак по очереди должен быть моим? И вообще, разве ты не можешь дать мне позаботиться о собственном ребёнке?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был ещё более горестен: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по крайней мере, ты вчера вечером кормила Янь-яня, а я ни разу ещё не кормил! Неужели вы не можете уступить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же остался совершенно непоколебим. Он привычным движением налил малышу маленькую чашечку сока и положил перед ним миниатюрную мясную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хотел ввязываться в борьбу между тремя членами этой семьи, поэтому послушно кивнул и, уткнувшись, принялся усердно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госпожа Чэн ни за что бы так просто не успокоилась, но на этот раз она даже не стала продолжать бороться за право кормить Ань Яня и за всё время завтрака больше ни на что не 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завтрак почти подошёл к концу, госпожа Чэн отставила чашку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завтрака вы поедете в университет. Чтобы не мешать вашим обычным занятиям, отдайте Янь-яня мне, я буду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Чэн И слегка приподнялась. Он как раз подумал, что поведение матери было каким-то странным — оказывается, она подводила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который чинно сидел перед ним и не спеша пил сок, замер, инстинктивно поднял маленькую головку и посмотрел на Чэн И. Старший ведь не оставит его дома,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успокаивающе похлопал Ань Яня по маленькой головке и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возьму Янь-яня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тут же нахмурилась и с неодобрением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возможно? Не говоря уже о том, соответствует ли правилам университета, чтобы брать туда хомяка, — если другие студенты увидят Янь-яня, что тогда? Они вовсе не обязаны любить Янь-яня так, как мы, и принимать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Чэн воспитание всегда было демократичным и свободным: если дело не противоречило закону и морали, родители, как правило, не вмешивались в дела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увидев Ань Яня в облике хомяка, они так быстро приняли его существование и даже устроили борьбу за право кормить и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случилось в другом месте — кто знает, как бы всё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нелюбовь человека к животным стала полуобщепринятым мнением, это достаточно ясно показывает, что многие люди твёрдо придерживаются такого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есть радикалы, которые даже очень враждебны к животным и при случайной встрече с животным могут избить его, вымещая свои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такого развития событий очень низка, госпожа Чэн всё равно не хотела, чтобы нечто подобное хоть как-то могло коснуться маленького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послушного, такого смышлёного маленького любимца — все вместе должны его беречь и ни в коем случае не дать ему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невозмутимым видом заверил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не волнуйтесь, я защищу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безжалостно раскритиковала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 же ты собираешься его защищать? Возьмёшь с собой в свой мех? Янь-янь ещё такой маленький, он просто не выдержит давления в процессе управления мехом. Или ты хочешь оставить его одного в своей квартире? Это ещё хуже — как же он без присмотра?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мог подробно всё объяснить госпоже Чэн, а значит, не мог её переубедить. Не имея другого выхода, он переложил проблему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не может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рассмеялась от слов старшего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И, ты сам-то веришь в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предельно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правда. Хотя мы знакомы недолго, Янь-янь уже не может без меня. Если он не видит меня дольше получаса, он начинает сильно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услышав слова старшего брата, так хохотал, что чуть не свалился, и, заикаясь,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я... я впервые слышу, как ты шутишь, но это правда... правда очень смешно, хахахахаха...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метнул в него холодный взгляд, и Чэн Ян мгновенно умолк, только лицо его чуть не посинело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Чэн, ничуть не испугавшись угроз старшего сына,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лучшая шутка, которую я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не обращая внимания на них обоих, опустил голову к 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скажи им, правду я сказал только что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слушать-то такие слова было очень стыдно,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его не оставили в семье Чэн, Ань Яню пришлось пойти против совести и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с некоторым удивлением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разве не понял,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покачал головой, показывая, что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Чэн всё ещё не могла поверить, что такое возможно. Помолчав мгновение, она предположила другой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А И тебе угрожал?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снова покачал головой. Он не угрожал мне, это я сам себе угрожаю.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потрепал малыша по головке и с некоторым самодовольством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сама видишь, Янь-янь не может без меня. Поэтому я должен взять его в университет. А что касается того, как я его устрою — я уже всё продумал, мама,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хотела ещё что-то сказать, но Чэн И не дал ей шанса: он поднялся, прижимая к себе малыша,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допил последний глоток соевого молока и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подожди меня! Скажи, на аэромобиле я могу подержать Янь-яня?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перешагнув через порог,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чрезвычайно обиженный, но не смеющий жаловаться, всю дорогу сверлил взглядом, полным горечи, маленького хомяка в руках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всю дорогу чувствовал на себе этот взгляд, от которого шли мурашки, и всё думал, не сделал ли он чего-то плохого против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добрались до университета. Чэн И перед выходом из машины одним движением засунул Ань Яня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не в карман брюк, а в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думал, что после того, как они выйдут из машины, придётся попрощаться с милым хомяком, но никак не ожидал, что старший брат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 в общежитие, проведаю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переварил услышанное и понял, что «Янь-янь» в этой фразе относится к его лучшему другу и однокурснику по специальности Ань Яню, а не к тому маленькому хомяку, которого держит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правда не подумываешь дать этому хомяку другое имя? А то так я буду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бы форме ни был его малыш — человеческой или хомячьей — он всё равно оставался его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больше ничего не сказал. Хотя он тоже очень любил этого хомяка, в конце концов, это был хомяк старшего брата, и называть его — право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дошли до общежития Чэн Яна. Тот приложил ключ-карту и уже собрался открыть дверь, как вдруг старший брат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невозмутимым видом выдал заранее придуманное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Вспомнил, что забыл на аэромобиле вещи, которые специально привёз Янь-яню.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не понял намёка: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 скорее возьми, а то скоро начнутся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 за ними ты, –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я должен идти? – Аэромобиль припаркован довольно далеко от общежития, и Чэн Яну, конечно, не хотелось тащиться туда лишний раз. – Ты даже не даёшь мне помочь тебе с Янь-янем, так что и вещи твои я не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очень спокойно стал торговаться с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Сходишь за вещами — подарю тебе одно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Подумаешь, лекарство! Я и сам теперь умею делать лекарства, не больно-то и хотелось. – Чэн Ян снова потянулся к двери, но его опять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 элитное лекарство для трансформации тела. – Чэн И прямо бросил на стол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Яна тут же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сходишь за вещами, я подарю тебе одно элитное лекарство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предложил это условие не потому, что у него вдруг возникла такая прихоть. Просто раньше Ань Янь уже говорил, что хотел бы подарить Чэн Яну элитное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это от своего имени было неудобно, поэтому он и попросил помощи 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тут же взволнованно выпалил серию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правду говоришь? Ты меня не обманываешь? Но ведь у тебя и элитного лекарства-то нет, что ты собираешься мне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ответил, а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сейчас пойдёшь за вещами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Пойду-пойду-пойду, конечно, пойду! – Чэн Ян закивал. Пусть слова про элитное лекарство звучали сомнительно, но просто сбегать — для него не 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старший брат и правда сможет подарить ему элитное лекарство для трансформации тела — вот это будет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Ян ускорил шаг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шагов Чэн Яна затих, Чэн И наконец открыл дверь в общежитие и достал из кармана маленького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было ограничено, Ань Янь поспешно превратился в человеческую форму и, суетливо достав из шкафа комплект одежды, начал одеваться. Весь этот процесс он не обращал никакого внимания на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 И посчастливилось наблюдать весь процесс одевания малыша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