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научно-практическая конференция подошла к концу, почти все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считали, что их устоявшееся мышление непременно является правильным — иначе зачем бы все так считали? Только теперь они начали объективно и серьёзно обдумывать правильность этих мыслительных установок.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всё то, с чем все согласны или что считается само собой разумеющимся, является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принцип они усвоили от Ань Яня — этого восемнадцатилетнего юноши. Этот принцип достоин того, чтобы глубоко над ним задуматься и пересмотреть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их настроением, сам Ань Янь в этот момент чувствовал себя довольно счастливым, потому что наконец-то разрешил сомнение, которое долгое время мучило 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вернувшись домой, он немедленно приступил к своей второй статье.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«Обсуждение взаимосвязи между человеком и животными».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статье Ань Янь подробно описал процесс того, как он открыл новую концепцию лекарств для трансформации тела, особо выделив влияние изменения человеческого мышления на производство этих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через объективные факты описал взаимосвязь между животными признаками, которые носят люди, и самими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этих объективно существующих фактах, Ань Янь также подробно изложил свои субъективные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раз животные признаки, которые носят люди, являются следствием их собственного выбора, то и нести ответственность за это должны сами люди, а не переносить свой гнев на невинных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что эти животные признаки не только приносят людям негативные последствия — на самом деле, они также являются проявлением человеческой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существование не постыдно и не должно полностью отвергаться всем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даже предположил, что люди вполне могут через эти животные признаки продолжить исследовать тайны человеческой эволюции и, возможно, получить неожиданные удивительные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те животные признаки, которые влияют на повседневную жизнь некоторых людей, действительно требуют поиска способов их устранения — этот момент нисколько не противоречит вышеизложенным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этой статьи был намного меньше, чем у первой, но из-за сильной субъективной направленности и крайне малого количества данных, которые можно было использовать, в процессе написания она, напротив, заняла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потратил целых две недели, прежде чем наконец завершил эту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этого Институт исследований лекарств для трансформации тела уже опубликовал уведомление о том, что Ань Янь стал академиком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информация, публикуемая подобными академическими исследовательскими учреждениями, привлекает мало внимания, и большинство из интересующихся — либо профессионалы в этой области, либо специалисты смежных дисциплин. Но на этот раз объявление Института исследований лекарств для трансформации тела вызвало огромный переполох в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Самый молодой в истории академик родился, и никто не ожидал, что это окажется он!#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броским заголовком содержание темы поста было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видели только что опубликованное объявление Института исследований лекарств для трансформации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стал академиком Института исследований лекарств для трансформации тела! Боже мой!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академик — вы можете в это поверить?!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 : Ни фига себе! Восемнадцатилетний академик? Автор, ты точно не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 : Очередной кликбейт? И к тому же явно от полного профана. Знаете ли вы, насколько строги требования к избранию академиком в таком научно-исследовательском учреждении, как Институт исследований лекарств для трансформации тела, признанном всей Галактикой? Восемнадцатилетний академик — чего ты не скажешь, что кого-то только что родили и сразу избрали академиком?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комментарий : Я только что сходил на официальный сайт и посмотрел — институт действительно опубликовал объявление, где упоминается, что некий Ань Янь стал академиком института. Но этому человеку действительно только восемнадцать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комментарий : Конечно, правда! Неужели вы даже не знаете, кто такой ма́стер Ань Янь? Это же тот самый мастер, который раньше предложил новую концепцию лекарств для трансформации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комментарий : Да-да-да, мастеру действительно восемнадцать лет, и он только что поступил в высший университет как первокурсник!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комментарий : Мастер не зря мастер — стал академиком Института исследований лекарств для трансформации тела так быстро, просто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комментарий : Мама спрашивает меня, почему я читаю объявление Института исследований лекарств для трансформации тела стоя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комментарий : Это я, 5-й. Только что проверил информацию — всё действительно так, как написано в содержании темы. Это мои знания были слишком скудны. Приношу извинения мастеру и заодно выражаю своё преклонение.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 комментарий : Почему бывают такие талантливые люди! Почему этот талантливый человек — не я! [Бурные рыдания.jpg]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 комментарий : Тоже восемнадцать лет — мастер уже стал академиком, а я всё ещё думаю о том, в какой столовой университета еда вкуснее. Почему разница между людьми такая огромная (:з」∠).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 комментарий : Ничего больше не скажу — с этого момента я академический фанат мастера Ань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комментарий : Кстати, этот мастер записался на участие в этом году в Межуниверситетеский конкурс меха-боёв?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 комментарий : Вышеописанный, ты не туда отвечаешь, да? Мастер Ань Янь — студент фармацевтической специальности, избрание академиком тоже произошло в Институте исследований лекарств для трансформации тела. Какое это имеет отношение к соревнованиям по мехам?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 комментарий : Это нормальное явление. Скоро ведь начнётся Межуниверситетеский конкурс меха-боёв? Сейчас в любом популярном посте обязательно находятся люди, которые сворачивают на обсуждение этого вопроса — можно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82 комментарий : Хотя это небольшой уход от темы, но мастер Ань Янь действительно записался на участие в этом году в Межуниверситетеском конкурсе меха-боёв и ещё в команде 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 комментарий : Ни фига себе! Значит, двое мастеров, которыми я восхищаюсь, собираются вместе участвовать в Межуниверситетеском конкурсе меха-боёв?!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 комментарий : У вышеописанного информация запаздывает довольно серьёзно. Разве эта новость не разошлась уже давно? Многие считают, что дуэт этих двух мастеров обязательно займёт первое место в этом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 комментарий : Это точно — если такие крутые мастера собираются в пару, они обязательно будут непобедимы и всех сметут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комментарий : Мне кажется, что в формулировке вышеописанного есть что-то чуть-чуть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комментарий : Не зацикливайся на этих деталях. Тебе достаточно знать, что многие очень высоко оценивают этих двух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105 комментарий : Робко спрошу — вы ещё помните, какая тема у этого поста?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106 комментарий : …Не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107 комментарий : …Не помню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108 комментарий : …Не помню + номер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в посте шло полным ходом и тема почти полностью ушла в небеса, Ань Янь в последний раз проверил содержание статьи, после чего отправил её директору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директор специально говорил ему, что в следующий раз, когда он захочет отправить статью, можно отправлять прямо на его электронную почту — это ускорит процесс рецензирования.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послушно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сладко потянулся и уже собрался залезть в кровать и поспать, как вдруг получил вызов от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раздался полный восторга голос Чэн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я тебе одну хорошую новость расскажу! Я наконец нашёл напарника для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Ян всегда очень интересовался приготовлением лекарств, его собственный уровень приготовления был довольно средним, поэтому раньше он всё время переживал из-за поиска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никто не предлагал объединиться с ним — учитывая семейное положение Чэн Яна, даже если бы он не мог приготовить ни одного пузырька, нашлось бы много людей, желающих приблизиться к нему и предложить объединиться для участия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незнакомцы, с которыми он раньше даже не контактировал, и чьи намерения он не знал — разумеется, Чэн Ян не хотел с ними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уже не раз жаловался на эту проблему перед Ань Янем: те, кто хотели объединиться с ним, были ему незнакомы и не внушали доверия, а те, с кем он хотел объединиться, уже давно нашли себе напарников — и это ставило его в очень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глаза Ань Яня засияли, и он тут же спросил: – А кто этот твой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студент второго курса меха-специальности с Линьсин, – оживлённо затараторил Чэн Ян. – Я случайно увидел его бой в виртуальной сети, он показался мне очень крутым, я сам связался с ним, объяснил свою ситуацию и предложил объединиться. Я думал, что ничего не выйдет, но не ожидал, что он сразу согласился,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Ань Янь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студент с другой планеты? А он знает,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согласился, зная о положении Чэн Яна, то это отношение всё равно выглядело бы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знает! – рассмеявшись, Чэн Ян ответил с особым самодовольством. – Я рассказал ему только о своём уровне приготовления лекарств, совершенно не упоминая своего настоящего положения, и он всё равно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как... – Но чем больше Ань Янь думал об этом, тем более странным казалось ему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нормальной ситуации, если бы собеседник узнал о положении Чэн Яна и тут же согласился — хоть это и могло быть небескорыстно, но по крайней мере было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зная, кто такой Чэн Ян, и прекрасно понимая его низкий уровень приготовления лекарств, сразу согласиться объединиться в команду — разве это не было как-то нелогично?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подумав так, прямо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 он согласился объединиться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Чэн Ян тоже, с опозданием осознав, понял, в чём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мой уровень приготовления такой низкий, а его уровень управления мехом такой высокий. Так почему же он согласился объединиться со мной? Может быть, он на самом деле знает, кто я такой? Но и это не так — я входил на виртуальную арену анонимно, и то, что я увидел его бой, было чистой случайностью. Так что 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немного, но ответа не нашёл, поэтому просто решил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точно знаешь, что он не знает, кто ты, то нам необязательно так много думать. Может быть,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судьбе всегда есть что-то невыразимо чудесное.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то, что он смог попасть в этот мир и встретить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Чэн Яна был простой, раз не мог разобраться — просто отбросил это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права. В конце концов, если я объединюсь с ним, то ничего не потеряю, а по сути, я даже в выгоде окажусь. Ладно, не буду с тобой много болтать — я пойду тренироваться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Тренироваться? Тренировать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тренироваться ради соревнований. Так мы можем притереться друг к другу и заранее подготовиться, – Чэн Ян просто объяснил, а потом вдруг осознал проблему. – Вы с моим старшим братом разве раньше не тренировались?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совершенно потерянным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регистрации остаётся только спокойно ждать официального начала соревнований — ему даже в голову не приходило, что нужно ещё и тренироваться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