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Ань Янь уже не знал, как реагировать на этого чересчур эмоционального студента. К счастью, рядом находился Чэн И, который спокойным, уверенным голосом поторопил:</w:t>
      </w:r>
    </w:p>
    <w:p w:rsidR="00BB20FC" w:rsidRPr="00357A74" w:rsidRDefault="00357A74" w:rsidP="00BB20FC">
      <w:pPr>
        <w:jc w:val="left"/>
        <w:rPr>
          <w:sz w:val="28"/>
          <w:lang w:val="en-US"/>
        </w:rPr>
      </w:pPr>
      <w:r w:rsidRPr="00357A74">
        <w:rPr>
          <w:sz w:val="28"/>
          <w:lang w:val="en-US"/>
        </w:rPr>
        <w:t>– Сейчас время не ждёт, обо всём остальном поговорим потом. Давай сначала проверим, можно ли использовать лекарство.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Товарищ, чуть не плача, прижал флакон к груди и вернулся в свой мех.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соревновании он участвовал без пары с фармацевтом, поэтому, естественно, подготовился заранее. Даже после нескольких предыдущих раундов в его пространственной кнопке было несметное количество флаконов с лекарствами.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даже самые лучшие лекарства не шли ни в какое сравнение с тем, что он держал сейчас в руках. Это был флакон ментального лекарства SS-класса! Раньше он и мечтать о таком не смел!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мех, студент шмыгнул носом, долго успокаивал свои эмоции, а затем отвинтил крышку флакона и, осторожно, глоток за глотком, выпил содержимое.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ему и показалось, но он готов был поклясться, что это лекарство даже на вкус было во много-много раз лучше всего, что он пробовал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 успел он как следует насладиться вкусом, как его внимание перетянули на себя огромные изменения, происходящие в ментальном поле.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он выпил немало лекарств, но никогда не испытывал такого мощного и в то же время такого мягкого действия. Ему казалось, что изменения коснулись не только его ментального поля – даже тело, расправившись под действием этой наполняющей силы, стало необычайно подвижным и сильным.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оно, действие восстанавливающего ментальную силу лекарства SS-класса?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студента вспыхнул огонь, он был так взволнован, что чуть не пустился в пляс прямо в кабине пилота. Он уже совсем забыл, что снаружи его ждут ответа, и тут же, используя только что восполненную ментальную силу, исполнил целый комплекс сложнейших элементов управления мехом.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Янь, стоявший снаружи, смотрел на это с полным непониманием: что-то не так с лекарством? Почему этот человек, выпив его, вдруг принялся делать зарядку?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Чэн И тоже от увиденного лицо вытянулось. Он напрямую затащил Ань Яня обратно в кабину управления мехом и через внутригрупповую связь обратился к тому товарищу:</w:t>
      </w:r>
    </w:p>
    <w:p w:rsidR="00BB20FC" w:rsidRPr="00357A74" w:rsidRDefault="00357A74" w:rsidP="00BB20FC">
      <w:pPr>
        <w:jc w:val="left"/>
        <w:rPr>
          <w:sz w:val="28"/>
          <w:lang w:val="en-US"/>
        </w:rPr>
      </w:pPr>
      <w:r w:rsidRPr="00357A74">
        <w:rPr>
          <w:sz w:val="28"/>
          <w:lang w:val="en-US"/>
        </w:rPr>
        <w:t>– Что ты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услышав этот низкий, приятный голос, товарищ наконец очнулся. Его мех как раз выполнял сложный элемент с переворотом, и от неожиданности пилот чуть не рухнул вниз. К счастью, он вовремя среагировал и избежал позора.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Капитан! – Товарищ, хоть и очнулся, был, очевидно, всё ещё в сильном возбуждении. – Я только что проверил, я действительно могу использовать это лекарство! Я действительно выпил лекарство SS-класса! Это правда, хнык-хнык!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последнего «хнык-хнык» у Чэн И на лице выступили чёрные полосы, но, учитывая, что тот так разволновался из-за потрясающего лекарства, приготовленного малышом, он не стал показывать своего недовольства:</w:t>
      </w:r>
    </w:p>
    <w:p w:rsidR="00BB20FC" w:rsidRPr="00357A74" w:rsidRDefault="00357A74" w:rsidP="00BB20FC">
      <w:pPr>
        <w:jc w:val="left"/>
        <w:rPr>
          <w:sz w:val="28"/>
          <w:lang w:val="en-US"/>
        </w:rPr>
      </w:pPr>
      <w:r w:rsidRPr="00357A74">
        <w:rPr>
          <w:sz w:val="28"/>
          <w:lang w:val="en-US"/>
        </w:rPr>
        <w:t>– Я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Чэн И отключил индивидуальную связь, повернулся к Ань Яню и сказал:</w:t>
      </w:r>
    </w:p>
    <w:p w:rsidR="00BB20FC" w:rsidRPr="00357A74" w:rsidRDefault="00357A74" w:rsidP="00BB20FC">
      <w:pPr>
        <w:jc w:val="left"/>
        <w:rPr>
          <w:sz w:val="28"/>
          <w:lang w:val="en-US"/>
        </w:rPr>
      </w:pPr>
      <w:r w:rsidRPr="00357A74">
        <w:rPr>
          <w:sz w:val="28"/>
          <w:lang w:val="en-US"/>
        </w:rPr>
        <w:t>– Теперь тебе, наверное, придётся потрудиться.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фармацевты должны продолжать готовить свои лекарства, нельзя всё взваливать на одного Ань Яня. Но как бы то ни было, Ань Янь стал главным козырем всей подгруппы, и на него ложится большая ответственность и давление.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Янь, однако, выглядел так, будто у него нет никаких негативных эмоций, даже наоборот – он был очень рад:</w:t>
      </w:r>
    </w:p>
    <w:p w:rsidR="00BB20FC" w:rsidRPr="00357A74" w:rsidRDefault="00357A74" w:rsidP="00BB20FC">
      <w:pPr>
        <w:jc w:val="left"/>
        <w:rPr>
          <w:sz w:val="28"/>
          <w:lang w:val="en-US"/>
        </w:rPr>
      </w:pPr>
      <w:r w:rsidRPr="00357A74">
        <w:rPr>
          <w:sz w:val="28"/>
          <w:lang w:val="en-US"/>
        </w:rPr>
        <w:t>– Какие тут могут быть трудности? Мы сейчас члены одной подгруппы, и мне действительно приятно, что я могу им помочь. К тому же ты же знаешь, я всегда готовлю лекарства очень быстро, так что ничего страшного.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кто-то другой говорил такие слова, их могли бы счесть хвастовством.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и Чэн И, и зрители, которые сейчас смотрели трансляцию соревнований в комнате прямого эфира, своими глазами видели, как Ань Янь готовит лекарства. Скорость у него действительно очень высокая, при этом он абсолютно гарантирует качество – просто зависть берёт!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сейчас в комнате прямого эфира никто не счёл слова Ань Яня преувеличением, наоборот – раздались вздохи зависти. Правда, зависть была не только к самому Ань Яню, но и к его товарищам по подгруппе.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Зритель 1: Как же я жалею, что не зарегистрировался на это соревнование! Если бы я попал в одну подгруппу с Мастером Ань Янём, я бы тоже мог выпить лекарство SS-класса!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Зритель 2: Хочу заявить: даже если у меня уже затекли обе ноги от того, что я стою на коленях, я ни за что не изменю позу просмотра трансляции!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Зритель 3: Когда же у меня будет такая же скорость приготовления лекарств, как у Мастера Ань Яня? Я уж не прошу SS-класс, дайте мне хотя бы A-класс готовить!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Зритель 4: Действительно, Мастер потому и Мастер, что даже то, о чём другие и подумать не посмеют – например, обмен лекарствами, – он может предложить. Не победить им просто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Зритель 5: Я специально посмотрел состав участников подгруппы наших двух Мастер. Если судить по среднему уровню, ситуация у них неважная – слишком много слабых звеньев. Но теперь, когда у них есть лекарства от Ань Яня, я вообще не волнуюсь.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Зритель 6: Я – участник, которого выбили в предыдущем раунде. Кто может понять мою боль?! Я же был так близок к Мастеру, но не судьба!</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в комнате прямого эфира шло бурное обсуждение, Ань Янь уже успешно приготовил 20 флаконов восстанавливающих ментальную силу лекарств SS-класса. Тринадцать из них он раздал присутствующим студентам, один оставил себе, а оставшиеся шесть предназначались тем, кто отправился на разведку местности – они получат их, когда вернутся.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как остальные товарищи, довольно прижимая к себе флаконы, радовались своей удаче, один человек скривился в брезгливой гримасе:</w:t>
      </w:r>
    </w:p>
    <w:p w:rsidR="00BB20FC" w:rsidRPr="00357A74" w:rsidRDefault="00357A74" w:rsidP="00BB20FC">
      <w:pPr>
        <w:jc w:val="left"/>
        <w:rPr>
          <w:sz w:val="28"/>
          <w:lang w:val="en-US"/>
        </w:rPr>
      </w:pPr>
      <w:r w:rsidRPr="00357A74">
        <w:rPr>
          <w:sz w:val="28"/>
          <w:lang w:val="en-US"/>
        </w:rPr>
        <w:t>– Ну и что с того, что может приготовить ментальное лекарство SS-класса? Подумаешь!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произнёс один из фармацевтов подгруппы. Его номер был 18. По этому номеру можно было понять, насколько низка совокупная сила этой команды.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их низкий номер был целиком и полностью заслугой этого фармацевта, потому что его напарник – меха-воин – на самом деле был довольно неплох.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этого меха-воина (18-й номер) были не только неплохие навыки, но и характер гораздо лучше, чем у его напарника. Услышав жалобы напарника, он слегка нахмурился:</w:t>
      </w:r>
    </w:p>
    <w:p w:rsidR="00BB20FC" w:rsidRPr="00357A74" w:rsidRDefault="00357A74" w:rsidP="00BB20FC">
      <w:pPr>
        <w:jc w:val="left"/>
        <w:rPr>
          <w:sz w:val="28"/>
          <w:lang w:val="en-US"/>
        </w:rPr>
      </w:pPr>
      <w:r w:rsidRPr="00357A74">
        <w:rPr>
          <w:sz w:val="28"/>
          <w:lang w:val="en-US"/>
        </w:rPr>
        <w:t>– Что ты этим хочешь сказать? Капитан готов поделиться с нами приготовленными им лекарствами, потому что он щедрый и бескорыстный человек. А ты, получая его лекарства, позволяешь себе такие высказывания за его спиной – как бы то ни было, это очень нехорошо.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Фармацевт под номером 18 и так был не в духе, а тут ещё напарник его упрекает – лицо у него стало совсем кислым:</w:t>
      </w:r>
    </w:p>
    <w:p w:rsidR="00BB20FC" w:rsidRPr="00357A74" w:rsidRDefault="00357A74" w:rsidP="00BB20FC">
      <w:pPr>
        <w:jc w:val="left"/>
        <w:rPr>
          <w:sz w:val="28"/>
          <w:lang w:val="en-US"/>
        </w:rPr>
      </w:pPr>
      <w:r w:rsidRPr="00357A74">
        <w:rPr>
          <w:sz w:val="28"/>
          <w:lang w:val="en-US"/>
        </w:rPr>
        <w:t>– Какой ещё щедрый и бескорыстный? Он просто хочет при этом случае похвастаться своим умением готовить лекарства! Только такой дурак, как ты, станет за него заступаться!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Меха-воин под номером 18 нахмурился ещё сильнее:</w:t>
      </w:r>
    </w:p>
    <w:p w:rsidR="00BB20FC" w:rsidRPr="00357A74" w:rsidRDefault="00357A74" w:rsidP="00BB20FC">
      <w:pPr>
        <w:jc w:val="left"/>
        <w:rPr>
          <w:sz w:val="28"/>
          <w:lang w:val="en-US"/>
        </w:rPr>
      </w:pPr>
      <w:r w:rsidRPr="00357A74">
        <w:rPr>
          <w:sz w:val="28"/>
          <w:lang w:val="en-US"/>
        </w:rPr>
        <w:t>– Если ты действительно так думаешь, то верни лекарство. Пользоваться чужой помощью и при этом поливать человека грязью за спиной – это слишком!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Фармацевт, покраснев от этих слов, начал говорить, не выбирая выражений:</w:t>
      </w:r>
    </w:p>
    <w:p w:rsidR="00BB20FC" w:rsidRPr="00357A74" w:rsidRDefault="00357A74" w:rsidP="00BB20FC">
      <w:pPr>
        <w:jc w:val="left"/>
        <w:rPr>
          <w:sz w:val="28"/>
          <w:lang w:val="en-US"/>
        </w:rPr>
      </w:pPr>
      <w:r w:rsidRPr="00357A74">
        <w:rPr>
          <w:sz w:val="28"/>
          <w:lang w:val="en-US"/>
        </w:rPr>
        <w:t>– Хватит прикидываться хорошим! Ты просто позарился на мастерство Ань Яня в приготовлении лекарств, поэтому теперь меня презираешь, да? Если я тебе так противен, зачем вообще было со мной в пару вставать? Если такой способный, иди к Ань Яню в напарники!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сам готовил лекарства из рук вон плохо, в душе был чувствителен и закомплексован, а теперь, когда напарник его упрекнул, ему показалось, что тот его презирает. Огонь комплексов в его душе разгорелся с новой силой и, превратившись в острый нож, обрушился на напарника.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Меха-воина поведение напарника тоже очень разозлило, но сейчас всё же шло соревнование, и бессмысленная ссора ни к чему хорошему не приведёт. Он сдержался, сдержался, и только поэтому не стал с ним ссориться в открытую:</w:t>
      </w:r>
    </w:p>
    <w:p w:rsidR="00BB20FC" w:rsidRPr="00357A74" w:rsidRDefault="00357A74" w:rsidP="00BB20FC">
      <w:pPr>
        <w:jc w:val="left"/>
        <w:rPr>
          <w:sz w:val="28"/>
          <w:lang w:val="en-US"/>
        </w:rPr>
      </w:pPr>
      <w:r w:rsidRPr="00357A74">
        <w:rPr>
          <w:sz w:val="28"/>
          <w:lang w:val="en-US"/>
        </w:rPr>
        <w:t>– Сейчас соревнование, будь добр, веди себя прилично!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Напарник же, не унимаясь, продолжал:</w:t>
      </w:r>
    </w:p>
    <w:p w:rsidR="00BB20FC" w:rsidRPr="00357A74" w:rsidRDefault="00357A74" w:rsidP="00BB20FC">
      <w:pPr>
        <w:jc w:val="left"/>
        <w:rPr>
          <w:sz w:val="28"/>
          <w:lang w:val="en-US"/>
        </w:rPr>
      </w:pPr>
      <w:r w:rsidRPr="00357A74">
        <w:rPr>
          <w:sz w:val="28"/>
          <w:lang w:val="en-US"/>
        </w:rPr>
        <w:t>– Это вам нужно вести себя прилично! Вы что, думаете, что раз у вас есть способности, то можно топтать чужое достоинство?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Меха-воин под номером 18 сильно зажмурился и решил больше не обращать внимания на этого скандального напарника.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подобные ссоры случались между ними и раньше, просто раньше объектом нападок напарника был только он сам, поэтому меха-воин не придавал этому значения.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на этот раз его напарник напал на человека, который протянул им руку помощи, и меха-воин не смог сдержать характер – пару раз огрызнулся, но вовремя взял эмоции под контроль.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Вспоминая теперь, он тогда просто спятил, когда согласился на его просьбу встать с ним в пару.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напарник замолчал, фармацевт под номером 18 даже возгордился, решив, что тот не нашёл, что возразить. Он ещё немного самодовольно поворчал, но, так как никто не обращал на него внимания, ему надоело, и он замолчал.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короткая ссора, казалось, закончилась – причём безоговорочной победой фармацевта под номером 18. Но на самом деле в комнате прямого эфира Ань Яня и Чэн И как раз бурно обсуждали это событие.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Вообще-то, если судить по популярности, в комнатах прямого эфира этой пары было почти пусто – ведь они оба были малоизвестны, их совокупная сила действительно невысока, к тому же у них иногда случались ссоры. Даже если вначале кто-то и заходил к ним, из-за язвительности фармацевта быстро сбегал.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поскольку в этот раз они стали членами одной подгруппы с Ань Янём и Чэн И, нашлись люди, которые принялись прыгать из комнаты в комнату всех членов подгруппы, чтобы видеть общую картину.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так информация о том, что происходило в комнате 18-го номера, быстро перекочевала в комнату прямого эфира Ань Яня и Чэн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Прыгающий зритель: Вы быстрее зайдите в комнату прямого эфира 18-го номера, там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наводке этого зрителя многие побежали в комнату 18-го номера и как раз успели услышать его фразу: «Он просто хочет при этом случае похвастаться своим умением готовить лекарства!» – и тут у маленьких друзей нервы сдали.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http://bllate.org/book/12415/1106231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