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Баньши притягивала кого-нибудь каждые 10 секунд, однако благодаря слаженности действий Ли Цанъюя и Лин Сюэфэна, эффект Очарования спадал раньше, чем игрокам был нанесен серьезный урон. Самый сложный третий этап был почти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мог не восхититься. Капитан Лин и Кошачий Бог... для них не было ничего необычного в подобном сотрудничестве, правда, после вступления в профессиональную лигу это был их первый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нужно было общаться, они словно читали мысли друг друга. Эта странная связь не исчезла и спустя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был очень рад за Ли Цанъюя. Пусть многие люди из Лиги Чуда забыли Кошачьего Бога, главное, Лин Сюэфэн о нем помнил. Присутствие этого одновременно врага и друга согревало сердце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Кошачий Бог быть несчастлив, сражаясь плечом к плечу с Лин Сюэфэном, даже если это был всего лишь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Бай Сюань убедился, что этот всегда серьезный человек сейчас выглядит очень расслабленным. На его губах играла легкая улыбка, словно он наслаждался боем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был успешно пройден. Внезапно в уши ворвался зловещий смех, ознаменовавший начало финальной стадии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этапе босс применял в основном групповые атаки, устраивая игрокам тест на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случайным образом появлялись черные дыры. Пара секунд в них - и аватар убит. Поэтому игрокам приходилось не только атаковать босса, но и выбегать из черных дыр.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Сюаню в этом отношении было ничуть не легче, чем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этот этап был испытанием для главного танка, так как Лилиан постоянно перемещалась, причем хаотично. Главный танк должен был от нее не отставать и агрить, не позволяя атаковать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команда, безусловно, запуталась бы, дойдя до четвертого этапа, однако эта группа была полна профессиональных богов, для которых весь бой не представлял особой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беспокоился о своих товарищах: единственный, в ком он не был уверен, белый маг, недавно присоединившийся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белый маг успевал за ритмом Лилиан. Его дамаг был не так хорош, как у трех остальных дд, но он за весь бой не сделал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было выжить в таком хаотичном бое. Ли Цанъюй не мог им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средний игрок попасть на вершину рейтинга сервера? У этого человека еще не было гильдии, а значит, его  можно было рассматривать, как редкого свободного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пригласить его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был решительным человеком. Едва подумав об этом, он послал белому магу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приглашает вас присоединиться к гильдии Прод. Отряд. Вы согласны?] - Высветилось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 Отряд явно не был гильдией большой команды. Это, должно быть, была небольшая группа друзей, в которой не было места обидам и злобе. Кроме того, после сегодняшней игры, Пробужденный Маг понял, что стандарты этих людей очень высоки. Ему не придется беспокоиться о поиске постоянной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сидевший за компьютером человек нажал кнопку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 Лилиан остался всего один процент здоровья – одним словом, она находилась на грани издыхания. В групповом чате внезапно высветилось сообщение: [Самый Популярный в Мире покинул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Гу Сымин непонимающе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Лилиан разразилась гневными атаками, однако это никак не повлияло на команду. Ли Цанъюй, не обратив на уход Лин Сюэфэна никакого внимания, продолжил забрасывать босса навыками. Наконец, вскрикнув, Лилиан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экран вспыхнуло сияющее золотыми буквами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гильдия Прод. Отряд убила скрытого босса Демонического Леса - ведьму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сервера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 Отряд? Что за странное название? Они действительно смогли убить скрытого босса сорок пятого уровня? Лилиан славилась тем, что ее было очень сложно победить. Она на протяжении многих лет попадала в топ-10 самых неприятных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прочитав это сообщения, понял смысл поступка Лин Сюэфэна. Когда команда, убивающая босса, была из одной гильдии, в мировом чате появлялось написанное золотыми буквами сообщение. Это было равносильно бесплатной рекламе, поэтому многие крупные гильдии охотились на скрытых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найти их было не так уж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невероятно повезло. Белый маг, присоединившийся к гильдии, принял приглашение буквально в последнюю секунду. И конечно же, спасибо Лин Сюэфэну, вовремя вышедшему из группы. Он добровольно ушел, давая шанс команде устроить гильдии роскошную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ожидал, что Лин Сюэфэн будет столь внимателен. Не удержавшись, он послал ему личное сообщение: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естественно, не преминул воспользоваться этой возможностью, сразу же написав в мировом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 Отряд вскоре будет проходить гильдейский инстанс для игроков пятидесятого уровня. Любые игроки сорокового и выше уровня, желающие к нам присоединиться,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в этот момент открывший панель управления гильдией, внезапно испугался. Реклама сработала мощно. В мгновение ока список заявок заполнился сотней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посмотрев на своего вице-лидера,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кто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там будут новички, ничего не смыслящие в игре и шпионы других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не терпелось увеличить численность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Прод. Отрял, возможно, не мог похвастаться таким громким именем, как Время, Цвет Ветра или Летящие Перья, но с ним эта гильдия, безусловно, станем могущественной и привлечет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станет оплотом, который поможет ему вернуться в Лигу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уверенно улыбнулся, подумав об этом, после чего быстро начал принимать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гильдии Прод. Отряд достигло максимума. Вы больше не можете никого принять. Лидер и члены гильдии, упорно трудитесь, развивая свое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уровне гильдия могла вместить всего сто двадцать человек. Серверная реклама в одно мгновение заполнила этот резерв и теперь, до получения второго уровня, Ли Цанъюй больше никого не мог принять. Гильдия второго уровня могла включить в себя триста игроков, третьего - пятьсот, четвертого - тысячу. Ну а гильдия пятого уровня вовсе не имела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волновался. Это только начало, скоро он начнет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он должен был проявлять активность в гильдейском чате: [Добро пожаловать в гильдию. Большинство из вас находятся на сороковом уровне. Объединяйтесь и проходите инстансы. На пятидесятом уровне я поведу вас в гильдейский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лидера чат гильдии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собираться в команды, добавлять друг друга в друзья. Атмосфера была довольно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Лин Сюэфэн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последний момент вышел из группы, желая хоть как-то помочь Ли Цанъюю. Ему нравилось видеть этого человека сияющим и полным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Прод. Отряда определенно повлияет на другие гильдии нового сервера. В Цвете Ветра знали истинную личность Тушеной Рыбы и определенно не собирались с ним конфликтовать. Что касаемо других гильдий... Лин Сюэфэн не мог их контролировать. Но он был уверен: если эти люди выступят против Кошачьего Бога, он, несомненно, научит их вежливости. Лин Сюэфэн улыбнулся в предвкушении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мне пора.] - Отправил он сообщение Ли Цанъюю.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был единственным, кто называл Ли Цанъюя просто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 свою очередь, называл друга Сюэфэном, а не капитаном Лином,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 этому привыкли с юных лет. Когда Лин Сюэфэн впервые увидел идентификатор Ли Цанъюя - "Старый Кот", он подумал, что персонажем управляет тридцатилетний мужик. Но узнав, что Ли Цанъюю едва исполнилось семнадцать, Лин Сюэфэн начал называть его просто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они друг к другу обращались, создавало ощущение особой близости. Поэтому Лин Сюэфэн любил называть его так, когда они разговаривала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привыкший к такому обращения Ли Цанъюй спокойно ответил:  [Хорошо, иди, если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учетную запись Самого Популярного в Мире, Лин Сюэфэн, открыв QQ, отправил сообщение лидеру гильдии. В любом случае, Самый Популярный в Мире - аккаунт лидера гильдии Цвет Ветра. В гильдии было много дел и Лин Сюэфэн не мог и дальше занимать учетную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лидер облегченно вытер со лба пот. Войдя в свой аккаунт, увидел, что его персонаж достиг сорок шестого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и Кошачий Бог просто снесли этот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написал в чате руководства гильдии: [Президент!  Люблю Есть Тушеную Рыбу недавно создал гильдию. К сожалению, мы немного растерялись и не успели вовремя отправить шпиона. Сделаем это после обновления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в Мире, смущенно улыбнувшись, напечатал: [Не нужно. Если будущем вам на пути встретиться Тушеная Рыба, обходите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[Обходить? Но почему? Он же не босс!] - Люди, не знавшие обстоятельств, несли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капитан Лин его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Цвету Ветра не нужно было посылать шпиона,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лично следил за прогрессом Прод. Отряда и действиями Кошачьего Бога. Разве их шпионы могли сравниться с капитаном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учетной записи Самого Популярного В Мире, Лин Сюэфэн вернулся на аккаунт Парного 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гильдии все еще царило оживление - игроки формировали команды для прохождения инстансов. Большинство игроков были сорокового уровня, который на данный момент был средним уровнем по серверу Лунный Свет. Левый аккаунт, что дал ему лидер гильдии, был сорок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щелкнул правой кнопкой мыши по команде, собирающейся в инстанс - он планировал как можно быстрее поднять уровень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самый необычный шпион в истории Чуда - Лин Сюэфэн, отправился в Морозный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