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Глава162.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ожидал услышать от Се Шужуна такое. Это было впервые, когда ему признались. Проблема заключалась в том, что это был А`Шу, большой любитель пошутить. И это смущало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Се Шужуном, Бай Сюань отвёл глаза. Прокашлявшись,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нельзя шутить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шучу? - спросил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шагнул вперед. Положив руки Бай Сюаню на плечи,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говорить это сейчас, но не хочу, чтобы ты неправильно меня понял. Ты мне нравишься. Я хочу быть с тобой и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я только и делал, что играл. Я не за кем не ухаживал. Поняв, что ты мне нравишься, я не знал, как это выразить. Я просто хотел быть рядом с тобой. Видеть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Шужун смутился. Дотронувшись до кончика носа,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я серьёзен. Пожалуйста, не сомневайся в моих чувствах. Да, я люблю пошутить, но никогда не буду шутить с такими серьёзными вещами. Я впервые кому-то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человека было очень серьёзным, подтверждая, что 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знал, как поступить. Обычно он всегда был спокоен, но в данный момент чувствовал, как в его голове всё плывет, а в мыслях царит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Се Шужуна звучало очень трогательно, он дело в том, что Бай Сюань всегда относился к нему,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встретились в США, Се Шуэун часто придумывал отговорки, чтобы забежать к ним поесть. Каждый раз он мыл посуду с уморительно-горьким лицом. После возвращения домой он часто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я так хочу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Сюаня Се Шужун всегда был младшим братом. Капризным и ребячливым, но Бай Сюань легко его терпел. Иногда ему даже казалось, что эта ребячливость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в голову не приходило, что он может нравиться Се Шужуну...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признаться,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ошарашенным взглядом Бай Сюаня Се Шужун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меня незрелым? Не смотри на меня так. Хотя я иногда люблю хвастаться, в критические моменты всегда становлюсь надёжным.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ненадёжен. Просто я удивлён... Как я мог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спросил Се Шужун. - Ты такой хороший, что неудивительно,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мужчина, - не выдержал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улыбнулся, показав два ряда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мужчина. Посмотри, как хорошо мы друг другу подходим. Даже пол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этого парня говорить глупости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снова серьёзным, Се Шужун похлопал Бай Сюаня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Я пробыл много времени за границей и видел очень много любящих друг друга однополых пар. Многие влюблённые даже женились. Мне кажется, любовь - самое чистое чувство в мире. Не нужно искать причины, почему люди друг другу нравятся. Если мне нравиться человек, я буду за него бороться. И то, что ты мужчина, не является для меня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глубоко вздохнув, с нежностью посмотрел на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Надеюсь, ты подумаешь, прежде чем ответить. Посмотри на меня, разве я не красавчик? Разве на меня не приятно смотреть? Я очень сильный игрок и являюсь для тебя идеальным партнёром. Я могу помочь тебе убрать со стола, помыть посуду и нарезать овощи. Если ты станешь моим парнем, я буду тебя безоговорочно слушаться и отдам все свои зарплатные карточки. Если в будущем ты скажешь мне идти на восток, я никогда не пойду на запад. Где ещё ты сможешь найти такого послушного парня? Просто прими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тронут, слушая Се Шужуна, но затем его стиль изменился. Он снова начал хвастаться, прямо назвав себя красивым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его наглое бахвальство, Бай Сюань не мог не улыбнуться. Он верил, что этот парень был искренен. Люди всегда испытывали странное беспокойство перед своими возлюбленными. И они беспокоились, что на них будут смотреть сверху вниз. Поэтому Се Шужун и начал перечислять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прекрасно знал, что несмотря на наглый язык, Се Шуэун был очень надёжным человеком. И он действительно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во вкусе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осознал свою ориентацию ещё учась в университете. Поскольку у него с детства был мягкий характер, он не отреагировал на это слишком бурно, легко приняв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узнал, что в однополых отношениях есть единичка и нолик. Посмотрев несколько видео нужной направленности, Бай Сюань понял, что он нолик. Это же подтверждали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фант он тоже воспринял спокойно. Почему он должен из-за этого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стереотипным геем, которых обычно изображают в фильмах. Он был очень мужественным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у него было много подруг. У него был хороший характер, и он мог терпеливо выслушать собеседника. Девушки относились к нему, как к старшему брату или лучшему другу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вёл себя, как обычный парень, друзья-парни тоже относились к нему, как к приятелю.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он начал играть в профессиональной лиге вместе с Ли Цанъюем. Первые несколько лет результаты их команды были очень плохими, а давление на них - очень большим. Они пережили реорганизацию и расформирование. Бай Сюань был слишком занят, чтобы думать об отношениях, поэтому оставался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Цанъюем они очень хорошо ладили. Поскольку ему нравились мужчины мужественного типа, он мог бы попробовать что-нибудь с ним замутить , но к сожалению, последний ему в этом плане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всего лишь хорошими друзьями. И Бай Сюань не хотел ничего менять. Его устраивало сегодняшнее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Типом Бай Сюаня был зрелый, стабильный мужчина. Ему нравились мужчины в костюмах и галстуках, элегантные и умные. Было бы неплохо, если б у его избранника была своя карьера или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был слишком ребячливым и легкомысленным. Бай Сюаню нравились мужчины, а А`Шу в его глазах был ребёнком. Разрыв между ним и идеальным типом Бай Сюаня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Сюаню не нужно было много думать,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А`Шу, я всегда думал о тебе,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его жестом, Се Шужун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знаю, что ты хочешь сказать. Что я для тебя всего лишь хороший друг и брат. Ты меня отвергаешь?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Сюаня был наполнен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не нравишься, и я не хочу, чтобы ты тратил на меня своё время. Думаю, будет лучше, если я сразу всё проясню.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черта Бай Сюаня, больше всего восхищавшая Се Шужуна. Бай Сюань был мягким, но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никогда не был тряпкой. Напротив, он был решительным человеком, не привыкшим переливать из пустого в порожнее. Он считал, что лучше сразу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было немного не по себе от того, что ему отказали, но он быстро взял себя в руки. Улыбнувшись Бай Сюаню,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Любовь с первого взгляда редко бывает взаимной. Чаще всего отношения начинают формироваться после того, как одна из сторон проявит инициативу.  Сейчас ты ко мне ничего не чувствуешь, но это может однажды измениться. Так что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моём вкусе, - беспомощно сказал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какой тип мужчин тебе нравиться? - по инерции спросил Се Шужун и тут же замер, поняв суть. - Подожди, ты хочешь сказать, что тебе нравятся мужчины, просто я не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улыбнулся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собирался это скрывать. Было бы слишком жестоко, если б он намеренно сказал, что ему нравятся девушки. Поскольку А`Шу относился к нему искренне, он не хотел лгать. Не было ничего плохого в том, чтобы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Се Шужун задумался. Он думал, что будет сложно склонить вице-капитана Бая на другую сторону. В результате оказалось, что вице-капитан Бай и так был на другой стороне, но ему не нравился такой тип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отчасти хорошо. По крайней мере, ему не нужно было убеждать гетеросексуального мужчину изменять свою ориентацию. Это было бы аморально.  Но поскольку вице-капитан Бай не любил женщин, Се Шужун мог спокойно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мог не улыбнуться, подумав об этом. Посмотрев на Бай Сюаня,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Возможно, я сейчас не являюсь тем типом, что тебе нравится, но я сделаю всё от меня зависящее, чтобы это изменить. Ты когда-нибудь слышал такую фразу?  Прежде чем встретить настоящую любовь, многие люди считают, что им нравится определённый тип. Но когда они встречают того, что им действительно нравится, они понимают, что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Се Шужуна было верным. У многих людей есть критерии при выборе партнёра, такие как характер, рост и прочее... Однако найти человека, полностью соответствующего всем требованиям, было не так-то просто. И в любой момент можно было влюбиться в человека, совершенно им не соответствующего.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влюбляется, всё это становиться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верил, что сможет произвести на Бай Сюаня впечатление своей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 таким зрелым и спокойным, как хотелось Бай Сюаню, ему не нравилось носить костюмы и галстуки, но у него было очень любящее сердце. Он мог рассмешить Бай Сюаня, согреть ему постель, подставить надёжное плечо и тепло обнять, когда тот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тебя не откажусь. - улыбка Се Шужуна была ослепительно яркой. - Бай Сюань, даже если я тебе сейчас не нравлюсь, дай мне шанс за тобой ухаживать. Можешь не приговаривать меня сразу к смерти, а дать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всегда был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дай мне немного времени, чтобы я смог себя показать. В любом случае, прогнать меня ты всегда успеешь. Это слишком жестоко, сразу прогонять. Тебе так не кажется? У меня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жалобный взгляд этого парня, Бай Сюань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будь это вся жизнь. - ответил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Бай Сюаня, он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полгода, - кивнул Бай Сюань. - Но повторюсь: мне действительно не нравится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жестом показал, что понимает, про себя подумав: чем упрямее человек, тем легче его сломить. Вице-капитан Бай, я с нетерпением буду ждать того дня, когда ты передумаешь и смущённо попросишь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о которой он не раз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