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официальном сайте профессиональной Лиги был опубликован список четырёх лучших команд седьмого сезона. Одновременно с этим на канале прямых трансляций стартовало голосование за предполагаемого победителя чемпионата.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игроки Цвета Ветра в этом сезоне отлично себя показали, треть людей ставили на их победу. Летящие Перья и Призрачные Духи получили по двадцать пять процентов голосов. За Цанлань голосовали лишь двадцать процентов респондентов.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взяли интервью и у капитанов других команд. Мнение Тань Шитяня сильно отличалось от результатов голосования.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поддержки Цанланя в основном связан с тем, что в команде Ли Цанъюя слишком много новичков. Это правда, что новички могут не очень хорошо играть, что влияет на исход матча. Но как только они преодолеют свои ограничения, эти юноши на некоторое время станут козырями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означает ли это, что ты оптимистично настроен в отношении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вошли в четверку лучших. Разница в силе между командами, попавшими в плей-офф, не может быть сильно большой. Любая из команд может победить. Всё зависит от тактики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фраза была пустой болтовнёй: просто наименее обидное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Цанланя есть все шансы выиграть чемпионат, - сказал Чэн Вэй, смотревший интервью в общежитии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обернувшись, Тань Шитянь увидел непривычно серьёзное лицо своего вице-капитана. – Тебе настолько нравится Кошачий Бог, что ты безоговорочно его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поверхностный! – тут же возразил Чэн Вэй. - Я думаю, ты был прав, когда давал интервью. У Цанланя много дуэтов, эффективных на арене. А правила плей-офф отличаются от правил регулярного сезона. Цанлань сможет набрать много очков, если выберет три арены. Впрочем, Кошачий Бог хорош и в командных боях. Он сможет подобрать подходящий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 ожидал, что этот парень умеет анализировать тактику. Посмотрев на серьёзное лицо Чэн Вэя,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Я тоже так думаю. Главное – тактическая расстановка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не попавшие в плей-офф, наконец-то смогли расслабиться. Почему бы теперь не обсудить, кто выиграет чемпионат? Что до четырех команд, вошедших в плей-офф, для них снова наступило время напряженных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всех игроков в тренировочном зале Цанланя, Ли Цанъюй начал анализировать следующих соперников –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была основана в первом сезоне Мо Цюанем.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Цюаня, старого капитана Времени, Сюй Ло, капитала Летящих Перьев, Су Яна, Лин Сюэфэна и Ли Цанъюя тогда называли Пятью Великими Богами.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Цюань был человеком, разработавшим тактику для ассасинов, но из-за того, что члены "Призрачных Духов" были недостаточно опытны и сильны, он до ухода Ли Цанъюя в Улинь не выиграл ни одного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Поворотным моментом стал третий сезон. В том году Мо Цюань обнаружил талантливых братьев Лу и Чжана. Он научил их всему, что знал сам. Впоследствии умный и проницательный Лу Ушуан стал его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капитана Мо, дуэт Лу и Чжана возглавил "Призрачных Духов". Они прошли в Лиге очень сложный путь. В третьем сезоне блистали Чэн Вэй и Се Шужун, а дуэт Лу и Чжана оставался в тени. Они не выиграли никаких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ушёл из "Чуда" до того, как их заметили, поэтому он мало что знал о братьях. Но он помнил высокого, добродушного парня, неотступно следующего за Лу Ушуанем и называющего последнего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Лу и Чжан начали проявлять силу вскоре после ухода Ли Цанъюя. Их тактика скрытого убийства становилась всё более искусной. И вот, в четвёртом сезоне, они, наконец, выиграли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Чжан стали образцовым дуэтом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сезоне чемпионом стала команда Время, которую возглавил Тань Шитянь. А чемпионат шестого сезона выиграл Цвет Ветра. В седьмом сезоне хорошо показали себя Призрачные Духи. Их шансы на победу были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на протяжении двух раундов сезона встречался с Призрачными Духами дважды. Он проиграл выездную игру, а на домашнем стадионе выиграл только в одном раунде. Так что не было ничего удивительного в том, что зрители ставили не на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правила плей-офф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большой экран, Ли Цанъюй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соревнованиях регулярного сезона домашние и выездные матчи определяются заранее. Одна команда едет в город, где находится клуб другой команды. В плей-офф всё не так. Все команды собираются в Пекине. Жребием определяется, кто будет принимающей стороной в первом раунде. Во второй игре происходит обмен. Используется система B05.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в плей-офф «домашняя» команда по-прежнему выбирает тип игры и карту. Если, к примеру, в первом раунде право выбора будет принадлежать Призрачным Духам, во второй игре принимающей стороной станет Цанлань. Затем, в третьем раунде, право выбора снова вернётся к Призрачным Духам, а в четвёртом – к Цанланю. Если четыре раунда закончатся ничьей, в пятом, решающем раунде, карта и режим игры будут выбраны рандомно.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плей-офф могло быть на два раунда больше, чем в первом и втором турах регулярного сезона, а «хозяева» и «гости»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капитана, четверо юношей, наконец, поняли систему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"Призрачные Духи" выиграют в первой игре, мы сможем отыграться во второй? – подняв руку, спросил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принимающая сторона может свободно выбирать режим игры и карту, - кивнул Ли Цанъюй. – А капитан команды гостей может корректировать состав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список игроков не должен быть подтверждён заранее? – удивился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Ли Цанъюй. – Принимающая сторона имеет преимущество: выбор режима игры и карты. А гости могут корректировать состав. Таким образом, я буду решать, кого отправить в бой, зная их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почувствовал облегчение, услышав это. Правила плей-офф были более справедливыми, чем правила первых двух туров. Хотя принимающая команда получала преимущество, команда гостей тоже была не в обиде: она могла менять состав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новички всё поняли, Ли Цанъюй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"Призрачных Духов", на самом деле, очень проста. Они ассасины. Ассасины, в первую очередь стараются убить ключевых игроков. Сначала они создают численное преимущество, а потом убивают противников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вы знаете капитана Лу Ушуана и вице-капитана Чжан Шаохуэя. Они двоюродные братья, выросшие вместе. Уровень их взаимопонимания находится на высоте. Они – Великие Боги Лиги Чуда. Помимо братьев Лу и Чжана, у Призрачных Духов есть четыре ассасина, паладин и жрец-вампир. Как и у Цвета Ветра, жрец-вампир является целителем их команды. Вампир не слишком сильный целитель, но у него много навыков с негативными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вывел на экран информацию о восьми игроках Призрачных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Духи - очень агрессивная команда. Когда ассасины объединяется, урон команды сильно возрастает. Они редко играют в защите и при встрече с сильными противниками используют невидимость и скрытые атаки. Они отдают предпочтение лесным и тускло освещённым картам, на которых ассасинам легче спрятаться и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матчах этого сезона Призрачные Духи походили на острый, смертоносный кинжал. Везде, где проходил этот кинжал, лилась кровь. Несмотря на то, что в Лиге было много сильных команд, они смогли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обладающей такой атакующей мощью, было нелегко справиться. Играя в обороне, Цанлань наверняка проиграет. Не говоря уж о том, что они скрывались в невидимости. А если столкнуться с ними лицом к лицу… Многие команды не могли сравниться в скорости с ассасинами, у которых среди классов ближнего боя был самый высокий показатель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защититься и сложно сражаться. Что же тогда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есть ли способ с ними справиться? – спросил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матче всё будет зависеть от тебя, - посмотрел на него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 глаза Чжо Хана удивлённо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больше всего боятся ассасины? – спросил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Ловушек охотников! – внезапно понял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одобрительно посмотрел на юношу Ли Цанъюй. – Чтобы оставаться невидимыми, ассасины должны избегать наших групповых атак и навыков группового контроля. Кроме того, им нужно дождаться возможности подкрасться к нам сзади. Но если нас будут окружать ловушки, им будет очень сложно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как ты можешь быть таким умным?» - читалось в восхищённых взглядах четверых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сцену, Бай Сюань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Сяо Чжо во время регулярного сезона редко участвовал в командных боях. Если мы отправим его в командный бой в плей-офф, это может принести неожиданный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думаю, - пристально посмотрев на Чжо Хана, сказал Ли Цанъюй. – Проблема в том, что Чжо Хан редко с нами играл в командных боях. У нас в запасе всего неделя. Парень, как думаешь, сможешь за такое короткое время подстроиться под ритм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уверенно кивнул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 Хана определённо не возникнет с этим проблем, - заикаясь, сказал Ли Сяоцзян. – Его скорость рук, на самом деле, очень высокая. Я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Сражаясь в паре с Ли Сяоцзяном, Чжо Хан намеренно замедлялся, чтобы соответствовать ритму своего партнёра. По скорости рук он не уступал Гу Сымину и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тон, Ли Цанъюй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Всю неделю я буду тренировать тебя отдельно. Доведём твою взрывную силу до максимума.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 выглядел обеспокоенным предстоящими испытаниями. Напротив, его лицо наполнилось воодушевлением.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зрители и профессиональные игроки считают, что Цанлань сильнее на арене, поэтому именно её мы и будем выбирать. Думаю, Лу Ушуан думает так же. Но мы сильны не только на арене. Полагаясь на одну арену, мы проиграем. Особенно, если рандомным выбором станет командный бой. В предстоящем матче мы должны быть смелыми и агрессивными. Давайте докажем всем, что мы сильны и в командных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Вдохновляющая речь капитана воодушевила команду. Все зааплодировали. Новичкам даже на мгновенье показалось, что они уже близки к победе и их впереди ждёт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всеобщее воодушевление спало, Ли Цанъюй без капли жалости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этап – неделя дьявольских тренировок. Парни,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юношей послушно последовали за своим капитаном. Дождавшись, когда они усядутся, Ли Цанъюй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и Сяо Ли нужно повысить свою стрессоустойчивость. А’Шу со стариной Чжаном объединятся против вас двоих. Они будут играть на максимальной скорости. Вам нужно будет найти способ выжить… Сяо Ханю нужно поработать над кратковременной взрывной силой. Ты будешь сражаться с Бай Сюанем, самым живучим целителем лиги. Посмотрим, как быстро ты сможешь его убить. Если не сможешь убить, на ужин получишь на одну куриную ножку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возмутился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не понял? – прищурился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 опустив голову,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куриная ножка сегодня определённо от него уплывёт. Вице-капитан Бай был невероятно живучим. Сяо Хань не сомневался, что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Хана Ли Цанъюй решил обучать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парень сознательный и скорость рук у тебя соответствует стандарту. Я хочу, чтобы ты изучил различные типы карт. По-настоящему хороший охотник, помимо установки ловушек, должен научиться адаптировать свои навыки к различным ландшафтным условиям, чтобы максимизировать эффективность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взволнованно воскликнул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Ли Цанъюя восемь членов команды, разделившись на группы, приступили к тренировкам в специально созданных комнатах на игровой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сразу же начал атаковать Ли Сяоцзяна и Гу Сымина, в то время как старина Чжан кастовал на них навыки с различными негативными эффектами. Двое юношей не продержались и нескольких минут. Первым пал Ли Сяоцзян. Вскоре за ним последовал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сразу же ушёл в стелс. Затем, скастовав серию комбо-атак, уменьшил полосу здоровья вице-капитана больше чем наполовину. Но к его разочарованию, активировав один из своих исцеляющих навыков, Бай Сюань полностью восстановил полосу хп. Сяо Хань молча развернулся и ушёл. Дождавшись возможности, он обрушил на Бай Сюаня ещё одну серию атак, но вице капитан Бай снова восстановил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чувствовал разочарование. Должно быть, игроки других команд, когда-либо сражавшиеся с Бай Сюанем, чувствовали то же самое. Ему хотелось пролезть через экран компьютера и собственноручно задушить этого мило улыбающегося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тяжелее всех пришлось Чжо Хану. Ли Цанъюй призывал различных питомцев. Чжо Хан едва успевал расставлять ловушки. Даже питомцы Кошачьего Бога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пыток Бай Сюань, сжалившись, дал каждому дополнительно по половине куриной ножки. Ли Цанъюй закрыл на это глаза. После ужина он разрешил подросткам вернуться в свои комнаты. Им нужно было отдохнуть перед завтрашней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четверо новичков, вместо своих комнат, отправились в тренировочный зал. Видимо, они думали, что ночная тренировка сделает их сильнее и они завтра отомстят своим старшим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горящий в тренировочном зале свет, 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им хватит недели тренировок? –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основы достаточно прочны. Им просто нужно немного больше понимания, чтобы преодолеть свой предел. Сегодня я изо всех сил сдерживал Чжо Хана. А ты должен был почувствовать, насколько искусен Сяо Хань… Неделя тренировок определённо даст положительный эффект. Я в них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смог сдержать улыбку. Как четыре котёнка верили в старого кота, так и старый кот верил в этих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начала игр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