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Цанъюй знал, что Лин Сюэфэн не выберет в финале простую карту, поэтому в последние дни изучал в галерее Лиги карты высокой сложности, в том числе и Дикую Пустошь.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Пустошь располагалась на территории вампиров. Карта была тускло освещена, звуковое сопровождение было пугающим. Игроки её очень редко выбирали.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пустынная местность, покрытая разной высоты надгробиями. На самом деле, это место было кладбищем вампиров. Как и на всех остальных картах, здесь нужно было убивать мобов, которые были представлены выбирающимися из-под земли вампирами. Слабонервные игроки пугались, проходя эту карту. С мобами-вампирами этой карты было сложнее справиться, чем с мобами, появляющимися на обычных картах.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профессиональных игроков это не было проблемой. Они хотя бы раз проходили все карты Лиги, поэтому были с ними знакомы.  Главная сложность заключалась в огромном количестве перемещающихся надгробий. Даже случайно прикоснувшись к надгробию, игрок получал смертельное проклятие.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смерти на этой карте был очень высок, но у Лин Сюэфэна были свои причины её выбрать. Любимыми питомцами капитана Лина были чёрные вороны и банши. Навык Чёрное Небо ограничивал поле зрения противника. А банши могли притягивать врагов к надгробиям. Эти мощные контролирующие навыки давали ему преимущество на карте Дикая Пустошь.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Ли Цанъюя был способ этому противостоять. Его дух ветра играл не менее важную роль на подобных картах.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"Цвет Ветра" было сложно, но не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загрузкой на карту Ли Цанъюй быстро проинструктировал своих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если столкнетесь с Лин Сюэфэном. Сразу же прячьтесь. И остерегайтесь его банши!  Если нужно, смело жертвуйте мобами. Не позволяйте ему получить преимущество первого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закивали. Если они позволят Лин Сюэфэну получить преимущество первого убийства, он сможет купить своё любимое оружие. Тогда Цанлань окажется в большой 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быстро отметил позиции на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Чжан и Сяо Гу отправятся в верхнюю зону, мы с Сяо Ханем пойдём в нижнюю, а Шу и Бай будут охранять центр. На начальном этапе следует быть предельно осторожными. Уничтожайте монстров, чтобы получить хорошее снаряжение для первого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игроки обеих команд прогрузились на карте. Шестеро игроков быстро разделились на три группы согласно указаниям капитана и стали ждать появления мобов.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Ли Цанъюй и Сяо Хань не увидели ни одного члена "Цвет Ветра" в своей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Ли Цанъюй скомандовал в групповом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о количестве противников, которых вы видите!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Янь и паладин в центре, - сказал Се Шужун.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только чёрного мага. Второй игрок, видимо вампир, ушёл в стелс, - отчитался Гу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чёрные маги находились в верхней и центральной зоне, Лин Сюэфэн,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действуя почти инстинктивно, велел Сяо Ханю отступить. Сам же, активировав Шаги Летящих Перьев, спрятался за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прячущийся за деревом неподалёку Лин Сюэфэн призвал Банши и скастовал в место, где только что стоял Ли Цанъюй, Очарование. В итоге он промахнулся.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наблюдали странную картину. Когда Лин Сюэфэн призвал банши и активировал Очарование, Ли Цанъюй внезапно отступил, словно у него были на затылке глаза. Такая синхронизация выглядела невероятной!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мгновенно заполнился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крут!" "Кошачий Бог такой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Цанъюя, естественно, были очень довольны скоростью его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Лин Сюэфэна тоже ликовали: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если долго ждать, можно увидеть, как капитан Лин промахивается".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поаплодируем Лин Сюэфэну. Капитан Лин тоже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Напрасно потративший навык Лин Сюэфэн напечатал в общем чате несколько многоточий: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так-то просто поймать", - написал в ответ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от игроков Цанланя в слепой зоне и хотел использовать банши, чтобы притянуть Ли Цанъюя к надгробию. Однако противник был слишком умным, чтобы попасться в такую ловушку. В тот момент, когда Лин Сюэфэн активировал навык, Ли Цанъюй спрятался за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Банши Лин Сюэфэна многие игроки называли "машиной для притягивания", что говорило в пользу точности его умения. Он очень редко промахивался, используя этот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 смутила неудача. Он остался абсолютно спокойным. Заметив, что неподалёку появились мобы, Лин Сюэфэн перестал прятаться. Призвав питомца вампира, он быстро с ними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вернулся в дикую зону и стал наперегонки с Лин Сюэфэном убивать монстров. Сяо Хань ни на шаг не отходил от своего наставника и всячески мешал Лин Сюэфэну. Однако последнего не зря называли великим богом. Он продолжал методично убивать мобов, не позволяя Сяо Ханю нарушить свой ритм.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экономика Ли Цанъюя и Лин Сюэфэна сравнялась. Ни один из них не получил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 А'Шу фармили мобов в центральной части карты. Первый, как обычно, отдавал все ресурсы Се Шужуну, который использовал во время фарма навыки с коротким временем восстановления, потребляющие мало энергии. С минимальными затратами он получал максимум выгоды. Это было одним из преимуществ мечника с высокой скоростью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Цвете Ветра главным атакующим был Янь Жуйвэнь, поэтому защищавший его паладин отдавал ему все ресурсы.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Отправившийся в верхнюю зону старина Чжан написал в групповом чате: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слов было достаточно, чтобы Ли Цанъюй понял, что он имеет в виду. Цинь Мо был игроком, которого развивали. Го Сюань ему помогал.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экономические ресурсы первой волны мобов были сконцентрированы на Лин Сюэфэне, Цинь Мо и Янь Жуйвэне.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Ветра редко менял состав в командных боях, а вот используемые ими тактики были очень разнообразными. К примеру, если на начальном этапе упор делался на Янь Жуйвэня и Го Сюаня, значит в середине игры нужно будет ожидать негативных эффектов, наложенных чёрными магами.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игре, судя по распределению ресурсов, в центре внимания будут наставник и ученик Лин и Цинь, и вице-капитан Янь Жуйвэнь. Скорее всего, Лин Сюэфэн собирался при помощи своих питомцев и питомцев своего ученика контролировать поле боя. А контроль Янь Жуйвэня будет дополнительным средством. Он собирался в полной мере использовать особенности карты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Ли Цанъюй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на базу и купите защитное снаряжение с сопротивлением к контролю.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Чуда имелось разнообразное снаряжение. У каждого участника были собственные предпочтения, но, подобранные ими наборы не подходили под сегодняшнюю игру. Поскольку Цвет Ветра собирался опираться в бою на контроль, Цанлань вынужден был покупать защитное снаряжение с высоким сопротивлением контролю. На подобных картах главным была не сила атаки, а кто первым воспользуется представившейся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первые десять минут матча, но не одна из сторон не получила достижение "первое убийство". Все вернулись на базу, чтобы купить снаряжение. Затем в пещере в юго-восточной части карты наконец-то обновился ледяной дракон.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ледяного дракона, как первого босса, было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к первому бою, все отправились на точку обновления ледяного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играл в Чудо, знали важность первого сражения в командном бою. В 70% случаев команда, убившая ледяного дракона, побеждала. Оставшиеся тридцать процентов приходились на онлайн-игру, когда команда проигрывала из-за слабого игрока, подарившего противнику преимущество первого убийства.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команд профессиональной Лиги, здесь команда могла проиграть в случае нестандартной тактики противника. Но это происходило очень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оба были хороши в контратаках, что делало эту битву особенно напряженной для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отобразились игроки обеих команд, собравшиеся перед пещерой. Вероятно, они ждали указаний своих капитанов, поскольку никто не двигался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пещеры высились надгробия. Навыки притягивания и контроля имелись у ведущих игроков обеих команд, так что не только Цвет Ветра, но и Цанлань мог воспользоваться преимуществом карты смерти. Оставалось дождаться, кто сделает первый ход, Кошачий Бог или капитан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Ю Бин выглядела абсолютно спокойной, судя по сжатым в кулаки ладоням, она довольно сильно нервничала: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игры капитан Лин впустую потратил навык банши. Поскольку прошло уже десять минут, навык, должно быть, восстановился. Теперь он может снова использовать банши, чтобы притянуть одиночную или групповую цель к надгробию.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ветра Кошачьего Бога обладает навыками, схожими с навыками банши, - кивнув, сказал Коу Хунъи. - Так что, он может убить игроков Цвета Ветра, бросив их на надгробия при помощи сильного порыва ветра. Именно поэтому игроки Цвета Ветра и Цанланя не решаются атаковать друг друга.  Как мы видим, игроки команд сохраняют дистанцию, стоя за пределами зоны атаки друг друга. Малейшая ошибка может привести к мгновенной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острота ощущений игры на карте смерти. Неважно, сколько у вас единиц хп - один неосторожный шаг мог привести к мгновенной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находились в постоянном напряжении, ни на мгновенье не смея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стороны продолжали бездействовать. Затем Цвет ветра, наконец, сделал свой ход. Внезапно вампир-призыватель Цинь Мо и жрец-призыватель Хэ Цюнь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Рассредоточиться, - сразу же скомандовал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Цанланя тут же рассредоточились, восхитив зрителей скоростью своей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кровавый паук Цинь Мо, появившись за спиной Ли Цанъюя, попытался его обездвижить. Однако Ли Цанъюй, похоже, предвидел этот шаг. Активировав шаги Летящих Перьев, он переместился влево. Затем призвал духа ветра и без колебаний активировал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Разгоняющий Облака Порыв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ветер, а форменное торнадо. Закружившись, оно отбросило назад Ляо Чжэньюя и юного принца Цинь Мо, которые стояли к Цанланю ближе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Врезавшись в надгробия, Цинь Мо и Ляо Чжэньюй мгновенно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фанаты Цанланя собирались зааплодировать, Лин Сюэфэн решительно призвал чёрных воронов и активировал Чёрное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 Цанъюя это был самый раздражающий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Закружив над местом, где стояли игроки Цанланя, чёрные вороны закрыли им поле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Янь Жуйвэнь активировал одну из своих особых атак - Тёмный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Цвета Ветра был первоклассным игроком, понимающим капитана Лина с полуслова. После того как Лин Сюэфэн при помощи воронов ослепил членов Цанланя, они на некоторое время замерли, не зная, в какую сторону им двигаться. Воспользовавшись этим, Янь Жуйвэн навыком группового контроля поразил всех игроков противоборствующей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Чёрное Небо было не единственным навыком, активированным Лин Сюэфэном. За ним последовал Призыв Банши и Кара Лича!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стройной красавицы-демоницы сгустился туман. Затем проклятие банши притянуло пятерых ослеплённых игроков Цанланя к ближайшему надгробию!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Дикой Пустоши убило "А'Шу"!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Надгробие Дикой Пустоши убило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о смерти заполнили большой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 только один персонаж - эльф-призыватель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Сюэфэн активировал свою особую атаку "Чёрное Небо", он поспешно отступил назад, несмотря на то, что экран перед ним был абсолютно чёрным и спрятался за стволом дерева. Это показывало, что он знал карту не хуже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Избежав серии особых атак, он бросился бежать. Все его товарищи по команде выбыли из боя и он был совершенно не уверен, что сможет в одиночку справиться с четырьмя игроками Цвета Ветра. Ненадолго задумавшись, он решил вернуться на базу, восстановить своё хп и ману и обдумать дальнейшую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почти вся команда Цанланя была уничтожена, Цвет Ветра атаковал ледяного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была как всегда объективной: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этап боя был действительно захватывающим! Похоже, тактика Цвета Ветра была очень тщательно продумана. На самом деле, Цинь Мо и Хэ Цюнь ушли в стелс, чтобы заставить игроков Цанланя занять определённые позиции. Затем Лин Сюэфэн призвал воронов и ослепил противников. Сразу же после этого Янь Жуйвэнь скастовал Тёмный Страх, чтобы обездвижить игроков противоборствующей команды. Затем последовала Кара Лича капитана Лина. Все навыки были активированы в определённом порядке и в нужное время. Цвет Время по максимуму использовал особенности карты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видели, Цанлань был почти полностью уничтожен, - продолжил Коу Хунъи. - Только Кошачий Бог смог выжить. Ему повезло. Сработало его снаряжение с повышенной сопротивляемостью контролю. И помог опыт. Несмотря на то, что экран его монитора стал абсолютно чёрным, он смог выйти за пределы зоны действия Кары Лича. Это показывает, насколько хорошо Кошачий Бог знает карты Чуда.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зрителей пошутил в чате прямой трансляции: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капитан Лин не промахнулся. Иначе ему было бы стыдно потом встречаться с Кошачьим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"Ослепление чёрных воронов и притяжение банши действительно мощные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Ветра крут!"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Лин Сюэфэн промахнулся, то, что произошло позже позволило фанатам Цвета Ветра почувствовать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Ледяного дракона, являющегося одним из боссов всех карт, было нелегко убить. Хотя берсерк Цвета Ветра и Цинь Мо были убиты, оставались ещё Лин Сюэфэн, два чёрных мага и вампир-жрец. Вампир-жрец мог отражать урон, чёрные маги накладывали негативные бафы, а у Лин Сюэфэна были питомцы. Окружив ледяного дракона, они, используя дальние атаки, начали планомерно снижать уровень его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Цвет Ветра убила ледяного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Цвет Ветра получает экономический бонус!"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два сообщения, появившиеся на большом экране, предсказывали исход этого матча.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статистические данные, Лин Сюэфэн спокойно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 базу.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ледяного дракона показатели персонажей были не слишком хорошими. Им нужно было вернуться на базу, чтобы восстановить здоровье и ману. Кроме того, они заработали много денег и могли обновить снаряжение. Вернувшись на базу, довольные исходом первого этапа командного боя игроки Цвета Ветра так и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следующем этапе у них было два варианта действий: они могли отправиться в центральную зону, уничтожить защитную башню и разбить кристалл. Второй вариант - используя преимущества обновленной экипировки, сразиться с вторым боссом - огненным драконом.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снаряжение Цвета Ветра было на порядок лучше, чем у Цанланя. Лин Сюэфэн принял решение, исходя из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 огненному 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Победив огненного дракона, они без проблем выиграют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показали всех игроков Цвета Ветра, собравшихся в точке обновления огненного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удивлены, увидев там Ли Цанъюя, который направился к месту обновления огненного дракона после того, как восстановился на точке возрождения своей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внимание операторов тогда было сосредоточено на Цвете Ветра, сражающемся с ледяным драконом, на Ли Цанъюя никто не обращал внимания. И только когда фокус камеры переключился на Кошачьего Бога, все заметили, что он, опередив всех, отправился на место обновления огненного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