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подумал, что спать в одной постели с Хо Цзюнтингом было бы слишком нервно, и он явно не будет сонным.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того, как он лёг в постель, он был в взволнованном состоянии, но неожиданно для себя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«тот, кто перемещается в книгу, в безопасности» так что это можно считать одним из преимуществ Шао Фэя, иначе он не приспособился бы к этому месту так быстро, когда перешёл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мужчина заметил, что дыхание Шао Фэя было ровным. После того, как юноша, казалось, заснул, сначала протянул руку и включил тусклую прикроватную лампу, чтобы проверить, спит ли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этот маленький парень действительно не заметил света, он быстро перевернулся и переместился по кровати, но он не пересек границу, упомянутую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со спокойным выражением лица, он начал медленно тянуть одеяло на Шао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весь этот особняк находится в комфортной обстановке с постоянным контролем температуры, холодную зиму за пределами дома совсем не чувствуешь, но после того, как лоскутное одеяло сброшено и тепло потеряно, юноша непременно почувствует небольшой озноб.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тело инстинктивно погоняться за теплом, Шао Фэй, который спал, начал бессознательно двигать своим телом, наклоняясь к Хо Цзюньтингу.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эту сцену, как и ожидалось, и быстро сбросил с Шао Фэя одеяло. Так что после того, как Шао Фэй пересек границу, он протянул руку и обнял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Шао Фэй почувствовал теплую грудь Хо Цзюньтинга, он подсознательно нырнул в объятия Хо Цзюньтина еще сильнее, как котенок, и все его тело не могло дождаться момента, когда оно скроется в теплых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милую инстинктивную реакцию, Хо Цзюньтин не мог не обнять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не забыл взять мобильный телефон, который был отложен в стороне, и отправил текстовое сообщение своему личному помощнику Ю Вэньхаю, в котором указывалось, что сегодня он возьмет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Ю Вэньхая, который собирался пойти на работу после того, как встал, был шокирован, увидев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начальник - отъявленный супер-трудоголик. Даже если они берут отпуск, он все равно не дает себе отдыхать. Он из тех людей, которые никогда не забывают поработать дома. Грубо говоря, не было такого чтобы он брал отпуск на целый день в течение всего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внезапно отправил сообщение, что возьмёт выходной. Как это могло не удивить Юй 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нетрудно понять причину, по которой его босс внезапно взял выходной, в любом случае это должно быть что-то связанное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немного благодарен Шао Фэю за то, что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ему собственными глазами увидеть, что оказалось, что босс не был похож на полностью холодного человека, который не имел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милый Е Яо не мог вызвать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 часов утра Хо Синьи подошла к двери дома Хо Цзюньтинга и умело ввела пароль от двери, а затем нажала отпечаток пальца и плавно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коридору, пошла в гостиную и обнаружила, что она не видит, как Хо Цзюньтин сидит на диване в гостиной и работает, и она не может не удивиться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она знала о нем, этот ужасно само дисциплинированный человек, за исключением общения и пьянства, никогда не спал до 8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думает, что Хо Цзюньтинг, вероятно, снова пошёл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свою догадку, она прокралась в кабинет и осторожно открыла дверь кабинета. Увидев, что внутри не было фигуры Хо Цзюньтина, она подтвердила свое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смотрела телевизор и играла со своим мобильным телефоном в гостиной, чтобы скоротать время, и ждала, пока Шао Фэй проснётся, чтобы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 ее мобильный телефон неожиданно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обнаружила, что имя «Цзян Яньлань» было указано на идентификаторе звонящего, и ее счастливое выражение лица в хорошем настроении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Хо Синьи нет выражения на лице, ее тон голоса после ответа на телефонный звонок по-прежнему сохраняет самую элементарную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«Синьи, я слышал, что вы недавно заезжали в дом Цзюньтина. Он плохо себя чувствует?» - вскоре из телефона раздался взволнованный женский голос, - «Я сказала раньше, что он слишком много 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произнести эти слова, Хо Синьи ответила прямо и бесцеремонно: «Сестра Лань, не волнуйтесь,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на собрании акционеров Xiangyang Group два дня назад он не присутствовал лично, но попросил Цзюнь Линя присутствовать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не думай слишком много». Хо Синьи естественно знает, почему Хо Цзюньтин работал дома два дня назад. «Он пошел на собрание акционеров. Как самый доверенный двоюродный брат Цзюньтина, он определенно должен кое-чему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ребенок Цзюнь Линь всегда прислушивался к словам Цзюньтина, но проблема в том, что ваш третий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тебе не нужно беспокоиться об этих вещах», - перебила ее Хо Синьи, не дожидаясь, пока другая сторона закончит свои слова. «Не делай слишком много, Цзюньтин уже занят. Не связывайся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она внезапно, казалось, снова о чем-то думала, и быстро сменила тему разговора и сказала: «Может быть, мой второй брат попросил вас подойти ко мне,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мобильной связи на некоторое время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сразу поняла, что ее предположение было верным: «Сестра Лань, вы скажите своему мужу, что его сын очень хороший, и он определенно не стыдил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Цзян Яньлань могла ответить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в порядке, я сначала положу трубку», - Хо Синьи не хотела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нее все еще есть предубеждение против Цзян Яньланя от всей души. В ее сердце ее вторая невестка всегда будет только биологической матерью Хо Цзюньтиня. По этой причине она никогда не звала Цзян Яньланю невесткой, и всегда просто звала ее сестрой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учитывая то, что Цзян Яньлань быстро заменил биологическую мать Хо Цзюньтин в сознании ее второго брата всего за несколько лет, что сделало ее еще более неспособной произвести хорошее впечатление о Цзян 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 Яньлань всегда заботилась о Хо Цзюньтин по-своему, посторонним казалось, что она никогда не подумала бы, что она мачеха, но Хо Синьи все еще не хотела, чтобы она слишком много общалась с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страха, что шрамы, которые Хо Цзюнтин прячет в глубине своего сердца, будут снова разорваны Цзян Яньланем.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Синьи, подожди.» Цзян Яньлань боялась, что Хо Синьи скоро повесит трубку, поэтому она с тревогой крикнула, а затем осторожно спросила: «Цзюньтин,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хорошо не вмешиваться в его личные дела?» Хо Синьи немедленно стала бдительной, как будто охраняла теленка.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вмешательства, но до вашего второго брата дошли слухи, что он влюбился в маленького актера». Цзян Яньлань боялась, что Хо Синьи не будет говорить с ней на эту тему, поэтому ей пришлось бросить крючок, который мог зацепить Хо Синьи: «Ты также должна знать, что твой второй брат также сказал, что не будет вмешиваться в его отношения, и что он может играть со всем, с кем захочет, прежде чем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Синьи уже знала, что она собиралась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«Цзюньтин любит мальчиков, мы приняли это, поэтому ваш второй брат действительно помог ему найти хорошего кандидата для брака, то есть младшего сына семьи Шен в Пекине. Сейчас он все еще учится за границей. Но скоро он вернётся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отреагировала, услышав это: «Младший брат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ее младший брат», - признал Цзян Яньлань, - «Ее брат - Шен Руи. Он изучал финансовое управление и инвестиции за границей, и его специальность похожа на специализацию Цзюньтина, и у них должны быть общие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Хо Синьи не знать семью Шэнь в столице? Шэнь Юй - ее одноклассница, а также известная официальная светская львица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узнала от Шен Юй, что у нее есть два младших брата. Младший брат был умен с детства. Он проявляет большой интерес к инвестированию и ведению бизнеса в раннем возрасте, и он завоевал любовь ее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действительно не ожидала, что они будут использовать младшего сына для семейного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бракосочетание чиновников и бизнесменов - не редкость, и если семья Хо и семья Шен если они поженятся это будет удачная партия, словно вишенка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других факторов, партнер по браку, которого ее второй брат нашел для Хо Цзюньтинга, был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не услышала ответа Хо Синьи, поэтому она продолжила: «Я слышала, что Шен Руй очень доволен Цзюньтингом. Теперь этот брак должен быть только кивком от Цзюньтина. Синьи, вы его ближайшая тетушка, если у вас есть возможность попробовать его и посмотреть, как он настроен, я видел фотографии. Другой участник - очень милый маленький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я не буду таким плохим человеком, - решительно отказался Хо Синьи. - Я сторонник свободной любви Цзюньтина. Он уже достаточно хорош и не нуждается в семейном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не была удивлена ее реакцией. В конце концов, она знала, что Хо Синьи будет защищать только Хо Цзюньтинга, поэтому она вздохнула: «Синьи, я понимаю, что вы думаете, но ваш второй брат не будет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был молод, второй брат накладывал на него эти кандалы слой за слоем. Он никогда не беспокоился о его чувствах. Теперь он почти не смеется и всегда думает дважды. Брат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вспомнила, что, когда Хо Цзюньтин был еще очень молод, ее второй брат не позволял ему небрежно выражать эмоции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столкнувшись со смертью своей биологической матери, десятилетний ребенок даже забыл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которая была еще подростком, была убита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бы, чтобы он мог выть и плакать, чем вообще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полностью подавлен природой выражения эмоций, и таким образом сформировал безразличную внешность практически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появление Шао Фэй медленно активировало сердце Хо Цзюньтин, которое долгое время молчало, как она могла быть готова разрушить нежные чувства своего драгоценного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Яньлань никогда не переживала детства Хо Цзюньтинь до десяти лет, она знает, что ее муж действительно очень строг с ее пасынком.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действительно не могла найти слов, чтобы опровергнуть жалобу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вежливо призналась в нескольких словах, после того, как она попросила Хо Синьи позаботиться о Хо Цзюнтинге, ей пришлось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Синьи завершила разговор, она не могла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Шен в Пекине - непростая цель. Если ее маленький племянник не согласен с этим браком, семья Шен определенно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второй брат действительно может доставить неприятности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этих вещах, она не могла не вздохнуть, она действительно ничем не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говорят, что теперь она старшая принцесса в семье Хо, но на самом деле она не имеет права что-либо говорить в семье Хо. Теперь ее второй брат имеет решающее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осмелилась сделать это вот так, и она уже полагается на любовь своего второго брата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Синьи поняла, что уже почти полдень. Шао Фэй даже не встал из спальни. И теперь, женщина с некоторым беспокойством направилась к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дважды постучала в дверь, а затем обнаружила, что за дверью нет движения, а затем медленно открыла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когда она увидела, что не только Шао Фэй, но и ее маленький племянник спит на большой кровати в спальне, и эти двое все еще очень крепко обнимали друг друга, она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оба легли спать вместе после одной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пропустила?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