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оживленностью первого этажа виллы, в гостиной на втором этаже явно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Шао Фэй и Шао Вэй сели лицом к лицу на диван, каждый из них замолчал с озабоченными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Шао Вэй действительно было, что сказать, но, возможно, есть слишком много вещей, о которых нужно спросить и сказать, и он какое-то время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 Фэй не знал, как первоначальный владелец относился к своей семье, поэтому, исходя из того, что другая сторона не говорила, он подумал, что лучше всего будет промолчать, чтобы не выставлять напоказ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тайно наблюдал за «братом», он действительно посетовал на чудесное кровное родство. Внешний вид и черты лица Шао Вэя действительно очень похожи на первоначального владельца. Единственное очевидное отличие -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пара типичных глаз персикового цвета, которые от природы соблазнительны, но глаза Шао Вэя не такие. Они больше похожи на глаза феникса, с явно приподнятыми углами. С серьезным выражением, это выглядит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у братьев Шао красивая внешность. Даже если это внешность Шао Вэя, этого более чем достаточно для его дебюта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Почувствовав, что Шао Фэй тайно наблюдает за ним глазами, Шао Вэй на некоторое время потерял дар речи, а затем не мог не нарушить деликатную атмосферу: «Что такое, от чего ты так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Я думаю, что ты красивее, чем раньше.» Шао Фэй тоже быстро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тебя можно простить, если ты скажешь что-то хорошее?» Шао Вэй не принял великодушно эти лестные слова, а холодно и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отношения между первоначальным владельцем и его семьей были очень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 с тобой и Хо Цзюньтином?» Поскольку Шао Вэй заговорил первым, он больше не стал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встречаемся…» Шао Фэй тоже этого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вполне способен, чтобы переспать с молодым хозяином из такой богатой семьи.»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всё серьёзно, на уровне женитьбы?» — немедленно спросил Шао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так и должно быть...» Глаза Шао Фэя были полны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научился врать?» Шао Вэй поднял брови: «Этот мужчина не говорил тебе о браке, верно? Малыш, ты не боишься, что твоими чувствами будут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Шао Фэй сделал паузу, а затем быстро ответил: «Я ему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видишь, что он ничего тебе не обещал», сказал Шао Вэй очень твердо, как будто испытал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внезапно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давал ему никаких обещаний, но каждый раз, когда он встречался и общался, Хо Цзюньтин никогда не скрывал своих чувств и всегда баловал его по-своему, поэтому он никогда не думал о том, что нужно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Фэю нечего сказать, Шао Вэй еще более несчастно щелкнул языком: «Хотя масштабы бизнеса нашей семьи Шао не так хороши, как у семьи Хо, и мы не богатая семья с долгой историей, мы все еще состоятельная семья за границей. Если ты богатый человек, и если с тобой действительно играют, это будет позором для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не мог сдержать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семейное происхождение первоначального владельца было необычным. В конце концов, в оригинальном романе говорилось, что первоначальный владелец был совершенно бессовестным, и вел себя бесстыдно чтобы продвинуться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 тебя за реакция?» Шао Вэй не мог не задаться вопросом, когда увидел 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ничего…» Шао Фэй понял, что его реакция была слишком заметной, поэтому быстро принял невинный вид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просто хочу напомнить тебе, не дайте Хо Цзюньтиню обмануть себя.» Увидев, что Шао Фэй не хочет больше говорить, Шао Вэй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«О.» Шао Фэй не знал, что сказать, поэтому ему пришлось уклониться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сначала вернусь в отель.» Шао Вэй немедленно встал с дивана, делая жест,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Разве ты не останешься на ужин в честь дня рождения?» — поспешно спросил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меня еще идёт переход между часовыми поясами.» Шао Вэй явно не интересуется вечеринками по случаю дня рождения. «Я вырос за границей, и у меня здесь не так много друзей. Если бы не день рождения брата Шучжэ, я бы здесь не появился сегодня.»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Шао Фэй также понял, почему в мобильном телефоне первоначального владельца не было контактной информации местных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тоже ребенок, выросший за границей и вернувшийся в Китай только для того, чтобы осуществить свою мечту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брата немного поболтали, Шао Вэй первым покинул частную виллу, а Шао Фэй тоже вернулся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Шучжэ, прислушивавшийся к разговору гостей, увидел, как в углу появился Шао Фэй, подошел к Шао Фэю и спросил: «Где Сяо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не понял, про кого он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 тебя о твоём брате», терпеливо добавил Цинь Шужэ.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он вышел через черный ход и сказал, что собирается вернуться в отель, чтобы нормально выспаться и перейти на местный часовой пояс.» Честно ответил ему Шао Фэй и, увидев дружелюбное и нежное лицо Цинь Шучжэ с улыбкой на лице, не упустил возможность спросить: «Мистер Цинь, вы очень хорошо знаете моего брата,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Кивнул Цинь Шучжэ. «Я случайно встретил твоего брата, когда обсуждал бизнес за границей несколько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попросил тебя помочь позаботиться обо мне, тоже он,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твой брат доверил мне.» Цинь Шужэ увидел, что он понял это, и перестал скрывать это: «Он действительно заботится о тебе наедине, я думаю, что вы, братья, можете больше общаться, чтобы не делать отношения настолько плохи».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Шао Фэй на самом деле не знал о конфликте между первоначальным владельцем и братом, поэтому ему пришлось соответствующим образом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отличаешься от того, что сказал Сяо Вэй.» Цинь Шучжэ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хочу быть таким же, как раньше», — Шао Фэй также знал, что его нынешнее поведение отличается от поведения первоначального владельца, и это определенно увидят те, кто знал первоначального владельца раньше: «Кстати, господин Цинь. Если вы хорошо знаете моего брата, знаете ли вы о моей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как можно больше информации о семье первоначального владельца, он мог сначала использовать только ближайший источник информации -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Цинь Шучжэ не понял, почему он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встретил своего брата... Потом я вдруг подумал, что не был дома много лет, поэтому я хотел узнать о текущем положении моей семьи.» Уважительная причина была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Шужэ услышал слова и не заподозрил его: «Оказывается, ты скучаешь по дому».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Сердце Шао Фэя бешено колотилось, боясь, что Цинь Шучжэ увидит сквозь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не очень понимаю положение вашей семьи. В конце концов, твой брат не очень много говорит о семейных делах.» Вздохнул Цинь Шучжэ. «Я знаю только, что твой отец позаботился о других вещах под своим знаменем. А несколько компаний переданы в управление вашему старшему брату, и он часто жалуется, что его время занято работой, и у него нет времени, чтобы выйти и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компаний?!» Шао Фэй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«богатые люди», о которых говорил Шао Вэй, просто богаче обычных людей, но он не ожидал, что сможет управлять богатством нескольких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Цинь Шучжэ подумал, что его неправильно поняли, поэтому мягко добавил пояснение: «Не волнуйся, твой брат не хочет брать на себя все компании, твой отец просто держал несколько компаний, чтобы ты вернулся и унаследовал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семья первоначального владельца настолько богатой?!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твоя семья действительно сдержанная. Когда я впервые встретил твоего брата, я вообще не мог догадаться о его семейном происхождении.» Цинь Шучжэ вспомнил сцену, когда он впервые встретил Шао Вэя. Молодой человек был обычным студентом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впервые посетил вечеринку по случаю дня рождения Шао Вэй и узнал, что он проводится на частной роскошной яхте, он понял, что семья Шао Вэй была экстраординарной.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такой же.» Добавил Цинь Шучжэ. «Я не вижу в тебе богатого и своевольного взгляда».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Шао Фэй действительно чувствовал, что получил слишком много информации сразу и должен её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Шучжэ в это время не стал продолжать с ним болтать, а первым пошел поприветствовать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Шао Фэйю спокойно разобраться в фактах, которые он узнал сегодня в тихом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Фэй думал в одиночестве, Цзян Яньлань, которая была недалеко, тихо обращала на него внимание, одновременно справляясь с разговорами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ужина Шао Фэй выпил несколько видов вина. Хоть он и не пил много, но все же не мог больше терпеть после того, как сила вина возросла. Хотя молодой человек все еще был в сознании, разум его уже был затуманен.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предвидел еще до приезда, что на этом дне рождения не удастся избежать выпивки, поэтому он не поехал сюда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планировал вернуться, когда он пошел в ванную, чтобы протрезветь после того, как его шаги были немного слабыми, он, кстати, хотел вызвать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достал свой мобильный телефон, он почему-то подумал о том, что сказал Шао Вэй, а затем не смог сдержать порыв, поэтому напрямую набрал номер мобильного телефона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 Цзюньтин ответил на его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стал ждать, пока Хо Цзюньтин что-нибудь скажет, он сначала сказал в телефон: «Я скучаю по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обиженный и кокетливый голос Шао Фэя, Хо Цзюньтин сразу понял, что парень выпил, и в его низком голосе не было упрека, но он терпеливо уговаривал: «Эй, я тоже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хочу тебя видеть» Шао Фэй моргнул затуманенными глазами и прошептал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 Я попрошу кого-нибудь забрать тебя.» Хо Цзюньтин решительно хотел, чтобы кто-то рядом с ним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колебался и тут же сообщил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сразу понял, что это частная вилла Цинь Шучжэ, ведь приглашение на вечеринку по случаю дня рождения он получил всего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подожди, я сейчас пришлю кого-нибудь забрать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Цзюньтин закончил говорить тихим голосом, он услышал, как Шао Фэй бормочет себе под нос: «Ты же женишься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Хо Цзюньтин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магнетический голос, способный тронуть струны сердца, мозг Шао Фэй вдруг вспыхнул, и он уверенно сказал: «Великий человек сказал, что если цель знакомства не брак, то это хулиганство!»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выходи за меня замуж... Я подарю тебе счастье!» Шао Фэй смело следовал тренду.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жениться на мне?» — легкомысленно спросил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я просто обещаю тебе…» Шао Фэй не мог не ухмыльнуться: «Я буду любить тебя очень сильно…»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лишь немного пьян, а уже такой мощный.» Хо Цзюньтин действительно не ожидал, что настанет день, когда пьяный парень сделает ему предложение по мобильному телефону. Это действительно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немножко пьян!.. Скажи мне… ты выйдешь за меня замуж или нет?» Шао Фэй был так пьян, что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что на другом конце провода какое-то время было тихо, а затем, как всегда, раздался низкий голос Хо Цзюньтина…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предложение руки и сердца Фэй Бао такое властное!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