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04. Хэ Цзинь, рождённый бунтарём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продолжал смотреть в сторону родительских сидений, пока Ма Боюань не потянул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делаешь? Ряды старшеклассниц позади почти краснеют из-за твоего пристального взгляда. Тебе ясно? Помнится, что предыдущая красавица школы не так красива, как победительница этих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Цзинь хорошо известен в школе Нанвай, в конце концов, сейчас эпоха, когда красивое лицо имело большое значение, и его красивая внешность была прямо противоположна бунтарской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когда он учился в средней школе, он славился двумя этими пунктами. Даже старшие сёстры знали о существовании Хэ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старшеклассницы даже признались Хэ Цзиню, но, похоже, он не особо интересовался такими вещами, как поиск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самая красивая девушка не удостаивалась второго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церемонии открытия Хэ Цзинь не спал как обычно, а уставился в правый угол позади, и никто не знал, на кого он смотрит. Это ненормальное состояние, естественно, лишило старшеклассниц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отвёл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такой скучный,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мелькнула в мгновение ока, и Хэ Цзинь приписал всё своё недовольство взгляду на Ду Яня. В конце концов, с точки зрения характера Хэ Цзиня, он не позволил бы этому человеку чувствовать себя хорошо, даже если сам чувствовал бы себя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Хэ Цзинь спросил Ма Боюаня: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Юань-цзы, что ты обычно делаешь, чтобы твои родители так разозлились, что захотели тебя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Боюань особо не задумывался: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этот раз я плохо сдал вступительные экзамены в школу, и мой отец сказал, что не может сдерживаться в течение этих трёх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в счёт. А что насчёт других моментов? – Вступительные экзамены в школу сданы, и Хэ Цзинь не сможет пересдать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этого, самое ужасное время было, когда отец поймал меня с девушкой. Он тогда очень рассердился. Отец сильно меня побил и сказал, что я даже «волос не отрастил», а уже думаю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Цзина дрогнуло. Он подумал о пристальном внимании Ду Яня, у которого всё должно идти в соответствии с правилами. Если бы у него появилась девушка или что-то в этом роде, тот определённо рассердился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действительно ли он хотел найти девушку, с которой ему не слишком нравится общаться, просто чтобы разозлить Ду Яня. Такие вещи слишком претенциозны.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Цзиня не было девушки, которая ему нравилась. Если бы была девушка, которая могла произвести на него впечатление…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подумав об этом, взрыв аплодисментов вернул Хэ Цзиня в чувство. Оказалось, что речь на сцене закончилась, и, естественно, последовали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Фан Сянсян был чистым и не терял нежности юной девушки, и она выглядела особенно высокой в ​​школьной форме Нанвай. Хэ Цзинь прислушался и почувствовал, что звук был неплохим, по крайней мере, это более приятно, чем слушать лысого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внезапно вспомнил ту ночную сцену, когда помог девушке и отправил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Сянсян была очень застенчивой девушкой, а Хэ Цзинь мало говорил. По дороге они оба молчали, и Фан Сянсян чувствовала себя немного смущённой и искоса смотрела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жёлтый свет падал на профиль девушки, выглядящей нежно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должен был признать, что в тот момент подумал, что девушка очень красивая. Сразу после возвращения домой произошло слишком много всего, и младший дядя, появившийся из ниоткуда, занял почти всё сознание Хэ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когда-то произвела на него хорошее впечатление, осталась позади. Говоря о таких словах, как «подруга», Хэ Цзинь, естественно, подумал о Фан Сянсян.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после он узнает больше о Фан Сянсян? Хэ Цзинь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Янь, наконец, добрался до конца церемонии открытия, жалуясь в душе. Было действительно скучно, независимо от того, присутствовал ли он на церемонии открытия в качестве родителя или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он также мог играть на мобильном телефоне, но с точки зрения настроек персонажа он никогда не будет делать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краткую речь директора, Ду Янь взглянул в сторону Хэ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Хэ Цзинь встал и сказал что-то окружавшим его мальчикам, а затем вместо того, чтобы следовать за потоком людей к двери, он пошёл против течения и направился к кулисам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в глубине души знал, что Хэ Цзинь должен пойти на поиски Фан Сянсян.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ключевой сюжет сердца Хэ Цзиня в фильме. В мире грёз, основанном на сюжете фильма, ключевой момент произойдёт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в душе похвалил своё планирование, а затем решительно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Сяо Ба, загипнотизированный длинной речью директора, наконец пришёл в себя и начал кричать: «Ты действительно оставил Хэ Цзиня и убежал?»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нет? – Ду Янь вообще не чувствовал себя виноватым. – Родителю неудобно присутствовать в следующем сюжете».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Хэ Цзинь отправился за кулисы, чтобы найти Фан Сянсян после церемонии, и обнаружил, что она уже ушла, но снова встретил её на дорожке с клёнами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повествование фильма было таким: под тёплыми кленовыми листьями девушка, похожая на гардению, стала неиссякаемым воспоминанием в жизни Хэ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фильме сделали много кадров, чтобы запечатлеть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был ошеломлён, а затем пошёл вперёд, чтобы спросить Фан Сянсян, в каком она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Сянсян была немного удивлена подходом Хэ Цзиня. Девочки её возраста всегда обращают внимание на мальчиков того же класса, которые хорошо выглядят. Просто Хэ Цзинь опоздал и ворвался в аудиторию на глазах у всех, а Фан Сянсян подсознательно хотела уйти от этого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Хэ Цзинь не опоздал и не врывался в зал, так что мнение Фан Сянсян о нём было только положительным. Всё, что будет дальше, пойдёт очень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Маршрут, который Ду Янь разработал для Хэ Цзиня – это освежающий маршрут, так что не должно быть проблем с возможными отношениями с «белым лунным светом» Фан Сянсян.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Сяо Ба всё ещё сомневался в своём сердце: «С вспыльчивым характером Хэ Цзина ты не боишься, что отношения будут слишком жёсткими и трудными для воспитания?»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Цзинь родился бунтарём. Оказать поддержку – это не то же самое, что подтолкнуть его к действию. У меня есть способ справиться».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Ду Яня покоились на руле, и в это время он небрежно подумал, что Хэ Цзинь, должно быть, уже встретил Фан Сянсян под клёном.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подумав об этом, его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Цзинь? Разве этот ребёнок не должен думать о чувствах Фан Сянсян, почему он звонит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Предположение Ду Яня в какой-то степени верно. Хэ Цзинь действительно сидел под клёном, но он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достал из кармана мобильный телефон и с силой нажал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подошёл к передней части зала, он оглянулся в направлении родительского сиденья и обнаружил, что Ду Янь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зале ещё не закончили уходить, но следы этого человека найти уже не удалось. Очевидно, что он ушёл сразу же, как только всё закончилось, не собираясь его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ударил прямо в голову Хэ Цзиня. Все мысли о девушках оставили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Хэ Цзинь бросился искать кого-то, но не нашёл даже тени этого человека. Но он не сдался и достал телефон, чтобы подтвердить, не звонил ли ему Ду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о звонке, там даже сообщения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Цзиня становилось всё мрачнее и мрачнее, и он сразу набрал номер. Но ответа с другой стороны не последовало, и никто не ответил, пока звонок не сбросился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Эй? – При третьем наборе номера противоположная сторона наконец приняла звонок. – …Почему ты не отвечал на звонки?!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могу ответить во время 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ты можешь ответить сейчас? – Разгневанный Хэ Цзинь не осознавал, что делал самую пренебрежительную для него вещь в прошлом – создавал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Жду окончания красного света.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немного оправился от гнева: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 рулём? Ты возвращаешься?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а что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был почти взбешён небрежным отношением Ду 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Позже пройдёт классное собрание. Ты вот так просто уйдёшь? Существует ли такой родитель,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Классное собрание не требует присутствия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мог быть таким родителем?! Ты действительно уехал сразу после церемонии открытия?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директор говорил ранее, он сказал, что некоторые дети образовали банды, что крайне плохо отразилось на школе. Я могу себе представить, что если пойду на классное собрание, тебя обязательно оставят дополнительно, чтобы пообщаться со своим классным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 Яня был довольно спокойным, но Хэ Цзинь услышал истинное значение слов. Хоть и презирал, но он не мог позволить себе потерять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знаешь, что это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Родитель рядом со мной с энтузиазмом рассказал, что школьным хулиганом в классах средней школы является ребёнок по имени Хэ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также хотел сказать что-то, чтобы выразить свой гнев. Лучше всего было заставить Ду Яня осознать свою ошибку и вернуться, чтобы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как юноша начал говорить, он услышал, как Ду Янь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Зелёный свет. Поговорим, когда ты придёшь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звонок был безжалостно прерван, и Хэ Цзинь почувствовал, что чуть не закатил глаза. Как раз когда он собирался пропустить классное собрание и пойти прямо домой, чтобы хорошенько поговорить с Ду Янем, из-за его спины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Эм, привет.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повернулся назад с гневом на лице: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Сянсян отступила на несколько шагов и подтвердила тот факт, что у высокого, стройного и красивого мальчика был плохой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в такси, в тусклом свете уличных фонарей, приятный на вид мальчик должен быть просто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дело уже дошло до этого, и она не могла развернуться и убежать. Ей нужно было собраться с духом и закончить следующие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ты меня помнишь?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также не был трусливым человеком: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Фан Сянсян, ты только что выступала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Сянсян покраснело лицо: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это имела в виду. В ту ночь, спасибо тебе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Цзиня были наполнены идеей поспешить домой, чтобы допросить безжалостного и неразумного младшего дядю, оставившего несовершеннолетнего в школе. У него не было особого терпения по отношению к Фан Сянсян.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поблагодарила меня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но я не думаю, что достаточно просто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Итак, что ты собираешься делать? – Глядя на маленькую напуганную Фан Сянсян, Хэ Цзинь, наконец, сумел сдержать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объяснить всё школе, и школа обязательно даст вознаграждение…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 – Хэ Цзиня, наконец, привлекла эта фраза. – Меня не интересуют такие вещи, поэтому не делай лишних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мог представить, что, если он наденет на грудь большой красный цветок и получит почётную грамоту от директора на церемонии поднятия флага, его лицо, вероятно, будет выброшено за пределы школы. Это сделает его лидером школы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Отказавшись от этого предложения, Хэ Цзинь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думаю, твоя семья будет тобой гордиться, – сказала Фан Сянсян несколько взволнованным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Хэ Цзина резко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http://bllate.org/book/12445/1107997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