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Не бойся, все будет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в пустыне очень переменчива. Ночью внезапно похолодало и пошел снег. Му Чжимин всегда боялся холода, ему трудно было привыкнуть к такой погоде. Ночью у него заболело горло, и ему захотелось кашлять, но он боялся побеспокоить отдыхающего Гу Хэяня и все время пытался сдерживать свой кашель. В результате ему никак не удавалось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Му Чжимину наконец-то удалось немного задремать, но в это время снаружи послышались какие-то странные звуки, которые снова разбудили его. Пока Му Чжимин лежал с заспанными глазами, все еще не придя в себя после сна, в темноте кто-то прыгнул на него, навалился сверху и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больше десятка солдат страны Гоуцзи в доспехах и с факелами вломились на постоялый двор и окружили все постройки так, чтобы и муха не пролетела!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— махнув рукой, приказал их предводитель с грубым и свирепым лицом. Остальные воины быстро рассредоточились вокруг, крепко сжимая в руках широкие мечи. Они начали тщательно обыскивать каждый уголок постоялого двора, переворачивая все вокруг и ничего не упуская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 встал, накинул одежду и вышел взглянуть, что происходит. Увидев вооруженных людей, он так испугался, что у него задрожали ноги. Один молодой солдат шагнул к нему со свирепым видом и закричал на ломаном языке Великой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"он"? Я ничего не знаю, — снова и снова качал головой хозяин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солдату не понравился этот ответ, и он шагнул вперед с поднятым мечом, чтобы припугнуть хозяина. В этот момент его остановил предводитель отряда. Бросив на него сердитый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трогаем жителей этой деревни. Не знаешь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На втором этаже что-то нашли! — закричал один из воинов Гоуцзи.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отряда Гоуцзи сразу же поднялся наверх. На втором этаже он повернул налево и подошел к первой же комнате, вход в которую окружали солдаты. Оттолкнув их в сторону, предводитель отряда шагнул внутрь. После того, как он там осмотрелся, его обуял такой гнев, что он рубанул мечом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пустой. В ней не было ни души, но вся поклажа находилась здесь, постель все еще была теплой. Сразу становилось понятно, что обитавший здесь человек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Обыщите здесь все! Он только что покинул это место и не мог далеко уйти. Вы шестеро, посмотрите снаружи. Возможно, он уже сбежал из гостиницы!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Гоуцзи пинком перевернул стол и стулья, и по полу рассыпались вещи, которые Му Чжимин вчера перед сном собрал в дорогу. Среди них было несколько предметов одежды, из которых выпала позолоченная серебряная пайцза. На ней было написано всего два слова: "генерал Юйлинь".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мрачно усмехнулся и сжал в руке серебряную пайцзу. Теперь его взгляд светился самодовольством, а голос прозвучал с еще большей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оба! Даже если вам придется здесь все перекопать на три фута, непременно найдите его! Я не верю, что ему удалось сбежать! Эта деревня полностью окружена нашими людьми. Не отрастил же этот Гу Хэянь себе крылья, чтобы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всю деревню перевернули вверх дном. Солдаты ворвались в каждый дом и тщательно обыскали его. Хорошо еще, что люди Гоуцзи придерживались своих принципов и не навредили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удивлению, они обнаружили, что Гу Хэянь будто в воздухе испарился. Даже следа его не удалось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предводитель воинов Гоуцзи в бешенстве сыпал ругательствами, на заросшем сорняками заднем дворе гостиницы под покрытым желтым песком железным люком в погребе, где хозяин хранил сладкий картофель, Му Чжимин сидел в объятиях Гу Хэяня, тесно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 произошло слишком внезапно. Прежде чем Му Чжимин успел прийти в себя после сна, Гу Хэянь подхватил его на руки и выпрыгнул из окна второго этажа на задний двор. После этого Гу Хэянь, проявив ловкость и смекалку, быстро спрятался вместе с ним погребе, прежде чем солдаты Гоуцзи успели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свободного места там было совсем мало, поэтому Гу Хэяню пришлось обнять Му Чжимина и очень тесно прижать к себе. Только после этого им удалось с трудом втиснуться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Чжимин понял, что произошло, у него от испуга на спине выступил холодный пот. Когда он услышал звуки шагов и громкие крики, его лицо исказилось от паники и тревоги. Если их двоих сейчас найдут и схватят, то их будет ждать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Му Чжимин настоял на том, чтобы поехать в эту деревню. Гу Хэянь пытался со всей серьезностью его отговорить, но он не стал его слушать. Если действительно случится беда, он будет считать, что на нем лежит непростительная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Чжимин не удержался и вздрогнул. По всему его телу пробежала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по спине погладила теплая широкая ладонь. Растерявшийся Му Чжимин почувствовал, как Гу Хэянь прижал его к себе еще крепче, а затем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 еще грозила опасность, и будущее оставалось неопределенным. Несмотря на это, Му Чжимин почувствовал неописуемое облегчение. 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погребе половину ночи, и все это время не могли пошевелиться. Спустя долгое время от неподвижности у них заболели кости. Поскольку воздух в погребе был спертым и тяжелым, с детства страдавший от легочной болезни Му Чжимин постепенно начал задыхаться. У него закружилась голова и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почувствовал, что человек в его объятиях начал быстро и прерывисто дышать. Хотя Му Чжимин испытывал нестерпимые страдания, он не произнес ни слова жалобы. Положив голову на плечо Гу Хэяня, он терпел,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времени, но в конце концов снаружи наступила тишина. Они не посмели действовать опрометчиво и подождали для верности еще около часа. После этого Гу Хэянь осторожно приоткрыл железный люк и выглянул наружу через образовавшуюся щель. Убедившись в том, что поблизости никого нет, он полностью открыл железный люк и выбрался из погреба, держа за руку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спрятались в погреб все еще стояла поздняя ночь, а когда вышли, уже сиял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Чжимин, пошатываясь, выбрался из подвала и сделал два неуверенных шага. Ему показалось, что солнце слишком яркое, а небо вертится перед глазами. После этого Му Чжимин взорвался болезненным кашлем, который он так долго сдерживал в своих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одной рукой обхватил талию Му Чжимина, чтобы не дать ему упасть на землю. Его глаза были полны нескрываемой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Захлебываясь от кашля, Му Чжимин не мог вымолвить ни слова. Вместо этого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хозяин гостиницы вышел на задний двор. Увидев их, он широко распахнул глаза, которые стали похожи на плошки,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господа! Как же вы...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Гоуцзи уже ушли? — спросил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ушли, — торопливо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эта деревня располагалась на территории Великой Цзинь, поэтому солдаты Гоуцзи не посмели задерживаться надолго.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и Му Чжимин быстро поднялись на второй этаж, чтобы забрать свои вещи. Открыв дверь, они увидели, что на полу в беспорядке лежат стол и стулья. Обе кровати тоже были подняты и опрокинуты. Очевидно, что прошлой ночью здесь был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посмотрел на разбросанные на полу вещи, и ему внезапно пришла в голову какая-то мысль, заставившая его побледнеть. Он упал на колени и принялся собирать одежду, лихорадочно ощупывая ее. При этом он растерянно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нет... пропала...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Гу Хэянь, шагнув к Му Чжимину и подняв его на ноги. — Что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 Чжимина, в которых он сжимал одежду, слегка дрожали. Он посмотрел на Гу Хэяня. Его ресницы затрепетали, голос прозвучал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 та позолоченная серебряная пайцза "генерал Юйлинь", которую ты доверил мне. Похоже, ее забрали. Я потерял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совершенно спокойно ответил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неважно? — с потускневшими от отчаяния глазами возразил Му Чжимин. — Это же дар императора, проявление монаршей милости, все равно, что "красный указ и белая лошадь¹". Это признание твоей доблести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люди Гоуцзи не нашли эту пайцзу, они не смогли бы доложить о выполнении задания, и поэтому не отказались бы так легко от поисков. Это большая удача, что они забрали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смотрел на Гу Хэяня, слушая его слова утешения. На душе у него стало еще тягостнее. Он не находил себе места от стыда. В прошлой жизни он так и не вернул Гу Хэяню красную подвеску в виде возрождающегося феникса, а в этой он потерял его дарованную императором пайцзу. Как же так выходит, что он каждый раз оказывается у него в долгу?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плечо Му Чжимина легла широкая ладонь. Она была теплой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посмотрел в ясные глаза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Бездушные вещи не стоят твоей печали.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Не следует здесь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император даровал чиновнику наследственный титул и указ о неприкосновенности, тот убивал белую лошадь и клялся императору в верности на ее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