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Надежда, часть 1Отправив сообщение, Цзян Цзян принялся изучать информационный браслет Цзянь Луо. Тот выглядел архаично, словно древний артефакт, – почти невероятно, что он не был последней модели. — Луолуо, твой браслет – антикварный, — заметил Цзян Цзян, — он даже старше меня.Цзянь Луо был потрясен:— Неудивительно, что у него всегда такой плохой сигнал.— Я могу его заменить, если у тебя есть спецификации, — предложил Цзян Цзян, возвращая браслет. — Я помогу тебе выбрать новый, с хорошим соотношением цены и качества. Кстати, только что было сообщение о мошенничестве. Я ответила на него за тебя, можешь проверить.Цзянь Луо заинтересовался:— Что за мошенничество?Цзян Цзян почесал затылок:— Кажется, они хотели отвезти тебя в дом или односемейную виллу в Имперском Городе №1. Ха-ха-ха, не смешно ли? Оказывается, все аферы начинаются в Имперском Городе №1. Он думает, что он военный маршал? Что он может просто так купить виллу…Цзянь Луо на мгновение замолчал. Цзян Цзян наблюдал за его постепенно торжествующим лицом, и в его сердце закралось плохое предчувствие:— Может ли быть, что он действительно был военным маршалом?Цзянь Луо прокрутил слегка поцарапанный экран и вздохнул:— Цзян Цзян…Цзян Цзян быстро спросил:— Что случилось?— Все в порядке, — Цзянь Луо похлопал его по плечу. — Наверное, пора садиться в ракету.Цзян Цзян внезапно почувствовал ужас. Он вспомнил, что когда Цзянь Луо приходил к нему домой, ему звонил Лу Шифэн. Но разве они не должны были остаться на одну ночь? Может ли быть, что Луолуо все еще общался с маршалом? Теперь, когда он об этом подумал, это было вполне возможно. В прошлый раз тело Луолуо было повреждено, и он был потрясен, когда увидел это. Можно представить, как сильно Луолуо должен был страдать? Лу Шифэн был богат, поэтому вполне вероятно, что он хотел отдать эту виллу в качестве компенсации. Думая об этом, Цзян Цзян сделал несколько шагов вперед, быстро подошел к Цзянь Луо и нерешительно сказал:— Луолуо…Цзянь Луо обернулся:— А?Цзян Цзян неотрывно смотрел на него и, наконец, не смог сдержаться:— Может ли эта вилла быть компенсацией для тебя? Я случайно не сказал слишком много, от меня не останется костей?Цзянь Луо улыбнулся:— Нет.Цзян Цзян вздохнул с облегчением:— Это хорошо.— Это слишком преувеличено, сказать, что от меня не останется костей, — Цзянь Луо напугал его. — Я обязательно буду ходатайствовать за тебя и попрошу его оставить хотя бы твой прах.— …Его это ничуть не утешило. Цзянь Луо нашел тихое место, чтобы позвать Лу Шифэна. Он сидел в кресле и смотрел на пейзаж за окном через стеклянное зеркало отеля. Через некоторое время его звонок был принят.— Алло? — раздался голос Лу Шифэна. — Приезжай и скажи мне, какой модели должна быть ракета.Маршал был очень юморным. Цзянь Луо не знал, смеяться ему или плакать:— Только что мой информационный браслет был у кого-то другого.— Правда? — голос Лу Шифэна был ровным. — Член твоей семьи?Цзянь Луо спокойно ответил:— Это был друг, я извинюсь перед тобой за него.На другом конце телефона наступило молчание. Эта гробовая тишина заставила Цзянь Луо почувствовать себя немного неуверенным. Может ли быть так, что маршал действительно разозлился? Нет, нет, нет, — сердце Цзянь Луо неосознанно забилось быстрее. Голос Лу Шифэна звучал вопросительно:— Я помню, ты говорил, что сегодня будешь дома с семьей.— …Цзянь Луо замер.— А теперь это друзья? — Лу Шифэн, казалось, усмехнулся. — У господина Цзяня очень плотный график.Цзянь Луо был ошеломлен. Он совсем забыл, что только что солгал Лу Шифэну прошлой ночью! Цзянь Луо чувствовал себя очень виноватым:— Это, это…— Тебе нужно, чтобы я подождал, пока ты придумаешь другую историю? — Маршал был очень нетороплив. — Я подожду.Цзянь Луо необъяснимо запаниковал:— Ладно, я ошибся.Лу Шифэн не стал его донимать:— Где ты?— Я снаружи, — на этот раз Цзянь Луо был честен. — Я только что ел. Не волнуйся, я в порядке, и ничего не случилось.Лу Шифэн ответил:— Будь осторожен, не ешь нечистоты.Цзянь Луо заверил его:— Я ел в "Лунном свете", так что не волнуйся. Со мной все будет в порядке. Я уже не ребенок.— …На самом деле, ты все еще ребенок. Лу Шифэн не стал больше с ним разговаривать и повесил трубку, обменявшись еще несколькими словами. Положив трубку, Цзянь Луо вздохнул с облегчением. В наше время нельзя врать просто так. Особенно Лу Шифэну, так как вероятность того, что тебя поймают, составляет 90%. Последующая трапеза прошла очень мирно, но Вэнь Шэн чувствовала себя очень неловко. Стол был полон фирменных блюд Лунного Света, которые были поданы некоторое время назад, но Ни Янь не двигал своими палочками. Как самая почетная персона за обеденным столом, Вэнь Шэн не осмелилась даже пошевелить палочками, так как он не сделал этого первым, и была вынуждена просто ждать. Пока не вернулся Цзянь Луо. Цзянь Луо снова сел:— Простите, вы долго ждали?Ни Янь позволила ему сесть и снова обратила внимание на Цзянь Луо:— Где ты купил свою одежду? Размер не тот.Все это было просто выбрано сервером магазина одежды. Цзянь Луо был не из тех людей, которые обращают внимание на мнение других, поэтому ему было все равно:— Я просто выбрал его, лишь бы я мог его носить.Ни Янь все еще хотел говорить. Цзянь Луо боялся, что босс скажет, что купит для него еще одну партию. Однако с теми, что Лу Шифэн уже купил для него во дворце, он мог не успеть надеть все за свою жизнь, поэтому он поспешил сказать заранее:— Начинай есть, а то скоро станет холодно.Ни Янь повернул механизм на кончиках пальцев:— Это мороженое сделано из священного драконьего фрукта. Попробуй его.Глаза Цзянь Луо загорелись. Он протянул руку и взял одно, чтобы положить его в рот и попробовать. Мороженое было действительно вкусным. Оно пушистое и мягкое, а после того, как он положил его в рот, оно было холодным и приятным. Он вздохнул:— Очень вкусно.Уголок рта Ни Яня скривился в улыбке:— Это новый продукт, разработанный вчера на кухне Лихоу. Он будет приготовлен для вас, когда вы приедете в будущем. Годы упорного труда и неустанных усилий вознесли его на вершину богатства, и его репутация не была пустым звуком. У него действительно было множество талантов и хитрости. Поняв, что ежедневные приглашения на обед становятся утомительными, он быстро изменил тактику, предложив нечто иное. Цзянь Луо, тронутый его щедростью, под пристальным взглядом Ни Яна кивнул: — Хорошо!Мороженое было восхитительно вкусным, и Цзянь Луо, завороженный его сладостью, съел больше дюжины порций, не замечая ничего вокруг. Никто из присутствующих не осмеливался соперничать с ним за этот лакомство. В это время Вэнь Шэн, стремясь польстить, произнесла: — Говорят, священный драконий фрукт — бесценный дар, но я и представить себе не мог, что из него делают мороженое. Сегодня, благодаря господину Ни, я удостоился этой чести. Это поистине благословение!Ни Янь, отпивая кашу, медленно произнес: — Не благодари меня. Радость твоей удачи не от меня исходит.Вэнь Шэн, ошеломленная, растерялась: — От кого же тогда?Ни Янь, медленно переводя взгляд на Цзянь Луо, ответил: — Если хочешь кого-то поблагодарить, поблагодари его.После этих слов Вэнь Шэн внезапно почувствовала, что в воздухе витает нечто странное. Ее взгляд метался между Цзянь Луо и Ни Яном, и она ощутила неладное. Между этими двумя явно была какая-то связь. Да, Ни Янь был богатейшим человеком, но вряд ли он был филантропом, одержимым борьбой с бедностью. Этот человек был слишком хитрым.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