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44: Создана для другого мужчины ч.2К счастью, технология Темной Звезды была на высоте, и результаты анализов пришли быстро. Доктор пригласил Цзянь Луо и Лу Шифэна для обсуждения. Видя серьезность доктора, Цзянь Луо, словно предчувствуя беду, нервничал. Он боялся, что доктор заставит его есть все, что тот пропишет, или даже опубликует о его болезни, назвав её в его честь. Лу Шифэн, напротив, был спокоен: — Давайте поговорим.Доктор почтительно положил на стол информационный планшет: — Мы провели анализ господина Цзяня. Гены в вашем организме демонстрируют стрессовую реакцию на наш питательный раствор.— Что вы имеете в виду? — Цзянь Луо был удивлен.— Ваше тело отторгает питательный раствор, — доктор говорил сдержанно. — И это не связано с беременностью. Это естественная реакция организма, подобная акклиматизации.В комнате повисла тишина. Не привыкли к здешней почве и воде? Всем было известно, что жителей Мирного Рая с детства кормили питательным раствором, чтобы экономить средства. Если бы стало известно, что доктор нашел человека, непривычного к здешней почве и воде, его бы высмеяли. Цзянь Луо с трудом сдерживал волнение: — Я тоже не знаю, почему.— Это повлияет на его тело? — спросил Лу Шифэн.Доктор сделал долгую паузу. Он думал, что маршал задаст странные вопросы, например, почему тело Цзянь Луо такое особенное, или что лучше остаться в больнице для наблюдения. Но кто же знал, что он спросит именно об этом? — На данный момент нет никаких записей о подобных наблюдениях, — честно ответил доктор.— Я предпочитаю есть овощи древней земли, — поделился Цзянь Луо, — по моим ощущениям, мой организм лучше их усваивает. Если я буду их есть, они будут питательны для маленьких драконов?У доктора закружилась голова от их вопросов: — Ну... если вы здоровы и едите питательную пищу, маленькие драконы тоже будут питаться. Сейчас им три месяца, так что вам нужно уделять больше внимания. Примерно с апреля начнется самый быстрый период их роста. Для вас организованы занятия по беременности.Цзянь Луо молчал. Ему казалось, что после беременности детенышами его снова потянуло на учебу.Выйдя из больницы, Лу Шифэн отвез его обратно на базу выращивания семян. Цзянь Луо вышел из машины, опустив голову: — Я ухожу.— Работа неприятная? — Лу Шифэн почувствовал его подавленное настроение. — Ты можешь поговорить об этом, если тебе нужен совет.Цзянь Луо прислонился к дверце машины. — Нет, мне просто нужно идти на занятия, — смирился он.Цзянь Луо показалось, что он увидел улыбку Лу Шифэна, даже если она промелькнула всего на секунду. Маршал Лу вышел из машины и встал рядом с ним: — Пойдемте.— Куда мы едем? — недоверчиво спросил Цзянь Луо.— На встречу с твоим учителем, — ответил Лу Шифэн, глядя на него сверху вниз.Цзянь Луо, маленькая невестка, последовал за Лу Шифэном в здание. Многие последователи Стадии Феникса по пути останавливались и отдавали честь, видя Лорда Маршала. Он был того же уровня, что и тот человек в прошлый раз.Войдя в помещение, они увидели Чжан Вэнтая, сидящего у кровати неподалеку. Священник был одет в белый халат, а все его тело излучало святой свет. Лу Шифэн сел за стол: — Нечем заняться в последнее время?Чжан Вэньтай читал книгу. — Детеныши — надежда империи, — сказал он, услышав вопрос. — Заботиться о них — обязанность каждого. Я также обязан обучать Луолуо.Человек, несущий надежду всей империи, сел напротив него. Лу Шифэн взял в руки книгу и стал читать. В ней была записана история империи, полная картинок и текстов. Цзянь Луо был под большим давлением: — Господин Чжань, что мы сегодня изучаем?Чжан Вэньтай достал тестовый лист, который он подготовил заранее, и протянул его Цзянь Луо: — Вы не приходили в последние дни, поэтому я беспокоюсь, что вы забыли предыдущие знания. Сначала сделайте это, а потом я посмотрю, что вы знаете по истории сейчас, чтобы оценить степень вашего мастерства.Экзамен? Цзянь Луо с трепетом взял лист, нервно его разглядывая. Его сердце замерло. — Если ты не можешь сделать это, просто оставь его пустым, — добавил Священник понимающим тоном. — Тогда я дам тебе дополнительный урок.Рука Цзянь Луо, державшая бумагу, задрожала ещё сильнее. — Хорошо, давайте начнем решать вопросы, — сказал Чжан Вэньтай, когда объяснил задание.На столе уже давно лежали ручка и бумага, поэтому Цзянь Луо мог только покорно их взять. Содержание всего экзаменационного листа можно было выразить четырьмя словами: "он ничего не знал". Цзянь Луо смотрел на него почти полдня. Помимо вопросов со свободными ответами, на которые мог ответить даже идиот, ему пришлось использовать технику "1 из 4"*. В вопросах с несколькими вариантами ответов ABCD, если человек не знает ответов, иногда используют этот прием. Прочитайте п/п, чтобы узнать, как с помощью этого безошибочного (на самом деле нет) метода успешно сдать экзамены, выбрать ответ.— Тук-тук. — Снаружи раздался стук в дверь.Чжан Вэньтай взглянул в ее сторону и сказал Лу Шифэну: — Я выхожу.Маршал, сидящий на диване, лениво кивнул.— Цзянь Луо, — Чжан Вэньтай сделал два шага и остановился, повернув голову, чтобы посмотреть на него. — После того, как закончишь, положи контрольные работы сюда. Я вернусь и посмотрю на них.Цзянь Луо поспешно кивнул. Контролер ушел, а Цзянь Луо, сидящий на том же месте, почувствовал облегчение, услышав звук закрывающейся двери. Он начал подглядывать за Лу Шифэном. После 30-го раза подглядывания маршал наконец спросил: — На что ты смотришь?Цзянь Луо взял в руки ручку и спокойно огляделся. Убедившись, что Чжан Вэнтая нет поблизости, он прошептал: — Хм, когда впервые клан драконов мигрировал?Лу Шифэн неторопливо посмотрел на него.— Я просто спрашиваю, — начал нести чушь Цзянь Луо, широко раскрыв глаза. — Вообще-то, я это помню, но я просто хочу подтвердить это с тобой.Лежа на диване, ленивый человек закрыл книгу.* **"1 из 4"**: метод, при котором ученик выбирает ответ наугад, надеясь на удачу. Лу Шифэн, с нескрываемым интересом, протянул Цзянь Луо лист бумаги: — Итак, с какой даты ты помнишь?— ...— Почему ты усложняешь? — пробормотал Цзянь Луо, словно пытаясь оправдаться перед самим собой. — Ладно, я забыл. Просто скажи мне.Лу Шифэн поднял бровь, улыбка заиграла на его губах: — 25-й звездный век.Цзянь Луо торопливо принялся за ответ, словно от этого зависела его жизнь. — А в каком каньоне упал первый метеоритный дождь?— Неужели ты забыл уроки первосвященника? — Лу Шифэн вскинул голову, его взгляд был проницательным.Цзянь Луо поперхнулся, его голос дрожал, словно он пытался найти опору в пустоте: — Я же не хотел! Священник все объяснил, но... но я не мог все сразу запомнить. Так много всего!— Хорошо, — Лу Шифэн кивнул, его взгляд был нечитаемым.Цзянь Луо, чувствуя себя виноватым, поспешил заверить: — В следующий раз я обязательно сделаю записи. Просмотрю их дома, и на экзамене у меня будет отличная оценка!Он ждал, что маршал сделает ему замечание. Но Лу Шифэн лишь лениво произнес: — Не имеет значения.— А? — Цзянь Луо растерялся.— Ничего страшного, если ты не справишься с тестом, — Лу Шифэн небрежно улыбнулся. — Если детеныши после рождения окажутся необразованными маленькими драконами, я не буду винить тебя.— Детеныши, рожденные с автоматическими знаниями?! — Цзянь Луо закатил глаза, отказываясь принимать такую нелепость.Он сел за стол с экзаменационной бумагой, осознавая, что результат будет плачевным. Маршал ушел, занятый своими делами. Цзянь Луо остался один, нервничая и чувствуя себя неловко.Когда Чжан Вэньтай вернулся, он бросил взгляд на контрольную работу, и его лицо покрылось тенью. Цзянь Луо, сидящий как на иголках, засуетился: — Ну, учитель, не сердитесь. Вы можете прочитать мне лекцию еще раз, и я обещаю, что на этом разе у вас будет отличная оценка на экзамене!Чжан Вэньтай медленно отложил бумаги, его спокойный взгляд упал на Цзянь Луо: — Нет.— А? — Цзянь Луо застыл.— Должно быть, проблема в моем методе преподавания, — Чжан Вэньтай посмотрел на контрольную работу с суровым лицом. — Сегодня конец, и мне нужно подумать об этом.— ...Ни за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