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характера работы, для сотрудников станции службы наблюдения за фоном  феромонов жалобы - это просто обычное дело. В конце концов, показывать свои слабости на людях невыносимо, как для Альф, так и для Омег. После того, как большинство нарушителей порядка успокаиваются, им не терпится врезаться в южную стену и умереть. Поэтому сотрудники станции подходят для них, как боксерская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Цяньли не часто жаловались, но он тоже встречал много странных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Омега вел себя, как сумасшедший во время течки. Чтобы контролировать его, Цяньли пришлось схватить его за запястье и прижать к земле. Неожиданно хрупкого Омегу развезло, как тесто. После этого у него на запястье осталось пять синяков и кровоподтеков, что стало свидетельством “жестокого обращения” Цяньли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физиологии, Омеги действительно заставляют других людей чувствовать себя садистами. Особенно во время течки, они могут заставить Альф совершать неконтролируемые поступки ... Но какое это имеет отношение к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человек пожаловался на Цяньли на этом основании, оклеветав его. Цяньли по его словам,  помогая ему в процессе работы на публике, воспользовался возможностью оскорбить его. Разгневанный Омега даже пригрозил подать на Цяньли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понять, было много свидетелей, что он сделал, когда у него началась течка. Омега разделся догола на публике и отчаянно хотел залезть на Альфу. После того, как Альфу принудительно поместили в карантин, Омега вырвался у санитаров в разодранной смирительной рубашке, бегая и крича в поисках другого Альфы. Он привлек кучу людей, которые это сняли ...это действительно неловко. Ему повезло, что дело удалось замять, но он нашел на ком выместить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Цяньли был хороший начальник, который очень хорошо понимал ситуацию своих инспекторов. В конце концов его оштрафовали на двухмесячную зарплату, и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ненавидит, когда на него жалуются, а Омег и Альф в их периоды нестабильности  ненавидит еще больше. Цяньли, которая видел такие безумные сцены бесчисленное количество раз, естественно, охладел к отношениям. Он часто задавался вопросом, появится ли в будущем, после того как технология станет более развитой, метод, который сможет эффективно кастрировать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только думал об этом. Как государственный чиновник, он не мог нести такую чушь в интернете. Если, его опасные идеи станут известны другим, он определенно будет арестован как мыслепреступник.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государство очень поощряет Омег заводить больше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выйдя из ванной, Цяньли вошёл в комнату. Альфа продолжал лежать на полу и храпел, как дохлая свинья, но Цяньли спать не хотелось. Оказаться в одной комнате с незнакомым Альфой... Как он сможет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некоторое время тихо сидел перед компьютером, потом кликнул на веб-страницу с логотипом cat. Это форум, где самый  огромный и популярный топовый пост был о желание легализации химической кастрации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Cat открыт только для бет. Это строго конфиденциальный форум. Чтобы зарегистрироваться на нем, необходимо ответить на ряд узкоспециализированных вопросов психологического теста. Только пройдя тест, могут принять или отклонить кандидатуру  соискателя.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делает это, чтобы предотвратить вторжение Омег 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Цяньли думал, что у этих Альф и Омег не было времени посещать их форум. Они использовали все свое свободное время, чтобы завести близких друзей на сайтах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форум, по сути, большая отдушина для бет, а участники форума - беты, которые находятся под давлением в реальной жизни, как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особенность заключается в том, что этот форум несколько ксенофобен. На форуме много крайне радикальных предложений. У участников плохое мнение об Альфах и Омегах. Например, Цяньли настаивает на том, что некоторые Альфы с криминальным опытом должны пройти химическую кастрацию.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любил публиковать посты и смотреть отклики на Кошачьем форуме. Здесь были беты из всех слоев общества, от студентов до широкой публики, у каждого свои всевозможные неприятности, какие-то эмоциональные проблемы, или возникшие трудности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сообщения на форуме говорят о серьезных проблемах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бет есть люди, такие, как Цяньли, которые почти полностью живут работой и периоды нестабильности Альф и Омег сильно на них 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нажал на верхний горячий пост: "Легализация химической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делал почти каждый день. Войдя в свой аккаунт  и опубликовал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вопрос, Брат Двадцать два, разработал ли ты сегодня тот ингибитор, который можно использовать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Двадцать два  - знаменитость на кошачьем форуме. Он часто публикует сообщения, связанные с феромонами. Цяньли предположил, что на самом деле он должен быть научным исследователем. Он им очень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который может внести свой вклад в развитие общества, является настоящим сокровищем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Цяньли тоже знаменитость на форуме. Почему он знаменит... Цяньли не знает. Короче говоря, он очень популярен. Как только он зашёл на форум, кто-то подошел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Прохожий А: [Ну вот, опять! Тысячи миль опасной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этаж) Красная Звезда: [Цяньли, Альфа бросил тебя? Ч видел, как ты каждый день регистрируешься в посте о кастрирации Альф и я глубоко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этаж) Брат двадцать два: [В последнее время я был так занят сверхурочной работой, а вчера не спал всю ночь. Босс сказал, что цена такого рода ингибитора будет слишком дорогой, а прибыль  слишком низкой, и невозможно снизить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прочитал ответ от Брата двадцать два, он опубликовал ниже: [Брат Двадцать два усердно работал. Я желаю вам разработать ингибиторы, которые не имеют последствий и могут быть эффективными за один прием,ьдешевыми и ввести их в действие,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ингибиторы, которые они могут используовать сейчас, также обладают ”одноразовым эффектом“, но из-за воздействия на организм имеет плохие последствия и общественность против их применения.  Если только не складывается особенно ужасной ситуацией, инспекторам не разрешается использовать этот вид ингибиторов ”одноразового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значительно увеличивает вероятность травмирования инспекторов во время ведения дел. Но, если будут последствия при их примененение, Цяньли придется доложить директору департамента и дело может дойти до суда. А инспектору скорее всего запретят на время работать, пока не проведут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этаж) Очень люблю есть булочки с фасолью: [Брат двадцать два  усердно потрудился! Если вы хотите, чтобы я сказал, что думаю, то быть Бетой слишком жалкая участь. Очевидно, что я не могу использовать ингибиторы, и я не так реагирую ... Я ненавижу каждый год теребить золотую нить и шить свадебные наряды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(28-й этаж) Один удар и одно нытье: [Это нехорошо. Я говорю это булочке с фасолью. Брату Двадцать два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этаж) Обожаю булочки с фасолью: [Придурок,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(30-й этаж) Влюбленная девушка в погоне за звездами: [Вы заметили, что Цяньли приходит каждый день и напоминает Брату  двадцати два?  Эй, они двое  достойны быть вместе!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мягко покачал головой, когда увидел это. Аккаунт этой девушки вполне соответствует ей, и она может верить в любовь кого угодно, с кем  угодно ... Он просто восхищается Братом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вы ни находились, любовь - вечная тема. На форуме много научно-популярных постов, но те, что размещены на главной странице, по-прежнему являются постами, обсуждающими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разнообразить впечатления, Цяньли стремился отвечать на несколько сообщений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【Проблема！Ученик старшей школы Омега из нашего класса тайно выбросил ингибиторы. У него случайно началась течка во время урока математики. Учителя Альфа, который выдавал себя за Бету, забрали и поместили в карантин. А как же наши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ответил: [Такого Омегу нужно посадить и показывать ему обучающие документальные фильмы, "как себя правильно обезопасить" круглосуточно, чтобы   запомнил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вещи случаются время от времени. Развитые технологии предоставили Омегам беспрецедентную свободу, но они обязаны носить ингибиторы с собой, когда выходят на улицу. Почему кто-то из них даже сейчас не может этого сделать? Кроме того, если ты Альфа, так и оставайся Альфой. Зачем притворяться Бетой? Или тебе  нравится быть нейтральным Бетой? О, кстати,  в обычных колледжах и университетах, преподавателями могут работать только Беты. Этому Альфе очень нравилось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застрелен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Альфа-бойфренд, к сожалению, встретил Омегу во время течки, они уже ... Я сейчас очень расстроена и опечалена. Мне стоит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Цяньли: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1: [Совершенно верно! Разделяй и властвуй! Пошлите такую мразь подальше! Он сделает это снова. Если обманул один раз, станет и в другой. Впоследствии все будет сведено к феромонам, а он просто невинная жертва. Очевидно, что это животное, притворяющееся белым лотосом, который вырос, питаясь только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2: [Сейчас, существуют Б, которые думают, что могут остаться с А навсегда. Если вы готовы в будущем разочароваться, попробуйте, А в конце концов все равно останется с 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3: [Но он мне так нравится ... У нас хорошие отношения. Он сказал, что ему нравится, что я рациональна и спокойна, и похвалил меня за мою интеллектуальную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4: [Бета наверху! Проснись! Восхваляетвашу интеллектуальную красоту? Значит говорит, что вы холодны и фригидны! Дело не в том, что он сбежал после того, как попался на крючок феромоноа O! А и О - это пара, созданная небом и землей. Оба, это существа, управляемые феромонами. Они ничем не отличаются от примитивных людей. Они иррациональны. Теперь о том, что за нетрадиционное мышление  бет, что с А и О тоже может быть настоящая любовь, - это все ерунда. Если вы действительно хотите выйти замуж, вам все равно придется найти правильного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5: [Наверху, все правильно, согласен со всеми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грубо просмотрел сообщения и согласился с некоторым из того, что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Кошачьем форуме каждый день появляется бесчисленное множество похожих эмоциональных сообщений. Для себя он давно резюмировал, что между Бета и Альфой существует два основных видов проблем: давление семьи 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фертильности Беты намного ниже, чем у Омеги. Семьи Альф обычно надеются, что их сын женится на Омеге, что облегчит появление потомства. Что касается феромонов ... Это действительно большая проблема. Многие Альфы преодолевают семейное давление, но в конце концов они все равно не смогут преодолеть феромоны и, в результате сходятся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