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начальник отдела Лю тот, кто вошёл во время их разговоре. После того, как он вернулся, он услышал от Сяосюэ, что Цяньли встречается с родственником объекта. Он  почувствовал себя плохо, поэтому поспешил в конференц-зал. Альфа по фамилии Ли назначил встречу ему. Он очень хорошо знал недовольство этого человека и статус дела, но встреча была назначена на час дня. Перед встречей он решил пойти пообедать, почему родственник Ли пришел раньше?！Кто догадался отправить начальника станции на встречу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Лю внезапно почувствовал, что что-то должно произойти, и в спешке бросился в конференц-зал, но он все равно опоздал на один шаг! Эти двое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Что происходит? Отпусти,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Лю поспешно шагнул вперед и схватил за руку Альфу по фамилии Ли: “Мистер Ли, пожалуйста, отпустите. Тело нашего начальника станции не выдержит удара вашего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ничего не мог сказать. Он впился взглядом в лицо Цяньли, которое ничего не выражало, а затем с горечью отдернул руку: “Я хочу на тебя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Лю улыбнулся и сказал: “О, почему вы говорите об этом? Садитесь скорее. Сегодня жаркий день. Здесь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вздохнул с облегчением, поднял руку и поправил воротник. Начальник отдела Лю воспользовался возможностью, чтобы подмигнуть ему, предлагая уйти. Цяньли безучастно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по фамилии Ли увидел Цяньли, выходящего за дверь, ему немедленно захотелось погнаться за ним. Начальник отдела Лю поспешно нажал ему на плечо: “Мистер Ли, успокойтесь, не хотите ли чашечку чая со льдом? Давай, давай, сначала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потекла из крана, Цяньли набрал холодной  и несколько раз плеснул себе на лицо, затем растер мыльный раствор в руке, покрыл лицо и усердно потер.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вымыв лицо, он опустил очки под воду и полоскал их в течение нескольких минут, прежде чем закрыть кран и промокнуть пятна от воды на очках бумажным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отправлено еще одно сообщение с жалобой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толкнул дверь, говоря это. Цяньли надевал очки  и повернулся, чтобы посмотреть на дверь: “Ты можешь постучать в дверь, прежде чем входить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 хороший друг и коллега Цяньли по имени Ван Цюань из Отдела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он был поражен мрачным взглядом Цяньли: “Напуган!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тяжело вздохнул: “Этот Альфа, похоже, съел лук перед тем, как прийти сюда, и он брызгал слюной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не смог удержаться от смеха: "Пуфф! Разве ты на самом деле не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хорошо известен своей чистоплотностью. Он не снимает белых перчаток, когда находится на задании, и он вообще не хочет вступать в физический контакт с другими. Теперь, когда его обрызгали слюной, он, должно быть, чувствует сильный дискомфорт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взглянул на него, прошел из туалетной комнаты в кабинет и сел за свой стол: “Я не хочу умирать, но я не далек от смерти ... На меня пожаловались? Мастер узнает, и меня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провоцировать семью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поднял голову и откинул голову на спинку кресла, тупо уставившись в потолок Он не был рад провоцировать их, он был готов просто заниматься делом, кто знал, что этот человек окажется таким ублюдком, и поведет себя так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и Цяньли - однокурсники. Они пришли на станцию службы наблюдения на стажировку за год до выпуска. Они встретили одного и того же учителя, которого Цяньли называл мастером, а теперь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преимущества и недостатки в том, чтобы Мастер стал его боссом. Нет необходимости говорить о преимуществах. Недостатком является то, что любые ошибки, которые он совершает, быстро дойдут до ушей Мастера, и тогда тот  немедленно позвонит и преподаст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услышал телефонный звонок и молча поднял голову, его глаза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“Хахаха!Ты... Посмотри на себя! Отвечай на телефон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топнул ногой и  улыбнулся,  Цяньли заподозрил, что он пришел сюда в это время, чтобы посмотреть, как его будут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тихо вздохнул про себя и все же ответил на звонок. И действительно, как только телефон был подключен, в наушнике раздался голос Учителя: “Цяньли! Что с тобой такое? Опять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плотно поджал уголки губ и искоса взглянул на Ван Цюаня, тот был готов рассмеяться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там делаешь?! Это уже третий раз за месяц! Еще раз, и я думаю, ты просто бросаешь свою работу и возвращаешься домой! Я напечатал доклад для твоего продвижения по службе. И что? Как я могу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позволил себе промолчать - продвижение по службе и повышение зарплаты ... На самом деле, его не очень волнуют такого рода вещи. Чем больше он поднимается, тем больше жалоб он может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я напоминал тебе, не будь жестким к объектам, не будь жестким к их родственникам, почему ты не можешь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Му с виноватым видом извинился: "Мне очень жаль,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не говори мне, что тебе жаль! Ты должен подумать о своем будущем! Я действительно не знаю, что сказать о тебе! С точки зрения управления межличностными отношениями, ты продолжаешь терпеть неудачи в течение стольких лет! Я просил тебя пойти и найти себе пару, не так ли?！ты опять пропустил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ответил с деревянным лицом: "Нет никого,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тяжело вздохнули: “Хорошо, хорошо, я позволю им расследовать сегодняшние дела! Но не волнуйся слишком сильно. Сегодня кто-то прислал благодарственное письмо, и я передам его вместе с докладом. Но ты все равно должен быть осторожен в своих действиях в будущем! Не всегда будь холоден с этими Альфами, Омегами...! Люди легко могут неправильно понять, даже если у тебя не такое плохое сердце,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уловил смысл слов собеседника и подозрительно моргнул: “Благодарственное письмо? Какое благодарственное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получил его только сегодня днем. Оно было доставлено мне. Человек поблагодарил тебч за то, что ты спас его. Он также похвалил тебя за серьезность и ответственность. Даже после работы ты не забываешь о ней ... Я верю в это. Подпись - Чжао, но для меня это похоже на псевдоним. Этот человек, возможно, не захотел раскрывать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 смог удержаться, но уголок его рта дернулся, когда он услышал... Чжао? Это вчерашний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вымпел, который был доставлен вместе. вы можете подойти позже и забрать его обратно вместе." Сказав это, Мастер снова пробормотал: "Если бы я не знал, что у тебя определенно нет друзей-Альф, я бы заподозрил, что ты его нанял. Это первый раз, когда я вижу такой вымпел...”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повесил трубку в сложном настроении. Ван Цюань, сидевший напротив, уже не мог распрямить поясницу, сдерживая смех. Но он осмелился громко рассмеяться после того, как Цяньли повесил трубку: "Хахахахаха! Что сказал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взглянул на него: “Учитель сказал, что ты знаешь, только как влюбляться весь день напролет, и тебя совершенно не волнует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не удержался от отрыжки, пришел в себя и сердито сказал: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непонимающе посмотрел на него: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 нимфоман, и он знает, что готов смотреть вслед  каждой красивой девушке  весь день напролет, а лучше преследовать очередную прекрасную незнакомку. Цяньли часто думал, что это напрасно, что он не родился Альфой. Однако это безобидное хобби не так уж и недооценивалось в глазах их мастера. В частности, по сравнению с Цяньли, который серьезно относился к своей работе и обладал холодным темпераментом, Ван Цюань часто получал уроки от босса. Этот парень достоин шуток Цяньли. На самом деле, он очень боится. Каждый раз, когда он видит лицо Мастера, похоже, что он на месте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выбрал отдел жалоб, чтобы избежать встреч с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поднял брови и положил пакет с документами, который держал в руке, на стол Цяньли: “Тогда ты хочешь, чтобы я помог тебе или нет? Я специально забрал видеозапись с камеры в конференц-зале и хотел изучить ее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взглянул на него: “Тогда почему бы тебе не показать вначале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вздохнул: "О, я действительно ничего не могу с тобой поделать. Уйди с дороги и одолжи мне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мозг этого человека не поражен очередной любовью, Цяньли все еще очень верил в него. Ракурс съемки видеозаписи был сделан сбоку, и спор Цяньли с Альфой был полностью заснят.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некоторое время смотрел на это, затем внезапно спросил: "На самом деле, если просто наблюдать за процессом, то все нормально. Я не думаю, что у тебя можно обвинить в незаконных действиях или оскорблениях, не говоря уже о том, что этот Альфа сначала злонамеренно атаковал тебя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видеонаблюдению, это верно, но, согласно заявлению Мастера, у меня вообще не должно было быть конфликта с ним.” В конце концов, они–чиновники. Если на них будут жаловаться по по три раза за месяц, это производит плохое впечатление. Хорошо, когда одной неприятностью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сказал во время просмотра видео: “Конечно, Мастер - старый чиновник. То, что он сказал, верно, просто послушай его. Я думаю, он хочет подготовить тебя в качестве преемника, и я буду полагаться на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может заменить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