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Янь долго смотрел интернет, он не мог уснуть. В груди было ощущение, будто тлеет огонь. Да и нижняя часть тела тоже бурно отреагировала, заставляя его еще больше злиться.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Сюй Янь не заботился о том, который час, хотя была средина  ночи, он встал и позвонил Ду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о Ян Кэ? Я слышал, что он сопровождал многих мужчин, чтобы выпустить альбом…»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решил поссориться со мной посреди ночи только из-за этого…» Ду Юю зевнул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«только из-за этого», — рассердился Сюй Янь, ненавидя то, что брат  не мог понять его нынешнее беспокойство, — Скажи мне, разве этот человек не очень дешевый?!»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донесся слабый  звук храпа, но через какое-то время собеседник, как будто проснулся и, наконец, заговорил: “О, я хочу сказать, эм, во-первых, в нашем кругу много таких вещей, это не то,  что ты раньше не видел. К чему такая суета?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нельзя просто верить тому, что кто-то говорит. В этом кругу ходят слухи, что крысы - это слоны, а некоторые говорят, что я сделал одну актрису беременной. Тоже   в это веришь? Ты же не первый день в индустрию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был в ярости: «Однако я только что попросил его переспать со мной за поддержку, и он действительно согласился! Как он мог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 Юй не мог сдержать смех: «Ты слишком смущен, потому что предложил это? Человек, который спрашивает первым, находиться в более не выгодном положение,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потерял дар речи: «Я просто проверял…»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искушения также не является благородным поступком».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разозлился: «Мне все равно! Я просто не понимаю, почему он такой дешевый? Разве это не просто выпустить альбом, зачем себя продавать?»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зевнул и вздохнул раздраженно: «О, то, что для тебя незначительно, может быть величайшим стремлением всей жизни для другого человека. Не измеряй все своими ценностями».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твое тело не важно? Не стоит вести себя так  небрежно, это оскорбление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рассмеялся Ду Юю, — «Не говори так, как будто ты никогда не оскорблял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 был настолько зол, что не мог ничего сказать, поэтому он мог только прошипеть:, «Но, но… это же его тело. В любом случае, я просто нахожу такое поведение неприятным..."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что-то важное, — снова зевнул Ду Юю, — в нашем кругу полно таких людей. Кроме того, неужели тело, так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важно? Ты должен сражаться насмерть, чтобы защитить свою девственность, чтобы считаться героем? Разве это не просто кровать, какое большое дело...  Твой характер зависит от того, целомудрен ты или нет? Если ты готов с кем-то спать, значит, и характер у тебя очень плохой...  Ну тогда и тебя нельзя назвать хорошим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вообще не мог слушать его болтовню: «Во всяком случае, он на самом деле начал раздеваться, когда я предложил. И это, чтобы выпустить альбом, это слишком дешево!»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«Смиренный…» Голос Ду Юю звучал, словно он говорил сквозь сон, «Я не думаю, что это так уж плохо для того, кто может потерпеть какое-то время. Что плохого в том, что он пойдет с собой на компромисс в обмен на то, что он хочет? Я думаю, что он совсем не 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все еще был раздражен и когда он собирался снова заговорить, Ду Юю уже дважды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закончил то, что должен был сказать, ты можешь медленно додумать сам, я собираюсь найти вдохновение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 Сон важнее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трубку повесили.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не понимал его отношения, он  такой спокойный и сонный, а Сюй Янь очень хочет, чтобы в будущем кто-то появился, чтобы он тоже ощутил вкус неудовлетворения и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плохо спал всю ночь, а на следующий день его лицо было темным и глаза налиты кровью, и он хотел найти ошибки в работе Ян Кэ, чтобы  исправить этого скромного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Кэ перестал с ним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Янь сразу  знал, что жаловаться Ду Юю бесполезно. Поскольку Ду Юю ложно назвать нравственным человеком. У этого человека много важных истин на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некоторые люди видели, что его слова были такими обстоятельными и глубокими, и они даже подходили к нему и просили объяснить, но потом были готовы прыгнуть с верхнего этажа, когда он им все разъяснял.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лицо Ян Кэ, Сюй Янь все еще был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Ду Юю был прав, этот человек усердно трудился для своей мечты. Он весь день был как бык, делал все, что ему говорили, не споря и не сопротивляясь, но Сюй Янь просто не мог вынести его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тоже не хотел, чтобы Ян Кэ говорил с ним. Такой человек, как он, не обязан думать о  других, найдется куча людей, которые придут, чтобы угодить ему. Нищий старик Ян Кэ — ничто, даже если он настроен против него, пока он не бросит отраву в его  стакан, не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был свободен и отправился наслаждаться долгожданным отпуском, который был не слишком коротким.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находился в чужой стране и снял нимб суперайдола, все равно нашлись мужчины и женщины, готовые скрасить его одиночество. Сюй Янь бесцеремонно развлекался и заводил легкие, ничего не значащие романы.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все было не так уж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наслаждаясь отдыхом, он время от времени отвлекался от пейзажа и думал, я не знаю, что делает этот человек.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Ян Кэ, в основном пытался заработать на жизнь, поэтому, естественно, он не мог наслаждаться звездами на палубе яхты или полететь на  острова на частном самолете.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наслаждается этим, на самом деле, гордиться тут нечем.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отдых на частном острове на самом деле не обязательно веселый. Сюй Янь  скучал по ощущению сна на коленях у Янь Кэ. Когда он просыпался, он мог видеть сонное и нежное лицо человека сверху, насколько это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неторопливого и комфортного отдыха Сюй Янь всегда был подавлен, не мог успокоиться, и  не мог ничего хорошего создать. Средиземноморское солнце раздражало, а от прохлады на яхте не осталось и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закончил свой отпуск крайне пустым и неожиданно не принес ни одного удовлетворительного творения. Мини-альбом, который компания планировала для него, провалился.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был Ду Юю, и он не боялся, что окажется без  хороших песен, чтобы поддержать свой имидж, но сам Сюй Янь не хотел, чтобы весь альбом был  чужим материалом. Его творческая сила никогда не уменьшалась. Да и сейчас, его мозг не пуст,  он просто набит множеством вещей, беспорядочных и запутанных, и он не может в этом разобраться. К тому же он чем-то встревожен.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временно взял две песни от Ду Юю, и сделал REMIX двух песен  из предыдущих альбомов. Он записал их неохотно, и  был расстроен. Сюй Янь - человек, который не любит курить. Но он выкурил половину сигары, чтобы развеять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 осторожной улыбкой открыл дверь гостиной,  и протянул Сюй Яню два листка бумаги: “Вы устали? Если состояние не очень хорошее, мы можем записать это в другой день. Другими словами, взгляните на это, что вы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пролистал страницы, законченная песня. С его критической точки зрения, ничего, но меньше 80 очков, немного тяжеловато, а мелодия немного вяжет на низах.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такое грубое и грустное чувство, и оно почему-то  очень волновало. Сюй Янь с первого раза не обратил на это особого внимания. Прочитав два-три раза, его сердце постепенно начало зудеть.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стиль Ду Юю, его двоюродный брат слишком коммерческий и всегда был чрезвычайно гладким и деликатным. Он не мог догадаться, кто 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тут же открыл рот без всякого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неплохо, не правда ли?” Агент был очень наблюдателен. "Если вы хотите использовать это, вы напишете на нем свое имя. В последнее время вы не написали ни слова, и пропорция вашего собственных творчества в альбоме чуть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ничего не сказал, только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подтасовок он тоже повидал немало. Так называемые авторы-песенники... Неправда, что каждый может и написать  в срок столько хороших произведений, а альбом выпустить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маленького персонажа, как Ян Кэ, у которого вообще нет статуса, если другие певцы согласятся использовать тексты и музыку, очень легко вычеркнуть его имя, хорошо заплатив.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мог видеть, что Сюй Янь заинтересован, поэтому он сообщил: «Хех, ему редко удается написать хорошие вещи,  это лучшее, я заплатил. Думаю остальное, вам не понравится. В противном случае, если у вас будет время, я попрошу его показать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http://bllate.org/book/12536/1116361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