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Умному человеку трудно справиться с умным делом, Нелепый процесс искусно доказывает абсурдную мечту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Зелёная, как бамбук, вуаль, покрывавшая резное окно, мягко шелестела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Шуньэр распевал арии, подготавливая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Подальше шум и гомон процветающего Цзиньлина ослабевали за высокими стенами и просторными дворами, становясь едва слышными, но отчетливыми, когда достигали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я увидел, что склонился над столом, рисуя картину — на развернутой бумаге сюаньчжи был очерчен силуэт молодого мужчины в черной холщовой одежде, с темно-красной повязкой на лбу. Но лицо оставалось пустым, казалось, я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мучительных раздумьях повеял тонкий аромат, за которым последовал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обернулся и встретился с нежным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Лан-эр, кого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Юйшу? — женщина слегка приподняла бровь. — Это новый друг Лан-эра?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стали назваными братьями! — маленький Линь Лан подняв подбородок, гордо и по-детски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нарисовать как следует! — когда женщина улыбалась, ее выразительные глаза становились чуть затуманенными, двойные веки еще больше подчеркивались благодаря движению слегка прикрытых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огорченно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как нарисовать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научит тебя, — женщина всегда говорила мягко, и нахмуренный лоб Линь Лана разгладился под ее плавными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нарисуем глаза — какие глаза у Юйшу?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мамы — большие, круглые, зрачки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следуя воспоминаниям, он старательно нарисовал. Отложив кисть и тушь, он внимательно разглядывал картину, но через мгновение маленький Линь Лан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Подумай-ка, — женщина улыбнулась и приподняла брови, пытаясь намекнуть. — Что Лан-эр забыл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Глаза, нос, рот… все нарисовал! — огорченный, Линь Лан почесал красный бархатный цветок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из его рук кисть и над правым глазом на рисунке провела легкую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найдя проблему, Линь Лан взял кисть обратно, обильно обмакнул ее в тушь и с силой провел несколько раз поверх легкой брови: — Мама, ты ошиблась — у Юйшу брови очень густые и черные!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закончил, как за окном не вовремя раздался крик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иллюзорная теплая сцена начала блекнуть, заставив Линь Лана поспешно отложить кисть, забыв о рисунке. Он лишь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Лан-эр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спеша поправила ему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Юйшу еще не хватает одной брови… Лан-эр, закончи рисунок, потом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успею! — маленький Линь Лан осторожно спрыгнул с высокого стула. — Лан-эр идет открывать ресторан хого! Лан-эр откроет… такое заведение, что даже отец облизнется!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Юйшу?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Линь Лан энергично кивнул, дергая ее за рукав. — Мама, дай Лан-эру знак — если это заведение получится, тогда…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он наконец, за мгновение до пробуждения, высоко поднял подбородок и назвал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 со смехом и потрепала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Юйшу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Торжественное открытие ресторана хого «Тронуть алые губы» было назначено на начало часа У (11:00 – 13:00). Место — прямо у ворот Усадьбы Бога Богатства, на многолюдном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высокими воротами Усадьбы Бога Богатства, под стрехой крыши, висела табличка «Тронуть алые губы», написанная Линь Ланем собственноручно и вырезанная и раскрашенная Тан Юйшу. Сейчас она была прикрыта ярко-красным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налетал ветер, беспорядочно колыхая край шелка, словно нетерпеливо пытаясь приподнять фату и увидеть красавицу. Это вызывало любопытство многих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ступенях перед воротами слева направо стояли: Полная тетушка в большом красном халате, Тан Юйшу с большим красным цветком на груди, Линь Лан с таким же большим красным цветком на груди и Худая госпожа в темно-красной шелковой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стоял прямо и ровно, словно солдат, ожидающий приказов перед 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Лан был другим, ему казалось, что в этой сцене что-то не так, но он не мог сразу понять причину, лишь беспрестанно опускал свой обычно высокомерно поднятый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кто-то из любопытных прохожих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кто с кем свадьбу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Последовавший взрыв смеха в толпе наконец заставил Линь Лана понять причину неловкости, а Тан Юйшу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преувеличенный смех, и церемониймейстер Полная тетушка шагнула вперед, кокетливо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вы, гость, шутник — если так хотите свадебных конфет, спросите-ка лучше нашего молодого господина Тана, когда он собирается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снова раздался взрыв смеха, на этот раз даже Линь Лан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спрашивали про меня и молодого господина Линя, ты-то тут при чем? — не вынося, что толстушка берет верх в словесной перепалке, церемониймейстер Худая госпожа тоже шагнула вперед. — Сегодня двадцать восьмое число десятого месяца, открывается ресторан хого нашего молодого господина Линя — «Тронуть алые губы»!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одобрительно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инициативу, Полная тетушка тоже не отставала: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один же молодой господин Линь хозяин этого заведения — ну-ка! — повернувшись к толпе на рынке у Усадьбы Бога Богатства, сказала. — Поаплодируйте и нашему молодому господину 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одобрительно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Остроглазая Худая госпожа не могла допустить, чтобы толстушка снова перехватила инициативу, и тут же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толстуха, тебя еще не взяли замуж, а ты уже знаешь, как защищать? Смотри, как-нибудь возьмет другую, тогда и плакать будешь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тетушка не могла вынести такого оскорбления, швырнула на землю пачку листовок, которые держала в руке, уперлась руками в боки и, указывая на Худую госпожу, закричала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шлюха, только про меня говоришь! Будто молодой господин Линь на тебе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сестрами завязалась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собранное внимание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 отчаянии бросился вперед, не думая разнимать драку, а, словно от этого зависела его жизнь, выхватывал из-под ног дерущихся сестер ту пачку листовок, которые писал пол-ночи.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пять дней после открытия — все блюда и напитки со скидкой 50%! Приходите поддержать! — и стал раздавать спасенные листовки любопытным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 начала церемонии перерезания ленты большой большой красный цветок на его груди был привязан к большому красному цветку на груди Тан Юйшу; так что Тан Юйшу, собиравшийся разнять драку, внезапно был увлечен Линь Ланем, который носился по огромному рынку, боясь упустить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неожиданно превратилась в хаос, дядя Ван, ответственный за перерезание ленточки, решил сначала разъединить связанных двоих. Он бегал за Тан Юйшу и Линь Ланем в толпе с ножницами: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Перерезаем ленточку — сначала перережем ленточку! — но не ожидал, что от этого и без того хаотичная толпа еще больше превратится в кипящий котел — все боялись, как бы дядя Ван ненароком кого не ткнул, и разбегались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разбегалась толпа, тем быстрее гнался Линь Лан, тем быстрее следовал Тан Юйшу, тем быстрее настигал дядя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хаосе раздалось несколько взрывов хлопушек в небе над рынком у Усадьбы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тетушка и Худая госпожа, испугавшись, прекратили драку, Линь Лан и Тан Юйшу остановились, дядя Ван опустил ножницы, толпа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группа озорных детей, которые, воспользовавшись царящим хаосом, решили поиграть с петардами, приготовленными для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фигурок, прикрывая уши, смеясь, разбежались, затем зажженные петарды взорвались перед воротами, заставив большой красный шелк, прикрывавший табличку, беспорядочно заплясать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треск петард, возвещающих удачу и процветание, в Чэньтане состоялось самое масштабное событие за всю историю…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красный шелк, подожженный петардами, яростно горел на ветру, в мгновение ока перекинулся на карниз, закоптив темно-красный дверной карниз в черную 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Услужливая улыбка, с которой он только что раздавал листовки гостям, еще не успела сойти с лица, а брови уже начали дергаться и хмуриться… множество сложных эмоций собрались на лице Линь Лана, в конечном итоге выдав неловкое чувство, словно у него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тряхнул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очнувшись от шока,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чего! — Быстрее туши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Тан Юйшу, получив приказ,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они оба тяжело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свою работу примерно в час Вэй (13:00 – 15:00), солнце уже клонилось к западу, время обеда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вокруг стола, перед каждым дядя Ван поставил по миске горячей лапши, но никто не решался взять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который надеялся на удачный первый день работы, сидел там в оцепенении, обхватив себя руками, испытывая сложные эмоции; рядом был покрытый черной сажей и красными пятнами Тан Юйшу с перемазанным лицом, молча державший спасенную табличку; Худая госпожа всхлипывала, прикрывая лицо платком; Полная тетушка придерживала порванный халат, чтобы вата не выпадала.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окинул взглядом лица всех, первым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пока горячая, не сидите без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медленно взяли палочки, кто в страхе и трепете, кто в слезах, кто с убийственным видом, кто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Линь Лана, явно ошеломленного этой неожиданной аварией, дядя Ван тихо вздохнул, затем сменил выражение на строгое: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уже большие девушки, целыми днями только и умеете, что ссориться и драться, без конца! Теперь вот хорошо, даже не различаете обстановку! Ваш отец в столице еще не вернулся, а вы точно не даете ему покоя! Когда он вернется, я обязательно расскажу ему обо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выговор от дяди Вана, Полная тетушка и Худая госпожа не смели поднять головы, лишь украдкой покосились друг на друга и молча продолжили есть лапшу,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выговора дядя Ван снова украдкой взглянул на выражение лица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вид был несколько ошеломленный, казалось, он еще не отошел от только что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дядя Ван продолжил ругать сестричек: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Мастерски устроить скандал! Вот теперь хорошо, весь Чэньтань, даже все окрестные деревни знают — в Усадьбе Бога Богатства открылся «Тронуть алые губы», и в день открытия устроили такой позор! Если уж терять лицо, то сестрам вместе, вот это сплоченность!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выговор, дядя Ван снова украдкой взглянул на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пришел в себя, втянув лапшу,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Дядя Ван, они же помогают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Лан успокоился, и дядя Ван тайно вытер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большого господина, как у Линь Лана, дядя Ван боялся, что он рассердится на сестер, поэтому сам отругал их погромче, чтобы Линь Лану тоже было неловко их третировать.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намеренно упомянуть в выговоре Полной тетушке и Худой госпоже, что «весь Чэньтань, даже все окрестные деревни знают — в Усадьбе Бога Богатства открылся «Тронуть алые губы»», тоже хотелось дать понять Линь Ланю: даже если открытие прошло не очень гладко, но по крайней мере было шумно… Пусть станет безобидной шуткой, передаваемой из уст в уста, это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речевая тактика достигла ожидаемого эффекта, дядя Ван, доев лапшу с супом, вытер рот и покинул стол, отправившись обслуживать гостей в своей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дяди Вана атмосфера за столом стала еще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лишь опустили головы, притворяясь, что едят лапшу, но время от времени украдкой поглядывали на остальных троих; Тан Юйшу уже доел лапшу, но сидел неподвижно, не смея открыто повернуть голову, однако его взгляд неотрывно скользил в сторону Линь Лана, осторожно, словно он шел по тонкому льду, а рядом лежала петарда, которая могла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Линь Лан издал странный звук из горла и склонился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Юйшу подумал, что Линь Лан подавился лапшей, и протянул руку, чтобы похлопать его по спине и помочь откашляться. Но как только рука оказалась на полпути, он увидел, что плечи Линь Лана сильно затряслись, заставив дрожать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испугался: видимо, застряло серьезно.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встав, он услышал, как учащенное дыхание Линь Лана постепенно превратилось в нечто похожее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звук заставил сестер замереть с палочками в руках, а Тан Юйшу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подавился, а сегодняшние события довели его до…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усадьбу Линь, чтобы заняться своим делом, все шло наперекосяк. Одно за другим, день за днем, могло довести до смерти от гнева даже самого великодушного и несгибаемого человека, не говоря уже о гордом и высокомерном молодом господине рядом с ним…… На мгновение Тан Юйшу охватила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становился все громче, склонившийся под столом Линь Лан внезапно резко выпрямился и, хлопая по столу, закачался взад-вперед, словно в припадке.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Юйшу, глядя на такого безумного Линь Лана, чуть не заплакал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смеялся до слез, протянул руку, чтобы схватить Тан Юйшу за руку и что-то сказать, но не мог выговорить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обернулся с несчастным видом, чтобы попросить помощи у Полной тетушки и Худой госпожи, но обнаружил, что они уже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он услышал, как Линь Лан смеется,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ночью… ха-ха-ха! Прошлой ночью я…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хочешь сказать-то?! — Тан Юйшу был и в отчаянии, и в страхе,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видел во сне маму… ха-ха-ха! Я с мамой поспорил — если нам удастся открыть это заведение, тогда… ха-ха-ха… тогда… ха-ха-ха! Тогда ты…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стало немного не по себе: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бил по столу и смеялся еще некоторое время, наконец устал, вытер слезы, выступившие в уголках глаз, протянул руку, взял Тан Юйшу за лицо, большим пальцем потрогал его высокую левую бровь, затем разжал руку и показал Тан Юйшу — на кончиках пальцев серая 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отступил на шаг назад, быстро дотронулся до правой брови, которая все еще была на месте; затем он дотронулся до левой брови, стряхнув с нее горсть пахучего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наконец перевел дух в истерическом смехе и произнес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 Тогда у тебя… не будет хватать одной брови!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http://bllate.org/book/12583/1220583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