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верховный жрец слегка замялся. — У достопочтенного владыки уровень культивации сейчас несколько низковат, из-за чего основа тела не слишком крепка. Пока срок ещё мал, серьёзных последствий не будет, но если время пройдёт и месяцы увеличатся, боюсь, нагрузка на организм станет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не для того, чтобы слушать этот вздор. Скажи конкретно: как ему следует беречь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старому слуге обратиться к медицинским трактатам и всё тщательно изучить. Пока же достопочтенному владыке следует особенно бережно взращивать своё тело и укреплять основу. Иначе в будущем пострадает не только он сам, но и дитя в его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слушал, словно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эти слова, он по-настоящему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носит в себе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связанное с ним общей судьбой: одна честь на двоих, одна боль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верховный жрец удалился, в зале вновь воцарилась тишина. Цзянь Чжэнь машинально коснулся живота и, чуть оцепенев,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пришёл в себя. Он не был из тех, кто говорит одно, а думает другое, поэтому кивнул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верховного жреца были слишком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совсем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Мозун Дажэн, вопреки обыкновению, не стал насмехаться над его робостью. Демонический Бог сидел напротив, его высокая фигура была неподвижна и надёжна, словно гора. С совершенно спокойным видом он сказал, будто речь шла о пустяке: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кивнул. В его тёмных глазах отражался силуэт Мозун Дажэна. Он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ещё не могу быть уверен, чей это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мой, — в голосе Мозун Дажэна звучали вызывающая самоуверенность и властность. — А значит, и твой ребёнок — тоже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вроде бы нелогично, а вроде бы и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травинка, сидевшая на ложe, слегка надулась. Мягким, но упрямым голосом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твой. Я сам по себе. И вообще, почему обязательно говорить, что я твой? Почему ты не можешь быть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трёх мирах, пожалуй, не нашлось бы никого, кто осмелился бы сказать демоническому Богу нечто подобное — да и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кто и подумал, его могила уже давно заросла бы высокой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посмотрел на него, и уголки его губ медленно изогнулись в улыбке. Его алые глаза в отблесках закатного света были ослепительно прекрасны. Он протянул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кивнул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теперь ложись и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злодей. Опять дразнит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верховного жреца ночь постепенно опустилась на дворец. Проспав три дня и три ночи, Цзянь Чжэнь мучительно проголодался. Будучи духом растений, он больше всего на свете любил пить нефритовую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из хранилища заранее заготовленный сок нефритовой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маленькую нефритовую чашу налили росу, Цзянь Чжэнь взял её и сделал несколько глотков — но тут же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Нефритовую росу собирали из дождевой воды на самых высоких вершинах. Иногда она бывала сладкой, иногда — горькой,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обернулся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Мёд вскоре принесли. Цзянь Чжэнь сам добавил его в чашу, попробовал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сделал ещё несколько глотков и снова отставил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Горько? —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сидел напротив. Обычно не отличавшийся терпением демонический Бог и сейчас не выказал раздражения,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личико Цзянь Чжэня было исполнено серьёзности. Тёплым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уже давно обрёл божественное тело и почти не нуждался ни в земной пище, ни в росе, и уж тем более не задумывался о температуре воды. Его взгляд остановился на Цзянь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Цзянь Чжэнь почувствовал себя немного неловко, но всё же упрямо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 тёплой воды. Это твой малыш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сам не ожидал, что так просто выскажет свои мысли вслух. Теперь ему оставалось лишь торопливо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 есть… я имел в виду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 стал ничего ни подтверждать, ни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сам не понимал, какая именно фраза или какое слово пришлись по душе этому переменчивому, как погода, владыке-демону. Он лишь увидел, как Мозун Дажэн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перекочевала в руки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его душевное пламя ни разу не использовалось для того, чтобы кому-то подогревать воду, но сейчас оно вспыхнуло мягким светом, и над чашей поднялся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поставил чашу обратно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взял её и с удивлением обнаружил, что температура — как раз такая, как надо. Его глаза изогнулись в радостной улыбке: обхватив чашу обеими руками, он залпом выпил всё до дна. Живот наполнился, и настроение тут же стало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стояла густая,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допил, Мозун Дажэн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ты отдохнёшь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огляделся. Весь зал был выложен холодным тёмным камнем, под потолком горели высокие красные свечи, снаружи на ветру покачивались бронзовые колокольчики, звеня холодно и пусто. Внутри — письменный стол и стеллаж Мозун Дажэна, а чуть дальше — лежанка, на которой он обычно отдыхал. И…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 обладал божественным телом и вовсе не нуждался во сне, а тем более —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потёр поясницу и, глядя на него большими тёмными глазами,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лежанка слишком жёсткая, у меня от неё спина болит. Я хочу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осмеливался выдвигать требования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— жаловаться на то, что лежанка в дворце Ваньцзешань слишком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демоническом дворце нет кроватей, —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Чжэня мелькнула тень разочарования, но он не стал капризничать. Лишь чуть поник и тихо, с обидой,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будет сходить в город и купить всё необходимое, — добавил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выберу!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цветочном горшке, и его самой большой мечтой была собственная — мягкая и ароматная — кровать. Но после обретения человеческого облика он всё время был в дороге или проходил испытания, и такой возможности так и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ночью я посплю на лежанке, — сказал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едва договорив,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травинка, у которой ныла поясница, всё ещё тёрла её рукой, снаружи одна за другой вошли служанки. На глазах у слегка растерянного Цзянь Чжэня они внесли несколько комплектов постелей. Кровать не заменили, но мягкие, пушистые одеяла сделали холодную лежанку куда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Расстелив постель, служанки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достопочтенного владыки будут ещё пожелания, пожалуйста,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мягкую постель, Цзянь Чжэнь поспешно и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больше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кивнули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спальных покоях демонического Бога Мозун Дажэна лежанка была застелена мягкими, ароматными одеялами. Цзянь Чжэнь расплылся в улыбке, с разбега плюхнулся на неё — места было предостаточно, и даже для двоих хватило бы. Он покатался по лежанке, наслаждаясь комфортом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немного, он почувствовал, как накатывает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уже собиралась заснуть, но в голове вдруг вновь всплыли образы: пылающее море огня из снов и пронзительные, полные отчаяния крики. Эти тени, неотступно следовавшие за ним, не давали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но сон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гулял по залу, издавая пустые, гулкие звуки, отчего становилось ещё более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совсем извёлся, за дверями послышались шаги. В зал вошёл Мозун Дажэн, мельком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ещё спина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высунулся из-под одеяла. Увидев его, он заметно оживился — в этом огромном, пустом зале спать одному было действительно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честно и послушно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одеял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— Цзянь Чжэнь смутился и чуть рассердился. — Я не из-за этого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 —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сам не знал, как объяснить свои кошмары. Он сел, скрестив ноги,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одному. Ты можешь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в трёх мирах, чего боятся больше всего, кровожадный и воинственный демонический Бог наверняка оказался бы в числе первых. И вот впервые в жизни его просили остаться… потому что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делал? —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почесал затылок, не зная, что ответить, и вдруг его осенило. С надеждой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рассказать мне какую-нибудь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история, он точно перестанет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Чжэня расцвела улыбка,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Мозун Дажэна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уже собирался сказать, что хотел бы услышать что-нибудь интересное о трёх мирах, как увидел: владыка демонов устроился на соседней мягкой лежанке и,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послушать, как миллион лет назад я содрал шкуру и вытащил сухожилия из ядовитого дракона Западных земель… или историю о морском чудовище Восточного моря, которое перегородило мне путь, а я свернул ему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