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принимать душ, Хелянь Цин вышел и снова увидел Хан Яна, который сидел на своем прежнем месте, в своей прежней позе и что–то писал. Зажим, который удерживал его волосы, был уже снят, и намека на ребячливость, который исходил от него раньше, больше не было. Он снова превратился в осторожного парня, каким был, когда они впервые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обеденном столе, все еще дымясь, стоял его ужин. Там был обжаренный рис с яйцом и зеленью, а также блюдце огурцов, смешанных с соевой пастой. Рядом стояла миска горячего куриного супа и жареный рис с горохом и морковью. Судя только по цвету, все это выглядело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простые блюда, расставленные на обеденном столе, казались необыкновенно теплыми и ароматными, позволяя первоначально холодному выражению лица мужчины смягчиться.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глотков супа неприятное ощущение в желудке успокоилось. Затем Хелянь Цин попробовал жареный рис, вкус был необычайно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как и говорилось в сведениях, собранных о Хан Яне, он действительно был очень хорошим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воспользовался ложкой, чтобы зачерпнуть еще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Хан Ян, все еще сосредоточенный на своей работе,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было ингредиентов, так что тебе придется обойтись этим небольшим количеством прямо сейчас. Однако суп был приготовлен сегодня днем, – сказав это, он остановился, затем поднял голову и посмотрел на Хелянь Цина, – прости, я... забыл, что ты сегодня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была произнесена последняя фраза, разглаженные брови Хелянь Цина снова нахмурились. Он поднес ложку с рисом ко рту, неторопливо прожевал, потом проглотил, а затем несколько насмешливо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помнишь этого,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лишился дара речи, но на этот раз ему ничего не оставалось, как молча опустить голову. Он не знал, что сказать, в конце концов, эти двое все еще были незнакомы друг с другом. Даже если бы он мог что-то сказать, то не знал бы, как и что. Все, что он знал о Хелянь Цине, было лишь краткое введение, которое он нашел в финансовом журнале, и впечатление, которое он получил, когда подписал контракт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снова опустил голову и молчит, Хелянь Цин почувствовал раздражение. Восхитительный обжаренный с яйцом рис, только что приготовленный, вдруг стал безвкусным. Он посмотрел на Хан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забыл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мужчины, обращенные к Хан Яну, заставили его сердце перевернуться, уголки его рта слегка опустились, и губы сжались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 он был женой Хелянь Цина по контракту.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качестве оплаты долга Хан Ян полагал, что он был продан Хелянь Цину, чтобы отплатить в качестве рабочей силы и тому подобное, но в конце концов содержание контракта поразило его. Это был не рабочий, а супружеский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однополые браки были разрешены законом еще два года назад, и если обе стороны были готовы, они могли использовать медицинские методы для извлечения спермы, чтобы иметь собственных детей, Хан Ян вырос в маленькой деревне. Там, для таких вопросов, как брак, понимание было вполне традиционным. Речь всегда шла о балансе между Инь и Ян, и он никогда не думал об однополых отношениях таким образом. Фактически, собственно говоря, нельзя сказать что Хан Ян гомосексуален или гетеросексуален, он просто никогда никого не любил. Будь то мужчина или женщина, в его жизни чувства такой привязанности к другому человеку совершенно отсутствовали.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двадцать лет он только учился и зарабатывал деньги. Хотя он думал, что позже женится на милой, умной и доброй девушке, но и это было не более чем недолговечной идеей. Больше всего на свете ему хотелось, чтобы этот старик, который много лет заботился о нем, был рядом с ним, давая этому дедушке Солнцу спокойное место, где он мог бы прожить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Хелянь Цин напомнил ему, чтобы он не забывал свою личность, но какой смысл помнить? Конечно, не мог же он хотеть, чтобы Хан Ян был таким же, как жена, которая каждый день ждет дома возвращения мужа. Просто думать о чем-то подобном было для него достаточно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руки Хан Яна лежали на клавиатуре, и он не произнес ни слова. Даже глядя на информацию на экране перед собой, он ничего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вернулся, и он был немного озадачен их совместной жизнью дальше и тем, как ему использовать свое мужское тело, чтобы жить как жена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несомненно, был выдающейся личностью. Красивая внешность, богатое семейное происхождение, в дополнение к успешной карьере. Просто, какой бы выдающейся ни была другая сторона, Хан Ян никогда не думал о том, чтобы найти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заблудился в космосе? – Хелянь Цин заметил, что Хан Ян выглядит рассеянно,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голос мужчины прервал ход его мыслей. Затем он поднял голову и увидел, что тот уже все съел. Только взгляд на этого человека заставил его слова застрять в горле, когда он попытался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есть что сказать, просто скажи. Почему ты заикаешься, ты что,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 нескольких коротких беседах Хан Ян решительно обнаружил, что характер Хелянь Цина действительно был очень плохим. Поскольку этот человек сам так сказал, у него больше не было причин колебаться. Подумав об этом, он сказал, – итак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Хелянь Цина похолодело,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кого ты так называешь?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Хелянь.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называй меня по имени, или ты предпочитаешь называть меня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Хелянь Цин, – что касается этого Хелянь Цина, то Хан Ян хотел обхватить свой лоб ладонями. Он поколебался, потом заговорил, – я все обдумал. Две недели назад мы не были знакомы друг с другом, на самом деле сейчас мы все еще не знаем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Хелянь Цин поднялся со стула, подошел к нему и встал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мы не знаем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друг друга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мы совсем не знаем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твоего имени, я действительно ничего о тебе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Хелянь Цин поднял брови, – значит, ты хочешь узнать обо мне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имел в виду, что мы не знакомы друг с другом, и то, как мы общаемся не самый подходящий для нас способ узнать друг друга, – сказал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есть разные слова, которые выражают разную степень «знать». Хан Ян меняет свое «знание» с более легкого (知道: zhī dào), затем (认识: rèn shi) на более глубокое значение (了解: lIǎo jiě), но даже они могут иметь незначительное значение, если их неправильно истолковать, как делает Хелянь Цин, так что Хан Ян буквально говорит: «熟悉: shù xī:« знаком с », что имеет самое близкое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Знакомство друг с другом?– Хелянь Цин усмехнулся, – я уже читал твою анкету, и если хочешь, я могу дать тебе копию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я имел в виду, – Хан Ян пытался объяснить, – я говорю, что у нас нет основы для отношений. Прямо сейчас такие отношения, ты... тебе не кажется, что это слишком опрометчиво? Я думаю, мы должны поговорить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Хан Ян все еще был недоволен отношениями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Хелянь Цин молча наблюдал за ним в течение нескольких секунд, улыбка – но не улыбка – появилась на его губах,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о том, откуда взялись долги твоих родителей? Или о том, как ты подписал этот контракт? Когда ты подписывал его тогда, ты был неожиданно очень счастлив, почему теперь ты робеешь?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резанули, как нож, рассекая спокойное поведение Хан Яна, открывая печаль, которую он подавил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тот день он изображал полное безразличие к тому, что его собственные родители использовали его в качестве "выкупа" в этой сделке. Он все еще не мог спрятать в глубине своего сердца ложь о том, что это его не беспокоит, что это не так уж и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обманывай себя, думая, что это может измениться, у тебя нет силы изменить это. Кроме того, завтра утром ты поедешь со мной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 начал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уведомляю тебя, а не спрашиваю твоего мнения, – Хелянь Цин прервал его и тихо добавил, бросив на него быстрый мрачный взгляд, – кроме того, уродливая невестка, тем не менее, должна встретиться со своими родителями со стороны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:公公的的 (уродливая жена должна будет встретиться/ должна встретиться со своими родственниками) - это идиома, означающая: вещи не могут быть скрыты и всегда будут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двадцать лет своей жизни Хан Ян внезапно осознал, что он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Если да, скажи что-нибудь, – спросил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Хелянь Цин вернулся в свою комнату. Эти последние две недели работы действительно немного утомили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остался только один человек. Хан Ян рассеянно постукивал по клавиатуре, а когда очнулся от оцепенения, то обнаружил на экране огромную строку бессмысленного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 вздохнув, он удалил строки, прежде чем сохранить файл и выключить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компьютер в сторону, Хан Ян надел тапочки, затем отнес посуду использованную Хелянь Цином на кухню и вымыл ее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избежать этого, поскольку все было так, как было, он мог сделать только один шаг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мыть посуду, Хан Ян вернулся в спальню и обнаружил, что Хелянь Цин уже крепко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тонкое стеганое одеяло прикрывало его до пояса, и крепкая спина мужчины была полностью обнажена. Хан Ян не думал, что такому сильному, стоическому человеку действительно понравится лежать на животе во время сна. Это действие заставило лицо, лежащее на подушке, не выглядеть таким же холодным,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начале осени было довольно холодно, поэтому Хан Ян подошел к кровати, взял одеяло и натянул его на спину мужчины. После этого он собирался пойти спать в комнату для гостей, но неожиданно, как только он начал уходить, его схватили за руку, развернув его, и он увидел, что только что спящий человек теперь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собрался? – спросил Хелянь Цин, все еще держа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спать в комнату для гостей, – ответил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глаза Хелянь Цина снова, казалось, дразнили его. Глядя на него, мужчина сказал: "Мы все еще не женаты, поэтому ты собираешься спать в разных комнатах? Но рано или поздно ты станешь моим, так что нет необходимости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 что сказал Хелянь Цин, не было ошибкой, рано или поздно, в этом не будет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Хан Ян был полон мужества верить, что сможет избежать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данный момент, учитывая сложившуюся ситуацию, это было маловероятно, так как сильная хватка Хелянь Цина на его руке имела неоспоримый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Яну потребовалось больше дюжины секунд, чтобы убедить себя относиться к Хелянь Цину как к однокласснику в общежитии, с той лишь разницей, что одноклассники будут спать вместе на одной кровати ночью. Такой образ мыслей позволил ему кивнуть и сказать, что он все понял. Услышав его, Хелянь Цин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повернулся, подошел к другой стороне кровати и сразу же лег. Кровать была огромной, даже с ними двоими на ней, расстояние между ними было достаточно большим, чтобы вместить еще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Полуоткрыв глаза, Хелянь Цин посмотрел на Хань Яна, который лежал на краю кровати. Неудовлетворенный, он потянулся, чтобы притянуть Хан Яна к себе, обнимая его: "Почему ты спишь так далеко? Если я захочу это сделать, тебе будет бесполезно спать даже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просто не мог себе представить,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"А теперь успокойся, сегодня я тебя не трону, так что спи, я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были прижаты друг к другу довольно близко, голос другого мужчины звучал практически в его ухе. Выдыхаемый горячий воздух заставил Хан Яна чувствовать себя немного неуютно, его уши были немного горячими, а на Хелянь Цине не было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действительно очень устал, казалось, сказав эти слова, он снова крепко заснул. Его рука была крепко зафиксирована на талии Хан Яна, в то время как его обнаженная грудь прижалась к руке Хан Яна. От жара его тела у Хан Яна возникло ощущение, будто его собственная рука поджаривается, но он не осмеливался пошевелиться, оставаясь неподвижным, и только тупо смотрел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 Хан Ян спал с дедушкой в детстве, он никогда не был так близок с другим человеком. Несмотря на то, что он ладил со своими одноклассниками, его отношения с ними не доходили до того, чтобы делить постель друг с другом. Теперь он не мог выразить словами то чувство, которое было у него в сердце, хотя он и не испытывал к этому ненависти, но это тоже ему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странность заставляла  Хан Яна глубоко внутри чувствовать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овца, две овцы, три овцы, четыре овцы, пять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мог спать просто прекрасно, но с другим человеком рядом с ним он не мог заснуть так же легко. В конечном счете, он мог использовать только обычный метод гипноза, считая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сосчитав до тысячи, Хан Ян не выказал никаких признаков сонливости. Ровное дыхание того, кто находился рядом с ним, подсказало ему, что Хелянь Цин действительно спит. Слегка повернув голову, он посмотрел на красивое лицо, лежащее на подушке рядом с ним, и действительно подумал о том, чтобы лечь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Хелянь Цин, два Хелянь Цина, три Хелянь Цина, четыре Хелянь Цина, пять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считая, Хан Ян, наконец, после бесчисленных овец, которые превратились в Хелянь Цина,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http://bllate.org/book/12643/1121339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