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позвонил и сообщил мне, что он проводит лучшее время в своей жизни, и прислал несколько фотографий четырех путешественников, стоящих на снегу. На них он стоит в авангарде группы, и его пальцы подняты вверх в знак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всю жизнь прожил на острове Цинмэй; ему всегда было интересно узнать о севере и его холодном климате, и он всегда с нетерпением ждал возможности побывать там. На самом деле, я бы сказал, что его любопытство по поводу холодной погоды действительно вышло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бабушка прислала мне сообщение о том, что дедушка пытается есть снег каждый раз, когда выходит на улицу – он даже сворачивал его в шар и ел как мороженое. Ее сообщения было достаточно, чтобы у меня заболели зубы, я действительно не представлял, как дедушка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позвонил ему, чтобы напомнить о гигиене, потому что боялся, что у него будет диарея или что-то в этом роде, но в итоге он сделал вид, что не услышал меня, и повесил трубку, а еще он разозлился на бабушку за то, что она на него  настучала.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сталкивался с таким ребенком – даже Янь Ваньцю по сравнению с ним была более взрослой и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Янь Ваньцю отдыхала дома, и я проводил с ней время. На обед мы ели простую еду, а когда я предложил сходить в супермаркет, она сразу же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купили несколько закусок, и пока мы бродили по продуктовым рядам, я спросил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любит есть А-Шань?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Ваньцю сидела в тележке и размышляла.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ничего такого, что бы ему очень нравилось, и ничего такого, что он ненавидит.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улыбнулась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люблю карри тонкацу. Ты собираешься его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планировала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Свиные котлеты – звучит не слишком сложно…. Хорошо, давай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толкнул тележку к мясному отделу и выбирал кусок свинины по рекомендации продавщицы.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купили еще несколько ингредиентов, а затем вдвоем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- опасное место, поэтому я заставил Янь Ваньцю играть в свои игры снаружи, закрыв дверь и начал изучать рецепт. Хорошо, что Янь Ваньцю любит свиные котлеты, а не что-то вроде белковой рыбы-мандаринки, иначе никакие молитвы в последнюю минуту не помогли бы мне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Карри готовилась в одной кастрюле, свинина жарилась в другой. Пока все было хорошо, по крайней мере, ничего страшного не произошло. Но тут я столкнулся с препятствием. Как и большинство людей, готовящих впервые, я испугался, что горячее масло забрызгает меня. Когда я клал свинину в горячее масло, я отпустил руку слишком быстро, отдернув назад, так что свинина бесцеремонно плюхнулась на сковороду и разбрызгала капли масла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большая часть масла просто попала обратно в кастрюлю, за исключением одной непослушной, которая решила упасть на тыльную сторону моей руки, вызывая резкую боль на коже. Однако прежде чем я успел добежать до раковины, чтобы обдать ее холодной водой, раздался звонок в дверь. Все что я успел сделать, это торопливо закрыть плиту и подбежать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там? Посылка? – спросила Янь Ваньцю, которая была слишком занята игрой, чтобы посмотреть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дверь и увидел стоявшую там растерянную незнакомую мне женщину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она открыла рот, я понял, что она родственница Янь Ваньцю. Мне даже пришло в голову, что именно так будет выглядеть девочка, когда ей исполнится за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кажется, испугалась, увидев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резиденция Янь Куншаня? – запоздало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Ваньцю начала кричать, прежде чем я успел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Бабушка! Бабушка, это ты? Ты пришла навестить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торопливо встала и побежала к женщине, прыгая в ее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Айя, моя маленькая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прижала Янь Ваньцю к груди и с любовью погладила ее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скучала по тебе, я так давно тебя не видела! Ты скучала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так по тебе скучала!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Индекс настроения у обоих был самый высокий, какой только может быть, - 80. Вообще, я считаю, что значения настроения выше 80 - это обычное счастье; выше 85 - это счастье, которое испытываешь, когда неожиданно получаешь выходной; выше 90 - счастье от выигрыша миллиона долларов в лотерею; что касается выше 95, то я такого пока не видел, но представляю, что это должно быть невообразимое для меня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бабушка Янь Ваньцю, должно означать, что она тетя Янь Куншаня. Я впервые встретился с одной из старейшин Янь Куншаня, и эта встреча оказалась настолько неожиданной, что я немного растерялся, тупо стоя рядом и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а я-то думала, почему в его доме появился еще один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подвела Янь Ваньцю к дивану и тепло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тетя А-Шаня, можете звать меня тетя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я вежливо поприветствовал ее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похоже, я ей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 наряд, – заметила она, беря в руки фартук на моей талии, - вы готовите?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 вспомнил, что у меня на сковороде все еще лежала свиная котлета.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Тетя, вы можете посидеть здесь с Цюцю, а я пока займусь кое-чем...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поспешил обратно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я не забыл выключить плиту перед тем, как открыть дверь; свинина все еще была в масле, но не сгорела. Я снова включил огонь, вынул свинину из сковороды, затем повторил процесс со следующими несколькими кусками свинины. После того как все было готово, я проверил время – книжный магазин должен был скоро закрыться. Я позвонил Янь Куншаню.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тепло спросил он с намеком на улыбку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выглянул из кухни и посмотрел на тетю Сюй и Янь Ваньцю, которые, похоже, были увлечены беседой. Янь Ваньцю выглядела так, будто знакомит свою бабушку с игровой приставкой.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сегодня приготовил карри из свинины, так что тебе не нужно покупать еду. И еще, твоя тетя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конца меня встретила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легкость исчезла из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я высунул голову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Тетя, вы ужинали?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нет, но тебе не нужно ничего для меня готовить, – ответила она. – Мне нужно всего несколько кусочков, я пытаюсь сесть на диету.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карри из свинины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посмеялась и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я закончил подавать рис, резать свиные котлеты и поливать все карри, вернулся Янь Куншань.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теплого энтузиазма Янь Ваньцю в присутствии женщины, Янь Куншань вел себя максимально вежливо. Во время ужина он говорил мало, в основном вопросы задавала тетушка Сюй, а он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А-Шань, тебе уже почти 30, а ты все еще не собираешься остепениться?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Янь Куншаня сдвинулись, он контролировал свое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отвечал тебе миллион раз, я думаю, что быть одному – это просто прекрасно, – сказал он контролируемым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Ваньцю сидела и спокойно ела, как будто видела этот разговор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я и являлся условным парнем Янь Куншаня, мне казалось, что я не должен совать свою голову в эти дела, поэтому я вернулся к еде, ел тихо и делал свое присутствие как можно более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твои родители и Синьюй могут спокойно отдыхать на другой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не заставят меня делать то, чего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Сюй начала, но тут же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бери в голову. Я здесь не для того, чтобы говорить о тебе сегодня, в любом случае, ты можешь делать то, что хочешь. Тебе не нужно, чтобы я вмешивалась. Я здесь сегодня, чтобы обсудить с тобой дела Цюцю.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Янь Ваньцю, я не мог не бросить косой взгляд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Дин Байчжоу пробудет в стране еще два месяца, он скоро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она и вправду идет напролом. Мое сердце наполнилось трепетом, я бросил взгляд на Янь Куншаня, но, кроме мрачного выражения лица, он не проявлял никаких признаков того, что скоро взорвется от гнева. Я издал внутренний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останавливая тетушку Сюй на середине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поговорим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 за другом вышли во двор на улицу. Из-за такого расстояния и стены между нами, мы не могли слышать их разговор. В этот момент Янь Ваньцю спрыгнула со стула и подлетела к двери, прикладывая к ней ухо. Мне уже было поздно ее останавливать, поэтому все, что я мог сделать, это подскочить к двери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следует подслушивать, – сказал я, присаживаясь рядом с ней на корточки и пытаясь подавить собственное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А-Шань не хочет, чтобы ты слышала, так что, может, поиграем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Ш-ш-ш! – прошептала она, приложив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слышу их, бабушка хочет, чтобы А-Шань позволил этому парню Дингу встретиться со мной, потому что, в конце концов, я его дочь...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Сюй слишком щедра. Зачем давать ему такую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пытался сопротивляться, но потом сдался и, как Янь Ваньцю, прислонил ухо к двери. Мы вдвоем составили подслушивающий дуэт.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возьмет с собой Цюцю, его жена никогда на это не согласится...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что? Я должен позволить ему видеться с ней только потому, что он этого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как долго ты сможешь его останавливать? Сколько лет ты сможешь держать его подальше от нее? Когда Цюцю вырастет, он найдет ее. А что если Цюцю тоже захочет встретиться со своим биологическим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на мгновение замолчал, а потом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передумаю.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Сюй, явно удрученная его упрямством,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важно, забудьте об этом. Считай, что я просто вмешалась в твои дела, и впредь я не буду делать этого. Делай со своей жизнью все,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момент дверь подо мной зашевелилась и открылась. Я посмотрел вниз и увидел, что это Янь Ваньцю. Она открыла дверь, но не вошла, а стояла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двое, прекратите ссориться, – обратилась она к ним обоим. – Я просто пойду встречусь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Сюй, которая уже собиралась уходить, недоверчиво обернулась. Янь Куншань выглядел таким же ошарашенным.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 другие дети, но Янь Ваньцю – ребенок со своими собственными идеями, и часто ее мышление поражало и ставило в тупик окружающих ее взрослых. То, как она стояла перед двумя старшими и так непринужденно говорила о встрече с отцом, которого она никогда не видела, одновременно удивляло и... честно говоря, не так уж было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Янь Куншань мог проигнорировать просьбы тети, то он не мог проигнорировать просьбу Янь Ванцю. Я увидел его нежелание – но даже несмотря на то, что он настолько не хотел, что практически был готов кашлять кровью, он в конце концов кивнул, соглашаясь позволить Янь Ваньцю встретиться с Дин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о встрече на следующий день, и тетушка Сюй решила провести ночь в спальне Янь Ваньцю.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вечером, когда все события дня улеглись и наступила тишина вечера, Янь Куншань все еще не спал и не выходил. Он сказал, что вышел покурить, но прошло уже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пошел искать его во дворе. Он сидел на длинной скамейке, на столе перед ним было две пустые банки из-под пива. Пепельница была заполнена почти до краев. Я тихонько устроился рядом с ним, ничего не говоря, просто разделяя с ним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Свинина с карри сегодня была восхитительна.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пальцами о стол, с полувыкуренной сигаретой между пальцами, он вдруг решил сделать мне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сделали меня счастливым; благодаря им ожоги, которые я получил от масла, стоили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несколько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совсем понимал, что делаю, в следующий раз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улыбка украсила его лицо, затем он посмотрел вниз, на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ее, хмуро осматривая волдыри.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отдернуть руку, но он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случайно обжегся, – тихо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единственный раз, когда я решил приготовить еду и обжегся, я действительно чувствовал себя бесполезным. Неужели это будет еще одним снятием баллов? – неожиданно для себя с тревогой спрашиваю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 тебя не так давно, но каждый раз, когда я тебя вижу, тебе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поглаживал мои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 мне, почему ты все время получаешь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минуту слова не приходили ко мне. Что я должен сказать? Потому что Вселенная ненавидит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так будет продолжаться, мне придется поднять уровень твоей защиты до уровня Цюцю.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мягко коснулись тыльной стороны моей руки, не касаясь волдыря, а скорее кожи вокруг него. Прикосновение было нежное и обжигающее, но почему-то мне показалось, что он чувствует, как будто перышко специально щекочет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Уровень Цюцю...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меня. Его теплое дыхание, сопровождаемое легким прикосновением кончика языка к моей коже, заставило меня одновременно отдернуть руку и держать ее в его захвате.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разрешается трогать ничего опасного или острого без присмотра. Если ты хочешь что-то с ними сделать, тебе нужно мое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делать? Я вдруг чувствовал себя слегка тронутым - почему-то это его предложение звучало так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ничего не ответил, он принял мое молчание за страх и выпрямился, затушив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шучу, – посмеялся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Проходи, а я пойду посмотрю, есть ли у нас мазь от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так он пошутил...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зашли внутрь, рука об руку. Сначала в моей голове промелькнула нотка разочарования, а потом моя собственная реакция заставила меня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Мянь, ты не можешь взять себя в руки? Не веди себя так хлестко! Твой мозг уже поврежден, дальше будет только хуже, если ты будешь продолжать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http://bllate.org/book/12676/1122985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