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наверняка спросит: NPC в игре можно пересчитать по пальцам, а игроков — сотни миллионов. Как же всем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ключи могут выпасть не только от NPC. Иногда их можно получить, убив обычного моба — абсолютно случайно, без всякой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каждый игрок мог легко получить таинственный сундук или ключ, разве сохранилась бы их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сложности добычи на рынке полно продавцов сундуков, но почти нет тех, кто предлагает ключи. Ключи куда ценнее самих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сундуки, и ключи делятся по уровню редкости — от 1 до 6 звёзд. Шестизвёздные — исключительная редкость, а вот 1-3 звезды встречаются часто, их даже на торговой площадке никто не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сундуков Мин Чэна один был трёхзвёздным, другой — четырёхзвёздным, а третий — пятизвёздным.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Трёхзвёздный он получил за выполнение скрытого квеста в заснеженных горах. Четырёхзвёздный ему подарил лодочник во время рыбалки — сказал, что лицо Мин Чэна показалось ему добрым, прямо как у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пятизвёздный достался ему вообще забавным образом: когда он собирал в лесу дикие ягоды, мимо пронеслась белка — и оставила ему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старушки был четырёхзвёздным, так что подходил только к соответствующему сундуку. Остальные пришлось отложить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ферму, Мин Чэн с радостью открыл четырёхзвёздный сундук. Внутри оказались несколько редких семян, уникальное ожерелье, золотые монеты, билеты на гача-розыгрыш и летний костюм эксклюзивного дизайна — такой можно получить только из сундука, в магазине он не продаётся и не подлежит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хорош, но Мин Чэн никак не ожидал найти в сундуке ещё одно редкое ожерелье. Оно немного отличалось от подарка старушки: то было с сапфиром, а это — с бриллиантами. Оба — изысканной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собрав полный набор из трёх ожерелий, их можно было носить как украшения. Девушка могла бы чередовать их, а вот Мин Чэну пришлось просто убрать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вышел из игры — пора было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достал из морозилки куриные крылышки для разморозки, промыл китайскую капусту и ростки фасоли, нарезал лук и имбирь. Как раз подоспела доставка продуктов: он заказал постную свинину, яйца и молоко — запасы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мясо полосками, он замариновал его с приправами и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подготовкой, он немного походил по гостиной, затем вернулся на кухню и принялся мариновать размороженные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ингредиенты, Мин Чэна вдруг осенило: а почему бы не попробовать самому приготовить ужин, не дожидаясь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коммуникатор, запросил у ИИ рецепты и, просмотрев их, решил, что всё не так сложно. Исходя из опыта помощи отцу на кухне, главное — не устроить пожар, а довести блюдо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вкусно получится или нет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Мин Чэн приступил к своему первому кулинарному подвигу.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Лянь Сань Суй встретил вернувшегося с работы старшего брата и с тоской сказал: — Завтра уезжаю… Эх, если бы можно было забрать капсулу в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расстегнул галстук, повесил пиджак на вешалку и сухо ответил: 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носим разные фамилии, но в нас течёт одна кровь! — пафосно воскликнул Сань Суй. — Уговори маму: если я буду хорошо учиться, можно будет снять квартиру во втором семестре и перевезти капсулу? Обещаю,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тон звучали убедительно, но фальшивая мина на лице выдавала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расстегнул воротник рубашки, сел на диван и налил себе воды. Сань Суй устроился напротив, увидел, что брат собирается пить, и тут же перехватил кувшин: — Зачем тебе утруждаться? Я налью! — Забрав чашку, он услужливо наполнил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Ланьтин откинулся на спинку дивана, принял воду и под одобряющим взглядом брата произнёс с улыбкой: 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Суй в отчаянии повалился на диван: — Значит, моя капсула будет пылиться без дела, а аккаунт — заморожен на целый семестр…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Ланьтин неторопливо отпил и заметил: — Почему без дела? В одной капсуле можно зарегистрировать три аккаунта. Не переживай, она не будет простаивать.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сам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Ланьтин посмотрел на него: — Ты же переживал, что капсула будет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Суй мысленно скривился: дело не в простаивании, а в том, что он не сможет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капсула будет использоваться…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будешь заходить, можешь заодно зайти и в мой аккаунт? — заискивающе спросил он. — Взять награды, отправить подарки друзьям…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думать о помощи брату, Ланьтин неожиданно представил, как сможет вместе с Вэйвэем выполнять квесты… и продолжать лакомиться его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нравится играть с Вэйвэем? Во-первых, у него приятный характер, с ним комфортно. А во-вторых… конечно же, потому что он выращивает фрукты лучше, чем Сань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этим объяснением, он ответил: — Посмотрим. Если будет время —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будет»… У тебя что, времени много?! — мысленно фыркнул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усилия пропали даром, он начал ёрзать на диване, будто сидел на иголках: — Неважно! Я каждый день буду присылать тебе код подтверждения! Если будет свободная минутка — заходи! Иначе за целый семестр я пропущу кучу событий и редких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постоянно устраивали ограниченные по времени мероприятия, чтобы удержать игроков. Пропустишь — и неизвестно, когда они повторятся. Уже сейчас началась подготовка к годовщине игры: эксклюзивные скины, пасхалки, украшения… Но для участия нужно собирать специальные карточки или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не сможет в этом участвовать, вызывала у Сань Суея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Ланьтин, наблюдая, как брат извивается, как угорь, потерёл переносицу: — Начинаю жалеть, что подарил тебе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у меня самый лучший! Пожалуйста, заходи иногда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его нытьё, Ланьтин сказал: — Хватит ёрзать. Тебе не стыдно перед тётей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жили отдельно от родителей, но в доме были домработница и водитель, работавшие у них уже десять лет и практически ставшие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А надо мной не смеётся, — пробормотал Сань Суй,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Она уже привыкла, как ты катаешься по полу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младшие школьные годы, Лянь Сань Суй потемнел лицом — эти воспоминания были ему неприятны. В детстве он был настоящим сорванцом, способным довести кого угодно. Хотя шалости в таком возрасте — дело обычное, многие его «чёрные страницы» были запечатлены на фото и видео. Когда он сам забывал о них, находились «доброжелатели», напоминавшие. Поэтому он всячески избегал этих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предупреждение от брата, он смиренно сказал: — Ладно, ладно, не буду шуметь. Пойду собирать чемодан — завтра в аэропорт. Но… если у тебя будет время и силы, заходи иногда в игру,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тебя просто загипнотизировала.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поделюсь с тобой половиной денег, полученных на Новый год! — скрепя сердце, Сань Суй предложил брату взятку из будущих «подарков».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моментально согласился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согласился так быстро, что Сань Суй даже заподозрил подвох: может, он специально тянул, чтобы выторговать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сказанного не воротишь. Ради эксклюзивных наград и ивентов он был готов на всё. Ведь если их пропустить, потом не купишь ни за какие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Сань Суй препирался с братом, Мин Чэн, закатав рукава, с энтузиазмом осваивал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Масло… полоски имбиря… лук, обжарить до аромата, затем мясо, потом спаржу, немного соли, чёрный перец… — Аромат мгновенно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вдыхал запах и не мог не похвалить себя: — Я просто прирождённый повар! Для первого раза получилось отлично! — Он любовался аппетитным цветом мяса и спаржи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помешивать, он вдруг осознал, что не знает, как определить готовность. В итоге он взял кусочек спаржи, попробовал и решил, что не хватает соли. Подсыпал ещё немного, но спаржа всё ещё казалась пресной — и он добавил ещё. Теперь, наконец, должно было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блюдо было готово. Посмотрев на время, он принялся за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рецепт, Мин Чэн решил, что и это блюдо — проще простого: разогреть масло, обжарить крылышки, добавить тёмный соевый соус для цвета, имбирь, лук и полбутылки колы, затем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Мин Чэн уже собирался приступить к третьему блюду, когда вернувшийся с фруктами Ван Цинсюань поставил покупки и, переобувшись,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Чэн,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фартуке и с лопаткой в руке Мин Чэн вышел ему навстречу: — 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удивился Ван Цинсюань, поспешив на кухню. Увидев результаты трудов, он расплылся в улыбке, в которой читались и радость, и лёгкая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Мин Чэн, наблюдая, как отец разглядывает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вырос, — сказал Ван Цинсюань. — Уже сам готовишь ужин для семьи. Отлично! По цвету — очень аппетитно. Сегодня я съем на полчашки риса больше — в знак поощрения!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Мин Чэн вытер сковороду, налил масло и заявил: — Последнее блюдо — самое простое, даже рецепт не нужен. — Пекинская капуста с устричным соусом требовала лишь немного соуса, светлого соевого соуса и чеснока — идеальный вариант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А рис варился? — спросил Ван Цинсюань, включая воду,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застыл: — Ой, забыл про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его отец, видя смущение сына. — Сейчас поставим — в мультиварке за полчаса сварится. Блюда пока накроем, как раз к возвращению мамы. Я займусь рисом, а ты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точно не забуду сначала рис поставить. Так увлёкся готовкой, что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Цинсюань, глядя на сына со шумовкой у плиты, снова достал телефон, чтобы запечатлеть этот момент, и с гордостью отправил фото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Цинсюань: Чэнчэн впервые готовит. Выглядит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фото, он отправил видео и отдельные снимки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(по маме): Неплохо. Заслуживает поощрения.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(по папе): По цвету — очень аппетитно. Потом расскажете, каково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(по маме): Малыш, какой ты молодец! Как же ты вырос! Видео надо сохранить — это же первая готовка, очень памятный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(по папе): Ой, когда твой дед сказал, я не поверила! Наш сокровище становится всё лучше, просто замечательно!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Нин: [Конфетти][Роза]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вернулась Мин Нин, она явно была в прекрасном настроении. Переобувшись и помыв руки, она сразу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готовил? — спросила она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Попробуйте скорее, пока не остыло! — с нетерпением ответил Мин Чэн, ставя блюдо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супа с водорослями и тофу, который сделал я, всё остальное — его рук дело, — пояснил Ван Цинсюань. — Я уже попробовал овощи — чувствуется моя школа! — в его голосе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накрыла на стол, и вскоре вся семья собралась вокруг. Обменявшись взглядами, 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пробуйте, а то остынет! — торопил Мин Чэн. — Папа специально накрыл блюда, чтобы сохранить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взяла палочки, подцепила кусочек спаржи и, прожевав, одобрительно подняла большой палец: — Неплохо, очень нежно. — Спаржа действительно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оценкой жены, Ван Цинсюань отправил в рот сразу два кусочка бекона. Коснувшись языка, мясо вызвало у него едва заметную гримасу, но он сдержался и, невозмутимо взяв рис, промолвил: — Вкусно… — Как же это пересолено!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Мин Чэн заранее замариновал мясо, а потом, пробуя спаржу, трижды подсаливал её. Спаржа вышла в самый раз, а вот мясо — пересоленным.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реакцией родителей, Мин Чэн и сам потянулся к мясу. Собираясь похвастаться, как ему удалось с первого раза, он отправил полоску в рот — и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Какое же оно солёное! — выплюнул он мясо в мусорное ведро и, протерев рот салфеткой, запил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папа вообще это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расстраивать сына, Ван Цинсюань поспешил добавить: — Всё в порядке, совсем чуть-чуть пересолено. Зато спаржа — просто замечательная!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ошибка, — спохватился Мин Чэн. — Я пробовал только спаржу, она казалась пресной, и я несколько раз подсаливал. Совсем забыл, что мясо уже мариновалось.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рассмеялась, глядя на них, встала и принесла из кухни чашку горячей воды, поставив её рядом с мясом: — Промывайте — и будет в самый раз. — Она окунула полоску в воду и, попробовав, сказала: — Вот теперь идеально.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был тронут до глубины души. Ему часто казалось, что ему невероятно повезло с родителями, бабушками и дедушками.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относились к нему с такой теплотой. Даже самые незначительные, на взгляд посторонних, поступки в их глазах становились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критиковали, всегда поддерживали и хвалили, словно он был самым лучшим ребёнком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Чэна вдруг запершило в носу. Не от грусти — просто от осознания собственного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Счастья, от которого становилось грустно при мысли, что родители когда-нибудь постареют… или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чуть-чуть медленнее, время…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я?  — Мин Чэн счёл эти мысли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скрыть навернувшиеся слезы, и, делая вид, что всё в порядке, промыл мясо в воде: — О, теперь действительно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взял куриное крылышко: — Теперь попробую это. По запаху — всё правильно. — Откусив, он радостно воскликнул: — Вот это удалось! Идеальный баланс сладкого и солёного. — И положил по крылышку жене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вкусно! — тут же похвалила Мин Нин. — В первый раз у тебя получилось куда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крылышко в своей тарелке, Мин Чэн почувствовал, что снова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меня слишком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Кто поймёт это чувство — когда от счастья хочется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Автор обожает такие простые, тёплые моменты — они дарят ощущение покоя. Писать их даже приятнее, чем драмы с негативными персонажами. Кто не согласится, что наш Чэнчэн — настоящий счастливчик? Спасибо всем за поддержку,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