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Артуру было уже почти девятнадцать, и он прекрасно понимал, какие чувства испытывает к этому парню. Он любил Макса. Давно. Возможно, с того самого дня, когда увидел его синие сияющие глаза. Макс танцы полностью всё же не оставил, изредка позволяя себе выпускать таким способом скопившиеся эмоции. Так что Артур иногда наслаждался, наблюдая за тем, как красиво двигалось тело его Мангуста. За красивой внешностью парня, который при желании мог стать моделью, таилась грация хищника и острые зубы. Макс не выглядел качком, да настоящему бойцу и не нужна гора мышц. Он только казался стройным и худощавым, но на самом деле у него было прекрасно развитое тело. Артур не раз ловил жадные взгляды девушек, когда они отдыхали и тренировались летом на пляже.</w:t>
      </w:r>
    </w:p>
    <w:p w:rsidR="00BB20FC" w:rsidRPr="00357A74" w:rsidRDefault="00357A74" w:rsidP="00BB20FC">
      <w:pPr>
        <w:jc w:val="left"/>
        <w:rPr>
          <w:sz w:val="28"/>
          <w:lang w:val="en-US"/>
        </w:rPr>
      </w:pPr>
      <w:r w:rsidRPr="00357A74">
        <w:rPr>
          <w:sz w:val="28"/>
          <w:lang w:val="en-US"/>
        </w:rPr>
        <w:t>Сделать первый шаг? Артур не был уверен в том, что именно чувствовал к нему его юный подопечный. Возможно, это была дружба. Возможно, привязанность. Или… всё же просто обычная благодарность. А может, всё это вместе взятое. Но… была ли среди этих чувств пресловутая любовь? Забавно. Если бы кто узнал, что хладнокровный и всегда уверенный в себе Каа в душе столь нерешителен, сильно удивился бы. И… если бы выяснение чувств было единственной проблемой.</w:t>
      </w:r>
    </w:p>
    <w:p w:rsidR="00BB20FC" w:rsidRPr="00357A74" w:rsidRDefault="00357A74" w:rsidP="00BB20FC">
      <w:pPr>
        <w:jc w:val="left"/>
        <w:rPr>
          <w:sz w:val="28"/>
          <w:lang w:val="en-US"/>
        </w:rPr>
      </w:pPr>
      <w:r w:rsidRPr="00357A74">
        <w:rPr>
          <w:sz w:val="28"/>
          <w:lang w:val="en-US"/>
        </w:rPr>
        <w:t>Господин Тоцкий никуда не делся. Он перестал быть опекуном и передал часть дел в компании Артуру, но… его планы остались теми же. Топор над головой остался висеть. И действия дочери Тоцкого навевали не совсем радужные мысли. Артур в очередной раз мысленно выругался, вспомнив Марину. Он не мог себе простить, что умудрился потерять бдительность. Пусть ненадолго, но… Для очередной проблемы этого хватило. Так что направление мыслей семейства Тоцких теперь вполне стало очевидно. Но и немного порадовало. Значит, физическое устранение Артура отодвигалось немного во времени. Он только недавно официально вступил в права наследования, так что отсрочка у него была. Но… он не хотел, чтобы в его разборках с Тоцким пострадал Макс. Поэтому и молчал о своих чувствах. Не только потому, что опасался оказаться глупым безответно влюблённым дураком.</w:t>
      </w:r>
    </w:p>
    <w:p w:rsidR="00BB20FC" w:rsidRPr="00357A74" w:rsidRDefault="00357A74" w:rsidP="00BB20FC">
      <w:pPr>
        <w:jc w:val="left"/>
        <w:rPr>
          <w:sz w:val="28"/>
          <w:lang w:val="en-US"/>
        </w:rPr>
      </w:pPr>
      <w:r w:rsidRPr="00357A74">
        <w:rPr>
          <w:sz w:val="28"/>
          <w:lang w:val="en-US"/>
        </w:rPr>
        <w:t>‒ И как тебе? ‒ Макс оглянулся через плечо, демонстрируя татуировку.</w:t>
      </w:r>
    </w:p>
    <w:p w:rsidR="00BB20FC" w:rsidRPr="00357A74" w:rsidRDefault="00357A74" w:rsidP="00BB20FC">
      <w:pPr>
        <w:jc w:val="left"/>
        <w:rPr>
          <w:sz w:val="28"/>
          <w:lang w:val="en-US"/>
        </w:rPr>
      </w:pPr>
      <w:r w:rsidRPr="00357A74">
        <w:rPr>
          <w:sz w:val="28"/>
          <w:lang w:val="en-US"/>
        </w:rPr>
        <w:t>Повязку уже сняли и можно было, наконец, рассмотреть рисунок. Валера был отличным художником и создал именно то, что хотел Артур. Дерзкий и гибкий мангуст находился в объятиях змея. Но… впечатление было неоднозначным. Артур усмехнулся довольно. Лично ему казалось, что сильные кольца змея защищают мангуста. А пушистый зверь вовсе не прочь быть в таких объятиях. Совсем не похоже на ярых вечных врагов. Скорее, эта пара напоминала их с Максом. Год за годом Артур приручал этого парня, превращая из обычного наёмного работника сначала в хорошего знакомого, потом в близкого друга. Они не боялись сориться, соревноваться, соперничать. С Максом никогда не было скучно. Он… не боялся Каа. Ему было всё равно, даже когда узнал, что за слухами действительно кое-что стоит. Макс был уверен, что Артур хороший человек. Да, хитрый, изворотливый, умный, временами холодный, но в глубине души всё равно добрый и честный.</w:t>
      </w:r>
    </w:p>
    <w:p w:rsidR="00BB20FC" w:rsidRPr="00357A74" w:rsidRDefault="00357A74" w:rsidP="00BB20FC">
      <w:pPr>
        <w:jc w:val="left"/>
        <w:rPr>
          <w:sz w:val="28"/>
          <w:lang w:val="en-US"/>
        </w:rPr>
      </w:pPr>
      <w:r w:rsidRPr="00357A74">
        <w:rPr>
          <w:sz w:val="28"/>
          <w:lang w:val="en-US"/>
        </w:rPr>
        <w:t>Кстати, себя он милым одуванчиком тоже не считал. У Макса действительно был твёрдый стержень внутри, а не мягкая пастила. У него был характер, временами такой же жесткий, как у Артура. Даже Зорич заметил, что они в чём-то очень похожи. Два опасных типа. Только один уже взрослый, а второй только начавший взрослеть по-настоящему. В том смысле, что клыки у Макса ещё не отросли достаточно, чтобы к нему нужно относиться с настоящей опаской.</w:t>
      </w:r>
    </w:p>
    <w:p w:rsidR="00BB20FC" w:rsidRPr="00357A74" w:rsidRDefault="00357A74" w:rsidP="00BB20FC">
      <w:pPr>
        <w:jc w:val="left"/>
        <w:rPr>
          <w:sz w:val="28"/>
          <w:lang w:val="en-US"/>
        </w:rPr>
      </w:pPr>
      <w:r w:rsidRPr="00357A74">
        <w:rPr>
          <w:sz w:val="28"/>
          <w:lang w:val="en-US"/>
        </w:rPr>
        <w:t>‒ Отлично смотрится. Тебе нравится?</w:t>
      </w:r>
    </w:p>
    <w:p w:rsidR="00BB20FC" w:rsidRPr="00357A74" w:rsidRDefault="00357A74" w:rsidP="00BB20FC">
      <w:pPr>
        <w:jc w:val="left"/>
        <w:rPr>
          <w:sz w:val="28"/>
          <w:lang w:val="en-US"/>
        </w:rPr>
      </w:pPr>
      <w:r w:rsidRPr="00357A74">
        <w:rPr>
          <w:sz w:val="28"/>
          <w:lang w:val="en-US"/>
        </w:rPr>
        <w:t>‒ Если бы не нравилось, не наколол бы. ‒ Макс забавно фыркнул, натягивая футболку. Артур проследил взглядом, как идеальная линия позвоночника прячется под тонкой тканью. ‒ Слушай, Артур, поехали постреляем, а? Мы давно уже были в тире.</w:t>
      </w:r>
    </w:p>
    <w:p w:rsidR="00BB20FC" w:rsidRPr="00357A74" w:rsidRDefault="00357A74" w:rsidP="00BB20FC">
      <w:pPr>
        <w:jc w:val="left"/>
        <w:rPr>
          <w:sz w:val="28"/>
          <w:lang w:val="en-US"/>
        </w:rPr>
      </w:pPr>
      <w:r w:rsidRPr="00357A74">
        <w:rPr>
          <w:sz w:val="28"/>
          <w:lang w:val="en-US"/>
        </w:rPr>
        <w:t>‒ Надо Палычу позвонить. Если там нет посторонних, то поедем. Ты ещё мал, чтобы открыто стрелять из настоящего оружия. Нам лишних глаз не надо.</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Стрелять Артур научил парня год назад. Тот его замучил просьбами после того, как поехал однажды с ними в тир. Палыч был отставным военным и… теневым спецом по оружию. Об этом мало кто знал, но отец Артура давно познакомил его с этим специфическим и нужным человеком. Одни клиенты тира стреляли только из пневматического оружия, а вот другие… Для специальных клиентов был совершенно другой выбор. Так хитрец Макс дорвался и до взрослых игрушек, но только под строгим контролем Артура. После звонка Палычу в тир они всё же поехали.</w:t>
      </w:r>
    </w:p>
    <w:p w:rsidR="00BB20FC" w:rsidRPr="00357A74" w:rsidRDefault="00357A74" w:rsidP="00BB20FC">
      <w:pPr>
        <w:jc w:val="left"/>
        <w:rPr>
          <w:sz w:val="28"/>
          <w:lang w:val="en-US"/>
        </w:rPr>
      </w:pPr>
      <w:r w:rsidRPr="00357A74">
        <w:rPr>
          <w:sz w:val="28"/>
          <w:lang w:val="en-US"/>
        </w:rPr>
        <w:t>Перед турниром Артур решил дать парню немного отдохнуть и затащил его в свой личный ночной клуб. Это заведение было открыто совсем недавно, но уже завоевало любовь молодёжи. Хорошая музыка, стильный интерьер и отличная охрана. В клубе работали парни из спортклуба, так что никто излишне шуметь не смел. И уж тем более Артур бесился, когда кого-то ловили за попыткой продать какую-нибудь дрянь на его личной территории. Вот в этом случае и пригодились связи отца. Поговорив с несколькими людьми, Артур сумел договориться о том, что дилеры будут обходить его заведения стороной. Несмотря на молодой возраст определённая репутация у Каа уже была. Если бы ему пришла в голову идея стать Хозяином города, многим пришлось бы нелегко. Возможно, через пару лет сил у него хватило бы на это, как и средств, но Артур не желал идти этой дорогой, ему хватило судьбы отца. Так что не трогайте меня, я не трону вас. Нейтралитет тоже отличная вещь.</w:t>
      </w:r>
    </w:p>
    <w:p w:rsidR="00BB20FC" w:rsidRPr="00357A74" w:rsidRDefault="00357A74" w:rsidP="00BB20FC">
      <w:pPr>
        <w:jc w:val="left"/>
        <w:rPr>
          <w:sz w:val="28"/>
          <w:lang w:val="en-US"/>
        </w:rPr>
      </w:pPr>
      <w:r w:rsidRPr="00357A74">
        <w:rPr>
          <w:sz w:val="28"/>
          <w:lang w:val="en-US"/>
        </w:rPr>
        <w:t>И всё было бы хорошо, если бы не заявилась Марина Тоцкая. Она пришла уже пьяная и со своей компанией. Глядя на неё, Артур почувствовал отвращение. На лице двадцатилетней девушки уже проступали первые следы её развязной жизни. Едва заметные, но… Артур на её месте одумался бы, однако Марина по-другому смотрела на жизнь. Считала себя едва ли не королевой, все вокруг которой должны были только восхищаться и преклоняться. Яркий пример девушки-мажорки, не привыкшей к отказам. Среди их общих знакомых только Артур смел посылать её и игнорировать. Марина внаглую подошла к Артуру и весьма по-хозяйски запустила пальцы в ворот его слегка расстёгнутой рубашки. Губы с яркой помадой коснулись его рта и… Артур застыл, поймав злой взгляд синих глаз. В тот момент он забыл обо всём. Его рука, захватившая наглую конечность Марины, замерла. Он видел только Макса и… едва сдерживал дурацкую улыбку. Парень же взметнулся на ноги и… скрылся в толпе.</w:t>
      </w:r>
    </w:p>
    <w:p w:rsidR="00BB20FC" w:rsidRPr="00357A74" w:rsidRDefault="00357A74" w:rsidP="00BB20FC">
      <w:pPr>
        <w:jc w:val="left"/>
        <w:rPr>
          <w:sz w:val="28"/>
          <w:lang w:val="en-US"/>
        </w:rPr>
      </w:pPr>
      <w:r w:rsidRPr="00357A74">
        <w:rPr>
          <w:sz w:val="28"/>
          <w:lang w:val="en-US"/>
        </w:rPr>
        <w:t>‒ Когти свои от меня убрала, ‒ Артур отбросил руку Марины и встал. Салфеткой брезгливо вытер помаду со своих губ.</w:t>
      </w:r>
    </w:p>
    <w:p w:rsidR="00BB20FC" w:rsidRPr="00357A74" w:rsidRDefault="00357A74" w:rsidP="00BB20FC">
      <w:pPr>
        <w:jc w:val="left"/>
        <w:rPr>
          <w:sz w:val="28"/>
          <w:lang w:val="en-US"/>
        </w:rPr>
      </w:pPr>
      <w:r w:rsidRPr="00357A74">
        <w:rPr>
          <w:sz w:val="28"/>
          <w:lang w:val="en-US"/>
        </w:rPr>
        <w:t>‒ В прошлый раз ты был добрее, ‒ проныла она.</w:t>
      </w:r>
    </w:p>
    <w:p w:rsidR="00BB20FC" w:rsidRPr="00357A74" w:rsidRDefault="00357A74" w:rsidP="00BB20FC">
      <w:pPr>
        <w:jc w:val="left"/>
        <w:rPr>
          <w:sz w:val="28"/>
          <w:lang w:val="en-US"/>
        </w:rPr>
      </w:pPr>
      <w:r w:rsidRPr="00357A74">
        <w:rPr>
          <w:sz w:val="28"/>
          <w:lang w:val="en-US"/>
        </w:rPr>
        <w:t>‒ Скажи спасибо, что в прошлый раз я тебе голову не оторвал. Если бы не твой отец… Так что держись от меня подальше!</w:t>
      </w:r>
    </w:p>
    <w:p w:rsidR="00BB20FC" w:rsidRPr="00357A74" w:rsidRDefault="00357A74" w:rsidP="00BB20FC">
      <w:pPr>
        <w:jc w:val="left"/>
        <w:rPr>
          <w:sz w:val="28"/>
          <w:lang w:val="en-US"/>
        </w:rPr>
      </w:pPr>
      <w:r w:rsidRPr="00357A74">
        <w:rPr>
          <w:sz w:val="28"/>
          <w:lang w:val="en-US"/>
        </w:rPr>
        <w:t>‒ Ага, ‒ улыбнулась девушка и потянула к себе полный бокал с вином. Артур резко развернулся и ушёл, лишь почувствовал спиной странный прилипчивый взгляд Марины. Но ему было не до её игр. У него была другая цель. Очень шустрая и злая цель, в глазах которой он явственно различил плескавшуюся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http://bllate.org/book/12796/1129378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