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как и многие до неё, при создании своих самых ярких героев использовала как прообраз популярных личностей. Ведь намного проще писать о том, кого реально знаешь, чем продумывать героя с нуля. А найти некоторые материалы о знаменитых или бешено популярных личностях несложно, к тому же, всегда можно добавить к образу героев собственные наблюдения, или… мечты. Если сравнивать с… кулинарией, то многие авторы берут готовое блюдо (образ реальной известной личности) и добавляют по вкусу либо немного сладости, либо чуть остроты, либо чего-то более экзотического в виде собственных фантазий. В итоге получается герой, где процентов 50-60 ‒ это реальная внешность, кое-какие черты характера, быть может что-то из жизни, а остальные проценты чистейший вымысел, не имеющий ничего общего с настоящим человеком.</w:t>
      </w:r>
    </w:p>
    <w:p w:rsidR="00BB20FC" w:rsidRPr="00357A74" w:rsidRDefault="00357A74" w:rsidP="00BB20FC">
      <w:pPr>
        <w:jc w:val="left"/>
        <w:rPr>
          <w:sz w:val="28"/>
          <w:lang w:val="en-US"/>
        </w:rPr>
      </w:pPr>
      <w:r w:rsidRPr="00357A74">
        <w:rPr>
          <w:sz w:val="28"/>
          <w:lang w:val="en-US"/>
        </w:rPr>
        <w:t>Главный герой, он же старший брат Лань Бин Юя, конечно, не был полной копией своего прототипа и напоминал его процентов на восемьдесят. Нежные проникновенные глаза, выражение которых могло напоминать взгляд нежной лани или холодность острого клинка. Эти глаза могли легко менять своё выражение, повинуясь воле талантливого актёра. Улыбка чуть тонких, изящной формы выразительных губ была такой яркой и заразительной, что от её вида перехватывало дух. Идеально-гладкая кожа тёплого оттенка, утончённые, но отнюдь не женственные черты лица, густые волосы оттенка ночи.</w:t>
      </w:r>
    </w:p>
    <w:p w:rsidR="00BB20FC" w:rsidRPr="00357A74" w:rsidRDefault="00357A74" w:rsidP="00BB20FC">
      <w:pPr>
        <w:jc w:val="left"/>
        <w:rPr>
          <w:sz w:val="28"/>
          <w:lang w:val="en-US"/>
        </w:rPr>
      </w:pPr>
      <w:r w:rsidRPr="00357A74">
        <w:rPr>
          <w:sz w:val="28"/>
          <w:lang w:val="en-US"/>
        </w:rPr>
        <w:t>Бин Юй вспомнил, что ему не нравилось, когда прототип этого парня носил очень короткую стрижку. Всегда казалось, что она не соответствует характеру. Вот чуть растрёпанные задорные пряди до плеч, сверху скреплённые небольшой заколкой из серебра, оставленная на свободе чёлка были совершенно другим делом. Образ мальчишки, который готов дразнить младшего брата в любое время суток, и который всегда готов к приключениям. А ещё того, кто легко встанет рядом и примет бой с такой же яркой нежной улыбкой.</w:t>
      </w:r>
    </w:p>
    <w:p w:rsidR="00BB20FC" w:rsidRPr="00357A74" w:rsidRDefault="00357A74" w:rsidP="00BB20FC">
      <w:pPr>
        <w:jc w:val="left"/>
        <w:rPr>
          <w:sz w:val="28"/>
          <w:lang w:val="en-US"/>
        </w:rPr>
      </w:pPr>
      <w:r w:rsidRPr="00357A74">
        <w:rPr>
          <w:sz w:val="28"/>
          <w:lang w:val="en-US"/>
        </w:rPr>
        <w:t>Его фигура не обладала горой перекачанных мышц, но имела идеальный красивый рельеф, что притягивал взгляды. Этот человек не боясь исполнял трюки, вживался в любую роль с головой. Ему хотелось верить даже в тех работах, которые не могли похвастаться хорошим сценарием, талантливыми партнёрами и многим другим. Оказавшись очень близко к главному герою, Бин Юй едва громко и возмущённо не фыркнул, отметив очередную несправедливость автора. В этом придуманном мире его старший брат был выше на полголовы, когда в реальности именно Бин Юй был выше. Ненамного, но всё же выше.</w:t>
      </w:r>
    </w:p>
    <w:p w:rsidR="00BB20FC" w:rsidRPr="00357A74" w:rsidRDefault="00357A74" w:rsidP="00BB20FC">
      <w:pPr>
        <w:jc w:val="left"/>
        <w:rPr>
          <w:sz w:val="28"/>
          <w:lang w:val="en-US"/>
        </w:rPr>
      </w:pPr>
      <w:r w:rsidRPr="00357A74">
        <w:rPr>
          <w:sz w:val="28"/>
          <w:lang w:val="en-US"/>
        </w:rPr>
        <w:t>Бин Юю довелось сотрудничать с ним в одной из последних своих телевизионных работ. Много лет до того проекта он снимался только в фильмах, в итоге получив титул императора кино. В тот раз они исполнили две главные мужские роли, точнее, вообще единственные главные роли, так как никаких красавиц между ними не было. Всё дело в том, что сериал был снят по мотивам популярной BL-новеллы.</w:t>
      </w:r>
    </w:p>
    <w:p w:rsidR="00BB20FC" w:rsidRPr="00357A74" w:rsidRDefault="00357A74" w:rsidP="00BB20FC">
      <w:pPr>
        <w:jc w:val="left"/>
        <w:rPr>
          <w:sz w:val="28"/>
          <w:lang w:val="en-US"/>
        </w:rPr>
      </w:pPr>
      <w:r w:rsidRPr="00357A74">
        <w:rPr>
          <w:sz w:val="28"/>
          <w:lang w:val="en-US"/>
        </w:rPr>
        <w:t>«Дальние странствия» действительно была прекрасным произведением известного автора, пишущего именно в этом жанре. Несколько его работ были удачно экранизированы, правда в них уже шла речь о бромансе, а не о близких интимных отношениях двух мужчин, как было в книгах в оригинале. Но, сильная игра актёров и старания всей съёмочной группы, сделали эти работы вполне достойными любви зрителей. Бин Юй играл роль некоего лорда Долины убийц, а его партнёр ‒ бывшего главу тайной службы некоей империи и главу школы боевых искусств «Времена года». Персонажи, их характеры, само взаимодействие были настолько яркими и захватывающими, что работать было одно сплошное удовольствие. Атмосфера в команде царила отличная. Бин Юй с теплотой вспоминал то время. Ему вообще везло на подобные истории, ведь он дважды сыграл главные роли в сериалах, в основу которых были положены BL-новеллы. И обе работы были достаточно удачны. Возможно потому, что он прекрасно понимал, что чувствовали его герои.</w:t>
      </w:r>
    </w:p>
    <w:p w:rsidR="00BB20FC" w:rsidRPr="00357A74" w:rsidRDefault="00357A74" w:rsidP="00BB20FC">
      <w:pPr>
        <w:jc w:val="left"/>
        <w:rPr>
          <w:sz w:val="28"/>
          <w:lang w:val="en-US"/>
        </w:rPr>
      </w:pPr>
      <w:r w:rsidRPr="00357A74">
        <w:rPr>
          <w:sz w:val="28"/>
          <w:lang w:val="en-US"/>
        </w:rPr>
        <w:t>Автор новеллы «Владыка континента Льда и Пламени» была также и поклонницей этого талантливого человека. Когда она спросила в переписке, как Бин Юй отнесётся к тому, что прообразом главного героя будет именно он, а не сам Бин Юй ‒ это было немного неожиданно. Он вообще не ожидал, что девушка будет с ним так откровенна и будет советоваться по такому деликатному поводу. Он написал тогда, что если она сумеет передать хотя бы часть обаяния этого парня, то её герой будет прекрасен и наверняка покорит сердца будущих читателей.</w:t>
      </w:r>
    </w:p>
    <w:p w:rsidR="00BB20FC" w:rsidRPr="00357A74" w:rsidRDefault="00357A74" w:rsidP="00BB20FC">
      <w:pPr>
        <w:jc w:val="left"/>
        <w:rPr>
          <w:sz w:val="28"/>
          <w:lang w:val="en-US"/>
        </w:rPr>
      </w:pPr>
      <w:r w:rsidRPr="00357A74">
        <w:rPr>
          <w:sz w:val="28"/>
          <w:lang w:val="en-US"/>
        </w:rPr>
        <w:t>Бин Юй ничуть не лукавил. Они подружились и даже после окончания съёмок общались, когда позволяло время. И после… Этот парень был одним из тех людей, кто пытался пробиться через стену, которую Бин Юй воздвиг вокруг себя. Единственное, что он сделал тогда в ответ… попросил не вмешиваться. Бин Юй не хотел, чтобы поток грязи и сплетен перекинулся на кого-то ещё. К тому же, о них двоих и так после удачного сериала в сети было слишком много сюжетных самодельных роликов от поклонников-шипперов. Поэтому вмешиваться было ещё более опасно.</w:t>
      </w:r>
    </w:p>
    <w:p w:rsidR="00BB20FC" w:rsidRPr="00357A74" w:rsidRDefault="00357A74" w:rsidP="00BB20FC">
      <w:pPr>
        <w:jc w:val="left"/>
        <w:rPr>
          <w:sz w:val="28"/>
          <w:lang w:val="en-US"/>
        </w:rPr>
      </w:pPr>
      <w:r w:rsidRPr="00357A74">
        <w:rPr>
          <w:sz w:val="28"/>
          <w:lang w:val="en-US"/>
        </w:rPr>
        <w:t>Видя яркую нежную улыбку человека, вошедшего в его жилище, Бин Юй ощутил очень смешанные чувства. Умом он понимал, что перед ним вполне живой человек, а не персонаж, так похожий на известного актёра и его хорошего знакомого. Юань Фэн говорил ему, что в этом мире однозначно повстречается не один двойник из старого мира. По крайней мере многие из важных персонажей будут ему кого-то напоминать. Кто-то из них будет списан, как его старший брат Лань Цзян, с реальных личностей, кто-то воплотит в себе сборный образ. К этому нужно относиться спокойно.</w:t>
      </w:r>
    </w:p>
    <w:p w:rsidR="00BB20FC" w:rsidRPr="00357A74" w:rsidRDefault="00357A74" w:rsidP="00BB20FC">
      <w:pPr>
        <w:jc w:val="left"/>
        <w:rPr>
          <w:sz w:val="28"/>
          <w:lang w:val="en-US"/>
        </w:rPr>
      </w:pPr>
      <w:r w:rsidRPr="00357A74">
        <w:rPr>
          <w:sz w:val="28"/>
          <w:lang w:val="en-US"/>
        </w:rPr>
        <w:t>Бин Юй улыбнулся в ответ, легко вложив в это нехитрое действие те тёплые чувства, которые он испытывал к оригиналу. В той жизни они неплохо общались, а в этой главный герой, который именовался Лань Цзян (синяя река), всегда заботился о своём младшем брате и только в самом конце новеллы, когда уже был отравлен речами своей любимой жены и по совместительству главной злодейки, он позволил глупому толстяку умереть. Кто знает, почему автор оставила такому незначительному и раздражающему персонажу, как Лань Бин Юй, такую удивительную заботу главного героя.</w:t>
      </w:r>
    </w:p>
    <w:p w:rsidR="00BB20FC" w:rsidRPr="00357A74" w:rsidRDefault="00357A74" w:rsidP="00BB20FC">
      <w:pPr>
        <w:jc w:val="left"/>
        <w:rPr>
          <w:sz w:val="28"/>
          <w:lang w:val="en-US"/>
        </w:rPr>
      </w:pPr>
      <w:r w:rsidRPr="00357A74">
        <w:rPr>
          <w:sz w:val="28"/>
          <w:lang w:val="en-US"/>
        </w:rPr>
        <w:t>Может, в глубине души она всё же сомневалась в той информации, которая муссировалась в средствах массовой информации? А может, ей просто хотелось, чтобы опека толстяка ещё больше раздражала читателей, которые наверняка обрадовались его горькому концу. В данный момент Бин Юй неожиданно понял, что ему наплевать на то, что было. С этого момента он решил, что сделает всё возможное, чтобы изменить сюжет, спасти жизнь этого замечательного парня и сделать его счастливым. Тем более, что связь этих двух братьев так напоминала то, что было между двумя братьями семьи Чэнь в реальной жизни. Только благодаря упрямству старшего брата Чэнь Бин Юй не потерял то, что досталось ему в наследство, а также остался частью семьи несмотря на все старания родного отца.</w:t>
      </w:r>
    </w:p>
    <w:p w:rsidR="00BB20FC" w:rsidRPr="00357A74" w:rsidRDefault="00357A74" w:rsidP="00BB20FC">
      <w:pPr>
        <w:jc w:val="left"/>
        <w:rPr>
          <w:sz w:val="28"/>
          <w:lang w:val="en-US"/>
        </w:rPr>
      </w:pPr>
      <w:r w:rsidRPr="00357A74">
        <w:rPr>
          <w:sz w:val="28"/>
          <w:lang w:val="en-US"/>
        </w:rPr>
        <w:t>Лань Цзян, войдя в комнату, внимательно осмотрел младшего брата с ног до головы, довольно кивнул, отметив румянец на щеках и вполне здоровый вид. Бин Юй едва глаза не закатил, когда любимый братец поставил на стол корзину, из которой очень вкусно пахло. Когда он подошёл к столу и заглянул внутрь, то увидел глубокую миску с ещё горячими пельменями в остром соусе, миску с рисом и миску с овощами, а также приметил небольшой горшочек, накрытый крышечкой. Там ещё лежали и вкусно пахнущие лепёшки. У Бин Юя вырвался вздох, и он с трудом проглотил набежавшую от вкусных ароматов предательскую слюну. Он вскинул на братца сердитый взгляд и с подозрением вопросил:</w:t>
      </w:r>
    </w:p>
    <w:p w:rsidR="00BB20FC" w:rsidRPr="00357A74" w:rsidRDefault="00357A74" w:rsidP="00BB20FC">
      <w:pPr>
        <w:jc w:val="left"/>
        <w:rPr>
          <w:sz w:val="28"/>
          <w:lang w:val="en-US"/>
        </w:rPr>
      </w:pPr>
      <w:r w:rsidRPr="00357A74">
        <w:rPr>
          <w:sz w:val="28"/>
          <w:lang w:val="en-US"/>
        </w:rPr>
        <w:t>‒ Цзян-сюй, ты хочешь откормить меня как свинью, чтобы потом съесть?</w:t>
      </w:r>
    </w:p>
    <w:p w:rsidR="00BB20FC" w:rsidRPr="00357A74" w:rsidRDefault="00357A74" w:rsidP="00BB20FC">
      <w:pPr>
        <w:jc w:val="left"/>
        <w:rPr>
          <w:sz w:val="28"/>
          <w:lang w:val="en-US"/>
        </w:rPr>
      </w:pPr>
      <w:r w:rsidRPr="00357A74">
        <w:rPr>
          <w:sz w:val="28"/>
          <w:lang w:val="en-US"/>
        </w:rPr>
        <w:t>‒ А? Твой старший брат о тебе заботится, а ты ещё смеешь возмущаться? Тётушка Мэй всё утро лепила пельмени, имей хоть немного благодарности!</w:t>
      </w:r>
    </w:p>
    <w:p w:rsidR="00BB20FC" w:rsidRPr="00357A74" w:rsidRDefault="00357A74" w:rsidP="00BB20FC">
      <w:pPr>
        <w:jc w:val="left"/>
        <w:rPr>
          <w:sz w:val="28"/>
          <w:lang w:val="en-US"/>
        </w:rPr>
      </w:pPr>
      <w:r w:rsidRPr="00357A74">
        <w:rPr>
          <w:sz w:val="28"/>
          <w:lang w:val="en-US"/>
        </w:rPr>
        <w:t>‒ Можно подумать, она делала их персонально для меня. ‒ Бин Юй хмыкнул, снимая аккуратно крышечку с горшочка. Его нос его не подвёл. В горшочке было тушёное мясо в соусе с травами. Ему осталось только покачать головой. Тётушка Мэй всегда баловала толстяка. Неудивительно, что в итоге он стал похож на бочонок. ‒ Если бы твой дед не любил есть пельмени на завтрак, когда все остальные едят кашу, мне бы вряд ли досталась такая прелесть. Ты уже завтракал?</w:t>
      </w:r>
    </w:p>
    <w:p w:rsidR="00BB20FC" w:rsidRPr="00357A74" w:rsidRDefault="00357A74" w:rsidP="00BB20FC">
      <w:pPr>
        <w:jc w:val="left"/>
        <w:rPr>
          <w:sz w:val="28"/>
          <w:lang w:val="en-US"/>
        </w:rPr>
      </w:pPr>
      <w:r w:rsidRPr="00357A74">
        <w:rPr>
          <w:sz w:val="28"/>
          <w:lang w:val="en-US"/>
        </w:rPr>
        <w:t>‒ Я съел кашу, ‒ просиял насмешливой улыбкой Лань Цзян, присаживаясь на подоконник так и оставшегося открытым окна. ‒ Она полезна по утрам, как и травяной чай.</w:t>
      </w:r>
    </w:p>
    <w:p w:rsidR="00BB20FC" w:rsidRPr="00357A74" w:rsidRDefault="00357A74" w:rsidP="00BB20FC">
      <w:pPr>
        <w:jc w:val="left"/>
        <w:rPr>
          <w:sz w:val="28"/>
          <w:lang w:val="en-US"/>
        </w:rPr>
      </w:pPr>
      <w:r w:rsidRPr="00357A74">
        <w:rPr>
          <w:sz w:val="28"/>
          <w:lang w:val="en-US"/>
        </w:rPr>
        <w:t>‒ Мясо легко подогреть, так что пусть дождётся обеда. А пельмени нужно съесть сейчас, ‒ Бин Юй, который успел немного обследовать своё новое жилище, сноровисто достал две пары палочек для еды и одну протянул брату. ‒ С этого дня я решил, что буду меньше есть и больше трудиться над собой, чтобы стать похожим на тебя, Цзян-сюй! Так что не срывай мои планы, а лучше скажи тётушке Мэй, чтобы прекратила так заботиться обо мне. Иди к столу и присоединись к трапезе, чтобы я меньше съел. Пельмени так соблазнительно пахнут!</w:t>
      </w:r>
    </w:p>
    <w:p w:rsidR="00BB20FC" w:rsidRPr="00357A74" w:rsidRDefault="00357A74" w:rsidP="00BB20FC">
      <w:pPr>
        <w:jc w:val="left"/>
        <w:rPr>
          <w:sz w:val="28"/>
          <w:lang w:val="en-US"/>
        </w:rPr>
      </w:pPr>
      <w:r w:rsidRPr="00357A74">
        <w:rPr>
          <w:sz w:val="28"/>
          <w:lang w:val="en-US"/>
        </w:rPr>
        <w:t>‒ Э-э… Я не привык по утрам много есть, ‒ Лань Цзян попытался отбрыкаться, но его младший брат смотрел на него таким щенячьим взглядом, что пришлось взять в руки палочки и подхватить маленький пельмешек. Бросив его в рот, Лань Цзян немного прожевал и растёкся довольной лужицей, прикрыл глаза от удовольствия. Тётушка Мэй великолепно готовила. ‒ Нашему деду всё же так повезло. Он может много есть и не поправляться.</w:t>
      </w:r>
    </w:p>
    <w:p w:rsidR="00BB20FC" w:rsidRPr="00357A74" w:rsidRDefault="00357A74" w:rsidP="00BB20FC">
      <w:pPr>
        <w:jc w:val="left"/>
        <w:rPr>
          <w:sz w:val="28"/>
          <w:lang w:val="en-US"/>
        </w:rPr>
      </w:pPr>
      <w:r w:rsidRPr="00357A74">
        <w:rPr>
          <w:sz w:val="28"/>
          <w:lang w:val="en-US"/>
        </w:rPr>
        <w:t>‒ А у меня каждый пельмень с боков выпирает, так что ты, старший братец, ешь-ешь. Позаботься обо мне и помоги похудеть! Я не хочу сам в итоге превратиться в большой пельмень! ‒ Бин Юй запричитал в притворном испуге. Его брат рассмеялся и потянулся-таки за ещё одним пельменем. С его уровнем тренировок немного калорийной пищи не повредит.</w:t>
      </w:r>
    </w:p>
    <w:p w:rsidR="00BB20FC" w:rsidRPr="00357A74" w:rsidRDefault="00357A74" w:rsidP="00BB20FC">
      <w:pPr>
        <w:jc w:val="left"/>
        <w:rPr>
          <w:sz w:val="28"/>
          <w:lang w:val="en-US"/>
        </w:rPr>
      </w:pPr>
      <w:r w:rsidRPr="00357A74">
        <w:rPr>
          <w:sz w:val="28"/>
          <w:lang w:val="en-US"/>
        </w:rPr>
        <w:t>‒ А с чего вдруг ты решил перестать лениться? Ты же всегда обижался на выговоры деда, когда он ругал тебя за любовь вкусно покушать и долго поспать.</w:t>
      </w:r>
    </w:p>
    <w:p w:rsidR="00BB20FC" w:rsidRPr="00357A74" w:rsidRDefault="00357A74" w:rsidP="00BB20FC">
      <w:pPr>
        <w:jc w:val="left"/>
        <w:rPr>
          <w:sz w:val="28"/>
          <w:lang w:val="en-US"/>
        </w:rPr>
      </w:pPr>
      <w:r w:rsidRPr="00357A74">
        <w:rPr>
          <w:sz w:val="28"/>
          <w:lang w:val="en-US"/>
        </w:rPr>
        <w:t>‒ Я вдруг понял, что с такой внешностью на меня не обратит внимание ни одна сестричка. И тогда я до самой смерти останусь девственником, ‒ вздохнул Бин Юй, подперев кулаками пухлые щёки. Ему до ужаса хотелось смеяться, когда он увидел, какими удивлёнными стали глаза его старшего брата.</w:t>
      </w:r>
    </w:p>
    <w:p w:rsidR="00BB20FC" w:rsidRPr="00357A74" w:rsidRDefault="00357A74" w:rsidP="00BB20FC">
      <w:pPr>
        <w:jc w:val="left"/>
        <w:rPr>
          <w:sz w:val="28"/>
          <w:lang w:val="en-US"/>
        </w:rPr>
      </w:pPr>
      <w:r w:rsidRPr="00357A74">
        <w:rPr>
          <w:sz w:val="28"/>
          <w:lang w:val="en-US"/>
        </w:rPr>
        <w:t>‒ Сестрички? Мой младший братец, наконец, понял, что девушки существуют не только чтобы дёргать их за волосы или выпрашивать у них сладости?</w:t>
      </w:r>
    </w:p>
    <w:p w:rsidR="00BB20FC" w:rsidRPr="00357A74" w:rsidRDefault="00357A74" w:rsidP="00BB20FC">
      <w:pPr>
        <w:jc w:val="left"/>
        <w:rPr>
          <w:sz w:val="28"/>
          <w:lang w:val="en-US"/>
        </w:rPr>
      </w:pPr>
      <w:r w:rsidRPr="00357A74">
        <w:rPr>
          <w:sz w:val="28"/>
          <w:lang w:val="en-US"/>
        </w:rPr>
        <w:t>‒ Не позорь меня, ‒ прикрыл глаза Бин Юй, тут же припоминая, что были такие эпизоды в жизни книжного Бин Юя. Этот бесстыдник постоянно думал, чем бы набить брюхо. Он так наловчился обсыпать девушек цветистыми фразами, что они вечно угощали его сладостями. На их красоты толстяку Бин Юю было наплевать, зато у него был красивый и мужественный старший брат, с которым познакомиться хотели все девушки в округе. Чем толстяк и пользовался, нагло беря за сводничество взятки чем-нибудь вкусным. ‒ Я так больше делать не буду. Мне уже девятнадцать лет, как я могу вести себя так глупо?</w:t>
      </w:r>
    </w:p>
    <w:p w:rsidR="00BB20FC" w:rsidRPr="00357A74" w:rsidRDefault="00357A74" w:rsidP="00BB20FC">
      <w:pPr>
        <w:jc w:val="left"/>
        <w:rPr>
          <w:sz w:val="28"/>
          <w:lang w:val="en-US"/>
        </w:rPr>
      </w:pPr>
      <w:r w:rsidRPr="00357A74">
        <w:rPr>
          <w:sz w:val="28"/>
          <w:lang w:val="en-US"/>
        </w:rPr>
        <w:t>‒ А если серьёзно? ‒ Лань Цзян, съев ровно половину пельмешек, отложил палочки в сторону и вытер рот маленьким полотенцем, которое прилагалось к корзинке. ‒ Ты действительно хочешь стать сильнее? Если так, то я с удовольствием помогу тебе! Просто раньше не хотел давить на тебя. Я не мог понять, почему ты бросил всё и стал жить праздно. В детстве ты так упорно и много тренировался, а потом…</w:t>
      </w:r>
    </w:p>
    <w:p w:rsidR="00BB20FC" w:rsidRPr="00357A74" w:rsidRDefault="00357A74" w:rsidP="00BB20FC">
      <w:pPr>
        <w:jc w:val="left"/>
        <w:rPr>
          <w:sz w:val="28"/>
          <w:lang w:val="en-US"/>
        </w:rPr>
      </w:pPr>
      <w:r w:rsidRPr="00357A74">
        <w:rPr>
          <w:sz w:val="28"/>
          <w:lang w:val="en-US"/>
        </w:rPr>
        <w:t>‒ Я знаю, ‒ мягко улыбнулся Бин Юй, коснувшись кончиками пальцев руки брата, что лежала на столе. Импровизация никогда не была сложным делом для профессионального актёра. Но в этом случае Бин Юй не врал. Из его сердца рвались слова, которые он хотел сказать собственному старшему брату, но… так и не сказал. ‒ Ты всегда был ко мне слишком мягок и снисходителен. То была не твоя вина. Мне в какой-то момент показалось, что всё напрасно и я отказался от своей цели. Это только моя ошибка. К счастью, ещё не поздно всё изменить.</w:t>
      </w:r>
    </w:p>
    <w:p w:rsidR="00BB20FC" w:rsidRPr="00357A74" w:rsidRDefault="00357A74" w:rsidP="00BB20FC">
      <w:pPr>
        <w:jc w:val="left"/>
        <w:rPr>
          <w:sz w:val="28"/>
          <w:lang w:val="en-US"/>
        </w:rPr>
      </w:pPr>
      <w:r w:rsidRPr="00357A74">
        <w:rPr>
          <w:sz w:val="28"/>
          <w:lang w:val="en-US"/>
        </w:rPr>
        <w:t>‒ Ты мой единственный брат, Бин Юй. Если я не буду заботиться о тебе, то кто ещё это сделает? Дед… Он тоже хорошо к тебе относится, ведь он дал слово моей матери.</w:t>
      </w:r>
    </w:p>
    <w:p w:rsidR="00BB20FC" w:rsidRPr="00357A74" w:rsidRDefault="00357A74" w:rsidP="00BB20FC">
      <w:pPr>
        <w:jc w:val="left"/>
        <w:rPr>
          <w:sz w:val="28"/>
          <w:lang w:val="en-US"/>
        </w:rPr>
      </w:pPr>
      <w:r w:rsidRPr="00357A74">
        <w:rPr>
          <w:sz w:val="28"/>
          <w:lang w:val="en-US"/>
        </w:rPr>
        <w:t>‒ Но… мы оба понимаем, что к нам обоим он относится по-разному. Ты ‒ его наследник, а я… Если бы я сам ещё знал, кем являюсь на самом деле.</w:t>
      </w:r>
    </w:p>
    <w:p w:rsidR="00BB20FC" w:rsidRPr="00357A74" w:rsidRDefault="00357A74" w:rsidP="00BB20FC">
      <w:pPr>
        <w:jc w:val="left"/>
        <w:rPr>
          <w:sz w:val="28"/>
          <w:lang w:val="en-US"/>
        </w:rPr>
      </w:pPr>
      <w:r w:rsidRPr="00357A74">
        <w:rPr>
          <w:sz w:val="28"/>
          <w:lang w:val="en-US"/>
        </w:rPr>
        <w:t>‒ Мама говорила, что придёт время и мы станем теми, кем должны были стать с самого момента рождения. Но до того дня мы обязательно должны стать сильнее, ‒ Лань Цзян протянул руку и сильные красивые пальцы пробежались по гладким густым волосам младшего брата, даря тепло и ласку. Бин Юй едва не дёрнул головой, так отвык он от подобных выражений чувств. Он всё ещё ощущал себя взрослым тридцатидвухлетним мужчиной, а не юношей, которого любит и опекает брат. Но… прикосновение было приятным. ‒ Мама не успела рассказать нам многого, а дед… он, возможно, знает что-то о тебе, но молчит не из упрямства, а потому что опасается последствий этого знания. Однажды я уже спрашивал его, но ответа так и не получил. Кем на самом деле была твоя мать для нас тайна, но отец один на нас двоих. Ты мой брат и это останется неизменным.</w:t>
      </w:r>
    </w:p>
    <w:p w:rsidR="00BB20FC" w:rsidRPr="00357A74" w:rsidRDefault="00357A74" w:rsidP="00BB20FC">
      <w:pPr>
        <w:jc w:val="left"/>
        <w:rPr>
          <w:sz w:val="28"/>
          <w:lang w:val="en-US"/>
        </w:rPr>
      </w:pPr>
      <w:r w:rsidRPr="00357A74">
        <w:rPr>
          <w:sz w:val="28"/>
          <w:lang w:val="en-US"/>
        </w:rPr>
        <w:t>‒ Ничего, ‒ спокойно ответил Бин Юй, у которого были кое-какие мысли на счёт своего странного персонажа, ‒ я пока должен привести себя в форму, а потом… Мы обязательно найдём ответы на наши вопросы. Всё будет хорошо, ведь у меня есть золотое бедро моего старшего брата!</w:t>
      </w:r>
    </w:p>
    <w:p w:rsidR="00BB20FC" w:rsidRPr="00357A74" w:rsidRDefault="00357A74" w:rsidP="00BB20FC">
      <w:pPr>
        <w:jc w:val="left"/>
        <w:rPr>
          <w:sz w:val="28"/>
          <w:lang w:val="en-US"/>
        </w:rPr>
      </w:pPr>
      <w:r w:rsidRPr="00357A74">
        <w:rPr>
          <w:sz w:val="28"/>
          <w:lang w:val="en-US"/>
        </w:rPr>
        <w:t>‒ Ах ты, пухлый поросёнок! Это у кого золотое бедро? Ты собираешься виснуть на мне всю жизнь? А ну бегом на тренировочную площадку! Я с тебя всю дурь сгоню, ‒ сведя грозно брови и нацепив на лицо суровое выражение, изрёк Лань Цзян, но надолго сохранить его не смог. Он рассмеялся и легко, словно пёрышко, поднял тучного братца за воротник рубахи, и снисходительно добавил: ‒ Я изо всех сил буду тебя наставлять на пути воина, если ты того хочешь.</w:t>
      </w:r>
    </w:p>
    <w:p w:rsidR="00BB20FC" w:rsidRPr="00357A74" w:rsidRDefault="00357A74" w:rsidP="00BB20FC">
      <w:pPr>
        <w:jc w:val="left"/>
        <w:rPr>
          <w:sz w:val="28"/>
          <w:lang w:val="en-US"/>
        </w:rPr>
      </w:pPr>
      <w:r w:rsidRPr="00357A74">
        <w:rPr>
          <w:sz w:val="28"/>
          <w:lang w:val="en-US"/>
        </w:rPr>
        <w:t>‒ Хочу, ‒ твёрдо ответил Бин Юй, сложив руки перед собой и поклонившись брату. ‒ Позаботься обо мне, а я постараюсь не подвести, Цзян-сюй.</w:t>
      </w:r>
    </w:p>
    <w:p w:rsidR="00BB20FC" w:rsidRPr="00357A74" w:rsidRDefault="00357A74" w:rsidP="00BB20FC">
      <w:pPr>
        <w:jc w:val="left"/>
        <w:rPr>
          <w:sz w:val="28"/>
          <w:lang w:val="en-US"/>
        </w:rPr>
      </w:pPr>
      <w:r w:rsidRPr="00357A74">
        <w:rPr>
          <w:sz w:val="28"/>
          <w:lang w:val="en-US"/>
        </w:rPr>
        <w:t>Как хорошо иметь старшего брата главного героя! Это супер-бонус! Козырная карта, которую никто не сможет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