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Глебов накинул на себя вещи, вернулся и отзеркалил мою позу. Посидели. Помолчали. В глазах у мужика светилось по большому знаку вопроса. И я не знал, с чего начать с ним разговор. Само собой как-то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кое-кто сказал, что с душой Егора всё в порядке. Она ушла… на перерождение. Карма у него хорошая. Дорога светлой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Знаешь… А я верю. В карму, ‒ кивнул Глебов. ‒ Я в Китае целых три года прожил, будучи тайным агентом. Помощником торговца прикидывался. Это уже после смерти адмирала Соколовского было. Это тебе по секрету. В моём деле у князя этого нет. Только Регина знала да начальство моё. А ханьци, как многие себя по-старому именуют, верят в перерождение, карму и многое такое, чего нам и не понять. Так кто ты такой и как в тело моего… моего Егора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ему как родной дядька был, знаешь? Он тебя близким человеком считал. Я же знаю об этом потому, что большая часть памяти мне передалась. Я скажу тебе правду, но столько, сколько сочту необходимым. Но и ты ответь сначала, почему не был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Меня неожиданно отослали в командировку, ‒ проскрипел зубами Глебов. Потом взлохматил свои короткие русые волосы пальцами и… какая же тоска была в его глазах. ‒ Я же сам себе пообещал, что присмотрю за ним. Регину не досмотрел, а теперь и её сына. Из-за него ведь остался на службе у Голицына. Всегда старался быть рядом, а тут… Князь меня вызвал, словно никого другого не было под рукой. Хотя поручение и было серьёзным, но его мог выполнить и другой человек. Дурацкое совпадение. Если бы я знал, что в это время на Егора нападут в родном имении, никогда бы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Иногда бывают совпадения, ‒ иногда… и кое-кто умеет ими пользоваться. А может, создавать их? Могла ведь княгиня Аглая поднапрячься и убрать с дороги сторожевого пса Егора? Могла. А может действительно случайно получилось, но однозначно очень удобно для неё. ‒ Допустим, что так и было.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Думал, что Егор от испуга вспомнил, что плавать-то умеет. А потом… потом услышал шепотки слуг, что княжич изменился, и стал следить тайком за тобой. С одной стороны, вроде бы такой же, но… что-то действительно поменялось. В отличии от хозяев, слуги больше видят и больше других замечают некие мелочи. Никто ведь из семейства не взволновался, только я как дурак всё следил, оценивал… С другой стороны, не могло столько всего в один раз поменяться. Мелочи, но я Егора ведь с пелёнок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больше князя опасался. Не тебя, ‒ усмехнулся я, продолжая рассматривать Глебова. А ведь действительно он очень занимательный персонаж и, похоже, Голицын многого о нём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ведь тень, парень. Незаметная, серая тень. Крадусь следом тихо и неслышно, ‒ глаза бывшего шпиона о многом сказали мне. И если я хочу обезопасить своё будущее, то этого дядьку нужно перетянуть на свою сторону. А значит, стоит побыть немного откровенным. Маргоша молчит, видимо,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Регина не просто так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Знаю. Не удивил. Князь всех посмевших поднять руку на его семью, в клочья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сказал лишь короткое слово, но реакция у Глебова была такая, словно я камень кинул в глубокую воду. Застыл, глаза стали холоднее льда и острее стали. Я же продолжил: ‒ Ты не задумывался, отчего её способности вразнос пошли перед гибелью? Здоровье стало не таким хорошим, как ранее?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Задумывался, ‒ в голосе Глебова слышался затаённый рык зверя. ‒ Никто из лекарей ничего сказать не мог толкового. Случай-то не первый. Бывает, мол, такое среди одарённых. Пошалит, да пройдёт.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нужный и самый опасный момент силы подвели её, ‒ подвёл я очевидный и давно известный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незадолго до того к старому шаману в Уральское княжество летал. Прядь волос Регина мне сама дала. Опасалась она чего-то, да так, что согласилась на моё предложение. И старик сказал кое-что, только я не понял его. Бред вроде бы…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он сказал? Денис, мне очень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Бабья злоба червя подсадила, ‒ не сводя с меня глаз, чётко повторил слова старого шамана Глебов. И могу поклясться, что он заметил моё удивление. ‒ Говорю же бред. Лекари много раз осматривали Регину. Ничего постороннего в её теле не было. Никаких болезней. Ничего. Просто силы не слушались, пси-ядро не впитывало энергию, хотя каналы были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старик-то твой прав был. Абсолютно прав, ‒ я только потрясённо покачал головой. Лишь по пряди волос женщины шаман сумел точно попасть в цель. Увидеть и причину, и следствие. ‒ Был именно червь, астральный. Не лекарей нужно было звать, а менталиста. Редкий зверь в вашем мире, но ведь есть такие эсперы. И по поводу бабьей злобы прав был шаман.  Догадываешься, о ком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нашем мире? А ты, выходит?..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Выходит, но давай после об этом поговорим. Так ты кого-то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неожиданно покачал головой Глебов. Я скептически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Разочаровал ты меня, господин шпион. Я думал, что из тени лучше видно то, что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ты про Аглаю, ‒ усмехнулся Глебов, ‒ то слабовата она. Не в её силах сотворить такую штуку, которую только менталист смог 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Аглая. Аглая это и была, Денис. Точнее, паразита Регине её отец, глава семьи Серафимовичей, подсадил. А сама Аглая постаралась Егора со свету сжить. Как думаешь, почему его дар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Егора тоже был… червь? Что за хрень вообще такая?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астральная сущность. Крохотная. С помощью призыва её вытаскивают из прослойки астрала и подсаживают жертве. Червь развивается, тянет энергию по крошкам, а потом вовсе забирает себе всё. Поэтому каналы в порядке, а пси-ядро голодное и начинает высыхать как колодец без воды. Сильный одарённый со временем всё же побеждает паразита. Но Регине не дали времени. А Егор был слишком юн и слаб. Не смог совладать. Его каналы тоже в порядке, а вот пси-ядро подпитку перестало получать, когда паразит достаточно вырос. К тому же, баланс тела не был нарушен. Хочешь 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Глупый вопрос.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Очень талантливый мальчик Павлик, который родился от слабой одарённой. Мамочка кормила его энергией Егора. Всё просто. На самом деле у Павла нет потенциала «бриллианта». И это точные сведения. У меня очень надёжный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же твари, ‒ а тень-то и шипеть аки змий умеет. ‒ Папаша, дочка… Это что?.. Семейный дар Серафимовичей? Это из-за него ходят слухи, что их род обижать нежелательно?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Плюс в твою копилку, шпион. Прямо в точку. Представляешь, что будет, если тайна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я первый их под корень вырежу.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кому-нибудь такие умельцы понадобиться могут. Спецслужбам, к примеру. Тайный козырь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что?.. Дальше позволять им людей изводить? Не согласен! Я лучше на казнь пойду за убийство дрянного рода, чем смерть Регины им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не надо прощать, ‒ я следил за лицом Глебова, пытаясь отслеживать эмоции. Мужик-то профи, но… Регина Соколовская была ему как сестра. Видимо, Егор с матерью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предложить хочешь? Ты же не просто так разговор завёл о старом деле. Тайну семейки Серафимовичей мне открыл. И знаешь, я тебе верю. Вот чуйка кричит, что надо верить. А ей я доверяю. Не раз шкурку мою спасала. Шпион без чуйки не выживет, даже несмотря на все крутые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Помоги мне стать сильнее. И я обязательно заблокирую навсегда это проклятое умение. Сделаю так, что больше ни один из Серафимовичей не сможет никому навредить. А без своего умения они лишь слабаки. А Аглая… Есть у меня план, как её на чистую воду вывести. Сможешь найти для меня опытного менталиста и попросить приехать к князю Голицыну?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сохранились старые связи, ‒ довольная усмешка, от которой у меня холодок по спине пробежал, расплылась на губах Глебова. И глаза его скоро дыру во мне просверлят, если он не получит ответы на свои вопросы. Вот же… мил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свой ход сделал. Моя очередь. Меня зовут Егор. Однажды я умер, ‒ огорошил я собеседника. Он даже не смог удержать свой покер-фейс. ‒ В другом мире, очень похожем на этот, только без магии. Полностью техногенном мире, где я был обычным таким человеком с кучей своих проблем. И… есть подозрение, что попал я сюда благодаря одной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появилась в моей жизни однажды кошка-абиссинка. Загадочная такая леди с золотистой шерстью и глубокими, как омут, глазами. Когда я падал с высотного здания, она прыгнула следом за мной и… Не знаю. Я словно растворился в её глазах. И очнулся в тот момент, когда Егор утонул. Или почти утонул. Во всяком случае души в теле я не встретил. Ни с кем не сражался за место, если тебе в голову пришла такая мысль. Его здесь уже не было. Только память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Абиссинка, говоришь? Хм, ‒ на лице Глебова вдруг появилось странное такое выражение то ли удивления, то ли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Денис?..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Тебе нужно в старый особняк Соколовских, ‒ неожиданно задумчиво ответил Глебов. ‒ Я ведь знаком был с Региной с детства. С тех пор, как стал воспитанником адмирала, её отца. Я же такой себе сын полка. Когда мои родители погибли, я сиротой остался. Вцепился в адмирала как клещ и меня никто не смог в приют отправить. Повезло, что способности эспера проснулись. Так и рос, учился, жил среди его команды. Регина мне как сестра была. Так вот похожую кошку я часто видел именно в старом столичном особняке. Она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к ней относился очень трогательно, словно к члену семьи. После гибели Регины, кстати, кошка исчезла. В особняке сейчас проживает Александр, старший брат матери Егора. Он последний граф Соколовский. Я заходил к нему, пока был в столице. И он вскользь упомянул, что их «египетская царица» недавно опять появилась. И если подумать, то это было после несчастного случая на озере. Я-то вообще узнал об этом происшествии перед самым своим возвращением, да и то Зося проболталась. Князь велел молчать, чтобы я, мол, дров не наломал.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если это не та кошка? Разве мало на свете абиссинок? А почему «египетская царица»?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это у Соколовских семейное предание такое, ‒ усмехнулся Глебов. ‒ Видимо, не всё в памяти Егора сохранилось. Но я расскажу. Прабабка Егора была, не поверишь, но настоящей египетской княжной. Младшей дочерью тамошнего вельможи. Не царевна, конечно, но девушка весьма родовитая. Прадед Регины мужчина был видный и очень отважный. Он случайно спас жизнь тому вельможе и попутно влюбился в дочку. А там и… резонанс себя показал. Вот так египетская красавица и оказалась в наших краях. Таким необычным цветом глаз Егор как раз в прабабку пошёл. Впрочем, как и Регина. Она тоже была светло-русой красавицей с шикарными карими, почти чёрными глазами. Прабабка привезла с собой и кошку абиссинку. С тех пор она всегда была в семье Соколовских. Но та ли самая загадочная кошка, или каждый раз другая… Не скажу. Но вот котят я никогда от неё не видел. Ни разу за все годы.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прабабки в своё время был перестроен чердак. Была создана специальная комната. Египтянка устроила там что-то вроде алтаря своим богам. Войти туда могли только некоторые члены семьи, но далеко не все. Там странный узор на двери и окнах. Вроде и замок, и защита одновременно. Помню, адмирал рассказывал, как парочку воров, что решили забраться в особняк через чердак, приголубило так, что их мама родная не узнала бы. Экзотическая красавица была ещё и очень сильной одарённой, «бриллиантом», так сказать, высшей пробы. Наследственность в роду Соколовских сильная. Вот Регина, кстати, могла входить в потайную комнату. Думаю, у тебя может получиться, раз тебя кошка на своём хвосте в наш мир притащила.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Александр Соколовский… У него ведь нет наследников,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Его семья погибла несколько лет назад. Жаль, если герб такого славного рода окажется всё же перевёрнутым.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почему граф не женился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него любовь неземная была. Вот и не хочет жене изменять. Женщины в его жизни есть, но… Шансов стать женой нет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Егор тайно планировал после совершеннолетия уйти из рода Голицыных. Думаешь, планировал стать графом Соколовским?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Да? Хм, даже мне ведь ничего не сказал. Не знаю… Но не думаю, что у него это получилось бы. Александр был бы не против. Однако графский титул может перенять только одарённый, а Егор только номинально всё ещё числился таковым. Он ничего не мог сделать. Энергии в пси-ядре было мало. Если бы он ушёл из рода, то даже дворянство мог потерять. Для подтверждения титула нужно пройти экзамен в Аттестационной комиссии. А ты…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Паразит уже изолирован и может быть уничтожен в любой момент. Оставил только из-за Аглаи, в виде доказательства. Сейчас пси-ядро хорошо развивается. У меня есть способ быстро поднять ранг. На самом деле я уже сейчас имею третью ступень «сапфира».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цифра в перстне не исчезла, ‒ Глебов бросил быстрый взгляд на изумруд на моём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Приходится постоянно держать иллюзию, ‒ я снял морок-обманку и показал серебряный перстень с пустым изумрудом. ‒ Знак ранга менять пока нельзя. Князь обязательно узнает и шансов уйти из рода станет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всё же хочешь уйти? Почему? Если ты вернул силы «ребёнка резонанса», то можешь высоко подняться, будучи наследником Голицына.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Как-то мне не хочется всю жизнь быть на поводке, ‒ усмехнулся я. ‒ Меня всего лишь, Денис, продадут подороже. Предпочту стать сам себе хозяином. И… граф Соколовский не такой уж плохой вариант. Достойный род с прекрасной историей. А Голицыны… они неплохо и без меня проживут. А не будет папенька Егора дураком, в третий раз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Аглаю?..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я её в род привёл, не мне марать руки. Сам ведь понимаешь, что, по сути, лично я здесь человек абсолютно левый. Егор имел бы право судить, но не я. Это ошибка князя, пусть сам и разбирается. Наше с тобой дело доказательства ему предоставить. И для этого нужен уважаемый, известный, с авторитетом эспер-менталист. Тот, кому он поверит. И тот, кто имеет право давать свидетельство в суде или где ещё. А разглядеть паразита такой одарённый сможет, главное, его направить на правильный путь. Если не знаешь, что искать, то и не увидишь. А вот если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полон тайн, парень. Потрясти бы тебя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Глебов, я мирный человек. Но… меня лучше не предавать. С некоторых пор я нервно отношусь к подобным вещам. Так ты со мной,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я не давал присягу князю Голицыну. Только из-за Егора служил у него. На обычном контракте. Я же дворянин, обычный барон с ненаследуемым титулом. Для меня служить по контракту ни в коем случае не зазорно. Клятву роду могу дать только по собственному желанию. Думаю, следом за тобой меня Голицын сам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мне не нужен наёмный работник. Мне нужен друг. Как ты понимаешь, у меня здесь, по сути, никого нет. Только ты вот… догадливый такой оказался. Ну и где-то бродит как бы моя знакомая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Эх-х… Уход Егора всё же мой промах. Не досмотрел я парня. Так что… я с тобой. В какой-то степени ты всё же Егор. Только не комфортно мне тебя по имени называть. Язык как не родной становится. Сказать хочу, а не могу. Может, потом как-нибудь…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Гор, ‒ вдруг пришло мне в голову. Так меня Алексис иногда называл. Мне нравилось. ‒ Тоже неплохо. Новая жизнь,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Гор? Прямо как бог-сокол. Слышь, а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боги с ними, с совпадениями-то. Если будем слишком вникать, крыша поедет. У нас сейчас другие дела есть. У меня вот партнёра по спаррингу нет, ‒ кисло усмехнулся я, бросив взгляд на Глебова. Тот быстро просёк, чего мне от него надо 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Хитрый ты! Ладно, мне тоже в радость будет, а то скоро забуду, как бокен в руках держать. У меня тут тоже достойного партнёра для тренировок нет. А у тебя наставник хороший был. Даже в теле неподготовленного Егора неплохо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наставник у меня был замечательный. И даже не один. Везло мне, ‒ вздохнул я с лёгкой ностальгией по прошлому. Не считая последних нескольких лет, моя жизнь была хорошей и встреч с интересными людьми у меня было много. Есть чем гордиться. И… есть кого вспоминать. И по ком тосковать тоже, как оказалось,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Слышь, Гор, а чем ты меня так приложил, что не только без портков оставил, но и кишечник, кажись, почистил. Чёт лёгкость такая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тебя запор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А? Не-ет. Просто Зося меня в обед пирогами мясными перекормила, ‒ усмехнувшись, признался Глебов. С Зосей я знаком. Прекрасная кулинарка, трудится на кухне и обожает одного бывшего шпиона. ‒ Отказаться не мог, она же такими глазами на меня смотрела и пироги в тарелку всё подкладывала. Вот тяжесть в желудке и получил. Так что твой неожиданный финт мне даже на пользу пошёл. Только я совсем ничего не почувствовал. Так что это было-то?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печатью я в тебя запулил. С перепугу. Первый раз в жизни, ‒ посмеиваясь, признался я. ‒ Это такое умение, навык. Печати разные бывают и наполняются духовной силой, а не энергией. Считай, что это мой трофей. Сам пока только осваиваю. Так что, если что…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я-я… как-нибудь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http://bllate.org/book/12804/1129726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