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разительно отличался от прежних, невинных и нежных — в нём ощущался неудержимый пыл и неутихающий накал бушующих страстей. Словно они утешали друг друга, стремясь изгнать из своих ощущений всё окружающее, оставив лишь тепло тел, дыхание и стук сердец друг друга, чтобы полностью слиться воедино. Не имея ни теории, ни практического опыта, они целиком положились на постепенно бравший верх исследовательский пыл, побуждавший их рука об руку исследовать эту совершенно неизведанную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люди, должны подчиняться инстинкту». В голове Вэнь Суя неожиданно и некстати всплыла фраза, сказанная Си Чжоу очень давно. В тот миг, когда он замешкался, сплетение губ и языков снова настигло его, наказывая за рассеянность. Поцелуй, такой долгий, что лёгкие судорожно сжимались, безжалостно вытягивал остатки воздуха, пока Вэнь Суй, не в силах сдержаться, вдруг не откинул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его касалась рука Си Чжоу, кожа будто вспыхивала, нервы обострились в несколько раз, и каждое прикосновение отзывалось в теле с невероятной силой. В груди вспыхнула беспричинная паника, и Вэнь Суй невольно выдохнул имя Си Чжоу. Мозоли на его руках, оставшиеся от многолетних занятий стрельбой из лука, словно усугубляли пытку, добавляя к ней новые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 снова позвал Вэнь Суй. Он, стиснув зубы, до этого упорно не желавший молить о пощаде, теперь вдруг оборвал звук на полуслове, словно от какого-то толчка, и тут же судорожно дважды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сяо Суй… — Си Чжоу всё ещё был мягок с ним. Его нежный голос приобрёл непривычную глубину и хрипотцу. Его дыхание скользило по шее Вэнь Суя, но губы не касались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Си Чжоу и без того бешено колотившееся сердце Вэнь Суя словно ударило током. Незнакомое, жгучее чувство накрыло его с головой, зрение помутнело. Роскошная люстра над головой превратилась в его глазах в стремительно вращающийся калейдоскоп, который в мгновение ока сменился бескрайним полем, усыпанным цветами. Он оказался посреди него, словно заблудившийся путник, совершенно неспособный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слегка прищурился. Его взгляд скользнул поверх вздёрнутого подбородка Вэнь Суя к непрестанно дрожащим ресницам, на кончиках которых, казалось, блестело что-то сверкающее — словно капелька росы, застывшая ранней весной на кончике нежно-зелёного ростка. Си Чжоу невольно захотел чуть приподняться, чтобы поймать эту росинку губами и попробовать её на вкус. Но не успел он этого сделать, как Вэнь Суй внезапно с силой вцепился ему в плечи, ногтями почти впиваясь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почувствовал его дрожь и отчаянные попытки сохранить контроль и снова поцеловал. Ногти Вэнь Суя в лунном свете отливали перламутром, кончики пальцев покраснели. Кожа под ними покрылась испариной, пальцы то и дело соскальзывали.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 силах больше сдерживаться, Вэнь Суй опустил голову, крепко обнял Си Чжоу и уткнулся лицом в его слегка влажные волосы. Он позволил ураганному ветру и проливному дождю окутать себя, пока последний оплот его сознания не был вынужден сдаться. В голове внезапно вспыхнул ослепительно-белый свет, подобный разряду тока, его тело вдавили в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рыба, выброшенная на берег, Вэнь Суй жадно хватал ртом воздух, и губы Си Чжоу приблизились, неся спасение. Поцелуй, лёгкий как пёрышко, был столь нежен и проникновенен, словно Си Чжоу стремился вложить в него всю свою безграничную нежность. Вэнь Суй трепетно наслаждался этим мигом тепла посреди бури, но вдруг почувствовал, как Си Чжоу отстраняется.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глаза и взглянул на нависшего над ним Си Чжоу. В знакомых глазах отражалось его собственное лицо, но они казались глубже и опаснее обычного. Затем Си Чжоу медленно снял его руки со своих плеч, поднял над головой и переплел пальцы. Поцелуй переместился к мочке уха — лёгкое прикосновение языка пробудило самый чувствительный нерв, заставив всё тело содрогнуться.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Светло-голубая бархатная обивка дивана, подобно взбаламученной глади весеннего пруда, то собиралась складками, распуская по всей поверхности озёрную рябь, то вновь мягко, словно отдаваясь дуновению ветерка, колыхалась плавной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ночной пейзаж затихшего города постепенно подёргивался туманной дымкой. Всходило солнце, луна садилась, тьма сменялась рассветом. Эта ночь казалась бесконечно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что снова видит сон. Прежде, во сне, он всегда полностью погружался в происходящее, но на этот раз, неведомо почему, его душа была спокойна и безмятежна. Вероятно, под влиянием дневных суждений Хань Чунвэя, в этом, хоть и осознанном, но бесконечно долгом сне, он, словно просматривая фильм, заново прожил всю свою жизнь в роли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Дошёл он и до той дождливой ночи, когда за ним охотились. И снова увидел того, кто бросился ради него под стрелу... На этот раз Вэнь Суй наконец ясно разглядел это лицо. И в ярости обрёл силу феникса, возрождающегося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коня. Серебряные доспехи холодно сверкали под завесой дождя. В одиночку на коне он ворвался в окружение из нескольких десятков врагов. Первая стрела пронзила горло воина из авангарда, и, не теряя мощи, насквозь пронзила голову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одолеть разбойников, сперва схвати их командира». Строй врага мгновенно пришёл в смятение. Он выпустил ещё три стрелы подряд, поразив ещё троих людей. Отчаянная контратака, подобная величественной и ослепительной падающей звезде, осветила в глазах всех врагов глубочайший ужас перед смертью. Десять выстрелов — десять смертей.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стрелы, он выхватил клинок из рук вражеского военачальника, высоко подпрыгнул с коня, уклонился от воинов-смертников, ринувшихся в ближний бой, и одним ударом рассёк противника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ливня заглушал леденящие душу вопли, тёмный лес обратился в ад на земле. Непрекращающийся дождь снова и снова смывал вражескую кровь и тут же вновь обагрял ею всё вокруг. В мгновение ока десятки теней одна за другой рухнули на землю, в образовавшихся лужах текла бесконечная река крови. Одинокая фигура генерала под дождём напоминала божество, обретшее жизнь через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тяжёлые доспехи, Вэнь Суй подошёл к своему спасителю. Осторожно подняв того, кто пожертвовал собой, он прижал его к груди, пытаясь теплом своего тела согреть остывающую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тебе: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хотел жить, хотел жить вместе с ним. Отныне он перестал быть просто бездушной тенью, скитающейся без цели. Вэнь Суй испробовал все мыслимые и немыслимые способы, чтобы спасти того умирающего. В пещере он провёл пять самых мучительных дней своей жизни. Каждый раз, когда жизнь того человека висела на волоске, он, словно услышав его зов, снова шёл по шаткому мостику и возвращался, чтобы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когда Вэнь Суй, измученный до предела, заснул, прикорнув у кучи травы, рука, которую он держал в своей, наконец-то шевельнулась: согнутые кончики пальцев легонько царапнули его по ладони. Тот, кого он буквально вырвал из рук самого Янь-вана, открыл глаза, и на его бледном лице расцвела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Вэнь Суй увидел в его глазах себя. Будучи генералом этого мира, он впервые так отчётливо видел свой собственный облик. Жалкий и измождённый, как одинокий волк, но, тем не менее, его черты — брови и глаза — несомненно, запечатлелись в этих глазах. Его собственное лицо оказалось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словно в одно мгновение что-то понял. Он сжал руку того человека, сдерживая подступающую к глазам горечь и дрожь в груди, и тихо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ото сна со счастливым концом, Вэнь Суй, открыв глаза, тут же увидел Си Чжоу. Сквозь шторы едва пробивался свет. Было неясно, который час, но Си Чжоу по-прежнему обнимал его, и они лежали так же, как заснули — сплетённые в нежном единении. Их общая привычка спать спокойно и неподвижно, казалось, превратилась в невидимые узы, которые не давали им разъединиться, как бы крепко они 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запрокинув голову, разглядывал Си Чжоу. Линия подбородка мужчины была плавной и волевой. При ближайшем рассмотрении можно было заметить крошечную, только что пробившуюся щетину после бритья. При мысли о том, как недавно она колола его кожу, он казался непередаваемо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Суй собрался придвинуться ближе, Си Чжоу шевельнулся. Одной рукой он прижал его крепче и, повернув голову, поцеловал Вэнь Суя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Ещё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расслабленным и тёплым, ему было невероятно комфортно. Вэнь Суй не хотел так быстро вставать, ему хотелось ещё немного понежиться. Закрыв глаза, он вдруг вспомнил один вопрос. Некто, всегда отличавшийся прямотой, встретившись с нежным, буквально сочащимся мёдом взглядом Си 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считаемся слившимися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замер, выражение его лица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Вэнь Суй нахмурился. Ему-то казалось, что ощущение слияния было очень даже приятным, и сейчас всё тело его было расслаблено и довольно. Однако выражение лица Си Чжоу, похоже,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Расчётливый господин Вэнь почувствовал себя так, словно решился потратить большую сумму денег на покупку, а после покупки обнаружил, что продавец его обманул, и товар оказался не тем, что было заявлено, — его просто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колебался снова и снова, но, подумав о будущем, решил, что такое недоразумение лучше разрешить как можно скорее. Он приблизился к уху Вэнь Суя. После пары фраз малыш, бывший в некоторых вопросах чистым листом, покраснел до корней волос. Именно этот вид пробудил в Си Чжоу желание его подразнить. Он добавил уже обычным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готов, боялся причинить тебе боль, поэтому пока это был лишь символический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раздосадованный и до крайности смущённый, перевернулся и придавил грудь Си Чжоу, свирепо глядя на него и замахиваясь ребром ладони, словно собираясь нанести смертельный удар. Си Чжоу отразил атаку, перехватил руку Вэнь Суя и легонько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уловимое прикосновение, похожее на царапанье маленького зверька, словно пробудило смутные воспоминания из сна. Вэнь Суй снова покорно улёгся на грудь Си Чжоу, скрестив руки и положив на них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приснился один человек. — Когда он говорил, его подбородок двигался, касаясь груди Си Чжоу. От этого движения Си Чжоу стало немного щекотно, и не только на сердце. Вэнь Суй, словно нарочно, не стал говорить прямо, а продолжал неторопливо рассказывать: — Этот человек спас мне жизнь, и я как раз раздумывал, не отдать ли ему себя в награду,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 — Си Чжоу уже забыл про щекотку, в воздухе повеяло едва уловимой кислинкой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медленно протянул Вэнь Суй, — потом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какой-то реакции от Си Чжоу, но тот, немного подумав, ничего не ответил. Вэнь Суй уже почувствовал, что это скучно, и соскользнул с груди Си Чжоу, но тот вдруг резко перевернулся и придавил его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некоторые ритуалы лучше завершить как можно скорее, ты не находишь?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боясь смерти, посмотрел на Си Чжоу так, словно бросал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из них победил стало ясно, когда Си Чжоу слегка ущипнул Вэнь Суя за бок и обнял со вздохом безысходности, чтобы они просто уснули под одеялом. Вэнь Суй некоторое время тихо улыбался, потом обнял Си Чжоу за шею и прошептал тому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ты пришёл в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опустил взгляд, в его глазах блеснула радость. Вэнь Суй прижался головой к его плечу и в хорошем настроении принялся пальцем выводить круги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настоящая судьба генерала совершенно отличалась от того, что написано в исторических хрониках. Позже он избежал преследования, скрыл своё имя и даже нашёл свою сестру. То место было хоть и глухим, но находилось вдали от придворных распрей, и с тех пор они зажили как чета бессмертных: беззаботно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Чета бессмертных? — Си Чжоу ухватился за это ключевое словосочетание.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проснувшись после короткого сна, он обнаружил, что постель рядом пуста. Обернувшись, он увидел, что Си Чжоу стоит у двери и разговаривает с официантом. Когда он проснулся в первый раз, он не обратил внимания, но сейчас, видя Си Чжоу полностью одетым, он вдруг осознал, в каком виде находится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закутался плотнее. Как раз в этот момент Си Чжоу закрыл дверь и подошёл к нему. Вэнь Суй тут же попросил у него одежду. Малыш, укутанный с ног до головы, так что торчала одна лишь макушка с растрёпанными волосами, с явно запоздалым смущением на лице, смотрел круглыми глазками, как хомячок, —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ущипнуть его за щёчку, Си Чжоу тихо кашлянул и достал из сушилки комплект новой одежды, положив его на край кровати. Хотя их отношения теперь были совсем не те, что прежде, он всё же, как истинный джентльмен, удалился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потрогал пылающие щёки. Трудно было поверить, что этот застенчивый человек — тот самый, что совсем недавно был так раскован. Впрочем, неудивительно, ведь разница между состоянием неведения и состоянием осведомлённости довольно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пришлась впору — Си Чжоу заказал её через интернет, и пока Вэнь Суй ещё спал, заранее успел постирать и высушить. Прежняя одежда была в плачевном состоянии и не годилась для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раздвинули только сейчас, до этого было почти невозможно различить день и ночь. Телефон давно разрядился. Вэнь Суй, снова подключив его к сети, понял, что проспал почти полные сутки — сейчас уже была вторая половина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еду в номер и решили, что лучше вернуться домой пораньше, чтобы не волновать Вэнь Цунцзяня и Лян Шу. Перед возвращением домой Вэнь Суй решил ещё раз сходить к Хань Чунвэю. Он рассказал ему о вчерашнем сне: из-за того, что он наконец ясно увидел человека, спасшего ему жизнь ценой своей, финал истории оказался совершенно иным, чем в исторических хрониках и его прежних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человек из этого, реального мира. И знаете, я только сейчас понял… ещё до того, как я разглядел его лицо, его голос мне тоже показался смутно знакомым. И более того, он сказал мне, что, пришёл, наконец выполнив наше обещание. Профессор Хань, как вы считаете,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Чунвэй, казалось, был несколько удивлён. Он нахмурился, немного подумал и затем дал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предположениям, в своём воображении ты также надеялся на лучший финал для генерала. Но в исторических хрониках не нашлось никого, кто мог бы его спасти, поэтому ты его придумал. Этот человек, возможно, был для тебя неким давно существующим образом, но его неясность объяснялась твоей некоторой неуверенностью в нём. Что же до его слов, совпадающих с твоей договорённостью здесь… это также может быть лишь твоей психологической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твой случай действительно довольно сложный, — Хань Чунвэй покачал головой. — Но ты не раз меня удивлял. Мне кажется, тебе, возможно, и вовсе не понадобится психотерапия, ты сможешь быстро исцелиться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Вэнь Суй не понял, что тот имел в виду. Сам он не считал, что нуждается в психотерапии, но никак не ожидал услышать такое от Хань Чунвэя.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прежде, чем ты пришел ко мне за подтверждением, я выдвинул ту «гипотезу последнего дня» и попросил тебя найти ответ? Потому что мне нужно было удостовериться, что у тебя всё ещё есть привязанность к этому миру, тот самый ответ, который не позволит тебе опустить руки, который гарантирует, что, узнав правду, ты не уничтожишь и своё нынешнее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тот человек, о котором ты говорил, должен был стать тем стимулом, который побудил тебя захотеть остаться и принять себя. Если бы не он, ты, возможно, просто отказался бы от себя, позволив исчезнуть обоим вашим «я». Это очень страшно — ты мог бы даже навсегда уснуть в собственном самосознании и никогда не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просил тебя взглянуть в лицо собственным эгоистичным мотивам. Человек без эгоистичных мотивов, по сути, не способен любить себя. А если ты не любишь себя, ты не сможешь по-настоящему принять своё существование. Твоё подсознательное «я» — это тоже ты. Просто ты выдвинул подсознание на передний план, а себя отодвинул назад, желая отказаться от него. Но на самом деле, они оба — это ты, и ни от одного из них нельзя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вашем сне, ты был спасен. Та безликая тень, что была прежде, на самом деле являлась смутным образом твоего собственного стремления к самоспасению. Но он не был достаточно конкретным, чтобы породить в тебе силу преодолеть всё. Теперь же всё иначе: ты по своей воле впустил человека из этого мира в свой мир, а это означает, что твое нынешнее «я» и твое изначальное «я», помимо воспоминаний, достигли более глубокого уровня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полностью принимаешь своё прошлое, а это то, что в психологии мы считаем признаком завершения терапии, когда ты полностью отождествляешь себя со всем своим существом и окончательно принимаешь его, становясь независимой личностью, — это и есть целостный Вэнь Суй, то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психолога, Вэнь Суй увидел Си Чжоу, ожидавшего его снаружи. Он подошёл и естественно взял его под руку. В консультационном центре были и другие люди, но он, казалось, совершенно не обращал внимания на их любопытные взгляды. Си Чжоу на мгновение замер — в его взгляде сперва мелькнуло удивление, но оно ушло, и осталось лишь глубокое, искреннее волнение. Он поднял руку и тоже накрыл тыльную сторону ладони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о чём я говорил с профессором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рассказать, я с удовольствием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Си Чжоу вместе вышли на улицу. Был час заката — тёплые оранжевые лучи вечерней зари стелились по серому асфальту, словно обещая надёжный путь вперёд, освещённый нежностью и поддержкой, которые будут длиться вечно, подобно тихому, неиссякаемому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мне приснилось, будто кто-то отсюда пришёл в мой мир, — он лукаво подмигнул. — Так что, профессор Хань ошибся. Я не какой-то там вымышленный персонаж, иначе с чего бы кому-то из реального мира захотелось отправиться туда? Да ещё и по договорённости? Разве наши мысли могут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Суй подражал тону профессора, и на его лице играла лёгкая самодовольная улыбка. Сейчас он снова сиял как прежде. Си Чжоу не удержался и убрал прядку волос с его виска.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ответил профессор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же, снова сказал мне, что у всех явлений есть научное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ты? — Си Чжоу интересовало только мнение Вэнь Суя,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посмотрел на багровеющее солнце, его щеки заалели в его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простое: будь то наука или мистика, будь то этот мир или тот, я везде смогу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есть свет. Ты — мой свет. Поэтому, в каком бы мире я ни оказался, ты всегда будешь светить для меня. А тот страшный дождливый вечер, бешеная ненависть и кровавый путь сквозь ад, — всё это исчезло, как пепел от костра, унесённый вечным горным ветром. Дорога, что прежде казалась бесконечной, теперь пройдена до конца. И какова бы ни была воля небес или превратности судьбы, отныне это место — исток и конец всего моего жизненного пути.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