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днём Тан Юйхуэй спал так крепко, будто небо и земля погрузились во тьму, поэтому на следующее утро он поднялся рано. Не дожидаясь, пока Кан Чжэ его разбудит, он спустился на кухню с миской и вымыл её. Когда Кан Чжэ, зевая, вышел во двор, Тан Юйхуэй уже стоял опрятно одетый у каменной стены, забавляясь с маленьким чёрным козлёнком, привязанным к камелии. Кан Чжэ, потирая глаза, подошёл, открыл кран во дворе, зачерпнул горсть холодной воды, плеснул себе в лицо и небрежно вытер, а потом обратился к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встал? Почему не пошёл поиграть с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 Тан Юйхуэй не понял, но машинально обернулся, наблюдая, как Кан Чжэ умывается.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ясным, тёплые солнечные лучи заливали весь двор. Брызги воды разбивались о кожу Кан Чжэ, бриллиантами в оправе золотого света рассыпались из его ладоней, и со звоном падали на землю. Тан Юйхуэй хотел было ополоснуть руки под краном, но хлынувшая вода оказалась такой ледяной, что он едва не вскрикнул. Кан Чжэ легко закрутил кран и пояснил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вода из ручья, снег ещё не полностью растаял, поэтому она холодная. Но её можно пить прямо так, она довольно сладкая. Впрочем, у тебя слабое здоровье, лучше не пей сырую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протянул: «О-о», подумав: «Ну и зачем говорить мне, что она сладкая, если всё равно мне нельзя её пить? И что вообще значила та фраза про себе подобных?» Он молча последовал за Кан Чжэ, но потом резко обернулся, кое-что вспомнив. За тем маленьким чёрным козлёнком, с которым он только что играл, был ещё загон, где толпилось несколько белых козлят. Они явно не были так свободны, как чёрный, и теснились в своём загончике, глядя на Тна Юйхуэя с наивной глуповатой непосредственностью. В отличие от не очень-то чистых бурских [1] коз, которые вчера паслись на склоне горы, эти козлята были белоснежными и чистыми, словно мягкие и уютные шерстяные пледы.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Бурская коза — порода коз, выведенная специально для мяса. Считается лучшей в мире мясной козой. https://pticaopt.ru/zhivotnye/kozy/burskaya/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взглядом, Тан Юйхуэй заметил, что козочки растерянно и невинно проблеяли ему несколько раз. Он немного отвлёкся, вспомнив ту игрушечную овечку, которую Кэ Нин запихнул в самый дальний угол чемодана, так что она едва не сплющилась.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он учился на втором курсе магистратуры, проект, который вёл его научный руководитель, выиграл конкурс и получил международную премию. Вся группа отправилась праздновать. Преподаватель выпил бокал вина и ушёл, несколько старших товарищей под предлогом дел тоже поспешили удалиться. Кэ Нин подсуетился и вместе с ним пристроился в машину одной из старших сокурсниц, чтобы уехать с места празднования в ближайший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спросил его, зачем он это делает. Кэ Нин ответил, что не хочет возиться с младшими студентами, мол, ему скучно с детьми, и попросил составить ему компанию в ловле игрушек в автомате. Тан Юйхуэю тогда показалось, что первая и вторая части этого заявления противоречат друг другу. Он долго стоял в игровом зале, пока Кэ Нин, чьи навыки оказались куда скромнее его хвастовства, наконец-то не вытащил из автомата потрёпанную овечку. У неё были обвисшие уши с немного грязными краями, потёртый носик и большие блестящие глаза. Самое главное — её белоснежная шерстка казалась тёплой и пушистой. Тан Юйхуэй не удержался и потрогал её — она была довольно мягкая. В голове промелькнуло, что если бы облака можно было потрогать, они, наверное, были бы такими же на ощупь. Пока Тан Юйхуэй раздумывал, не попробовать ли ему самому вытащить игрушку, Кэ Нин сунул овечку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воспоминаниях Кэ Нин улыбался, и на его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да. Ты, кажется, никогда не празднуешь день рождения, поэтому я не собирался дарить тебе подарок. Но она же вылитая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«Вылитая я?.. — думал Тан Юйхуэй, следуя за Кан Чжэ. — Разве сравнивать мужчину с безобидной зверушкой — комплимент? Это потому, что я слишком медлительный? Но овцы же глупые, а я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Я же задал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Кан Чжэ внезапно остановился и Тан Юйхуэй, погружённый в свои мысли, тут же с глухим стуком врезался ему в спину: даже искры из глаз посыпались. Кан Чжэ вздохнул,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совершеннолетний? Удостоверение личности у двойника стащил,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уныло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действительно скоро двадцать четыре, в этом году должен был… — он запнулся, и продолжил намного тише: — Должен был… закончить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взглянул на него и с некоторым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ещё и умный, раз учишься в магистратуре. Я-то думал, ты просто избалованный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вздохнул про себя Тан Юйхуэй. В одной фразе из трёх частей Кан Чжэ попал в точку по всем пунктам. Но как этому человеку всего лишь парой фраз удалось так точно наступить на все его больные мозоли? Тан Юйхуэй обнаружил, что каждый раз после разговора с Кан Чжэ его настроение необъяснимо портится. Хотя их знакомство длилось меньше суток, ему действительно казалось, что они с этим человеком как кошка с собакой: их восемь иероглифов судьбы совсем не совпадали. Нормально общаться они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детской прямотой меняя тему, Тан Юйхуэй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вроде того. Что ты у меня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Кан Чжэ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что ты хочешь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Юйхуэй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Кан Чжэ уже всё решил заранее, но тот, прищурившись, словно 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смотреть свысока на глухую провинцию и малые народности, хорошо? Хотя здесь нет ни американских завтраков, ни европейского чая, ты всё равно можешь выбрать: есть утром лапшу или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лапше, Тан Юйхуэй на мгновение вспомнил дискомфорт и смущение вчерашнего вечера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паровые булочки: я сейчас не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конечно, был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Тан Юйхуэй съел две булочки и выпил миску бульона из баранины. Кан Чжэ принёс ещё два тибетских пирожка с топлёным маслом — сладких, воздушных и невероятно сытных. После одного пирожка Тан Юйхуэй уже не мог двигать палочками. Кан Чжэ увидев, что он не в состоянии больше есть, забрал второй пирожок с его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еду, — тихо проговорил он, надкусывая пирожок. — Тибетцы в большинстве своём очень гостеприимны. Дядя Доржи, увидев, что ты ханец, специально приготовил эти два пирожка для тебя, они не продаются на рынке, их обычно делают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тоже объелся. С трудом доев пирожок и сделав глоток бульона,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оставишь еду, они подумают, что тебе не понравилось. Свою еду можно и не доесть, но если тебя угощают, важно показать, что ты ценишь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чувствуя, как горячий суп подступает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закусочной, Тан Юйхуэй снова увидел вчерашний мотоцикл и замер в недоумении. Разве они не пришли сюда пешком? Когда Кан Чжэ успел пригнать его сюда? Кан Чжэ не волновали внутренние размышления гостя о способах передвижения. Он направился прямо к парковке. Сев на мотоцикл и заведя двигатель, он помахал рукой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развлекайся сам, у меня дела. Увидимся вечером. — И мотоцикл с оглушительным рёвом унёс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Тан Юйхуэй растерялся. Он инстинктивно потянулся к телефону, чтобы посмотреть расписание проекта, но внезапно вспомнил — теперь это бессмысленно. С досадой выключив телефон, Тан Юйхуэй попытался вспомнить, что именно говорил ему вчера Кан Чжэ. О да, осмотреться в городе. Ну что ж, можно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Тан Юйхуэй потратил на знакомство с окрестностями. Синьдуцяо оказался крошечным городком, где никто не бродил просто так по улицам целыми днями. На бескрайнем шоссе 318 он несколько раз едва не столкнулся с переходящими дорогу коровами, но так и не встретил ни одного пешехода. Ему стало жарко, но он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совершенно выбившись из сил, он зашёл в придорожную забегаловку, заказал суп с говядиной, а поев зашагал назад. Несколько машин останавливались, предлагая подвезти его в Дачэн или Тибет, и восхищённо показывали большие пальцы, одобряя то, что он идёт пешком. У Тан Юйхуэя не было сил объяснять, поэтому он только качал головой и отвечал: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утренней болтовнёй у лотка с едой Кан Чжэ объяснил ему, что снег в Гардзе начинает идти уже в октябре, а тепло приходит лишь к маю. Тан Юйхуэй же приехал сейчас, когда погода всё ещё была прохладной, большая часть снега уже растаяла, а цветы ещё не успели распуститься: ни то ни сё. Однако Тан Юйхуэю казалось, что он приехал как раз вовремя. Без толп туристов всё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провёл в пути. Перед его глазами ручеёк талой воды тихо струился вдоль дороги, на лугах пробивались редкие жёлтые цветочки, а склоны холмов были усеяны безмятежно пасущимися коровами и отарами овец. На небольшом холме, возле белой ступы, стояла привязанная тёмно-рыжая лошадь, а тибетская девушка, набрав ведро воды, чистила её шерсть. Бесчисленные ряды молитвенных флажков были привязаны вдоль дороги. Ветер играл с ними, и они, трепеща, словно пёстрые крылья, рвались ввысь к священным горам, связующим землю с раем. Одно облако особенно долго провожало его, полное чистого, белоснежного желания спать, и словно убаюкивая, касалось одного склона за другим, будто мягких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гостиницу, Тан Юйхуэй чувствовал, что ноги отказываются ему служить, а голова кружится от солнца, но на душе было светло, и, казалось, завтра он сможет пройти этот путь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вернулся в гостиницу, он увидел, как этот ещё вчера белый и нежный молодой господин сидит во дворе с обгоревшим от солнечных лучей носом, не обращая внимания на окружающих и, качаясь на качелях, созерцает закат. Открытые участки его кожи заметно потемнели. Хотя Тан Юйхуэй всё ещё выглядел бледным, оттенок его кожи был на несколько тонов темнее, чем утром, а нос и вовсе начал облезать.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сегодня занимался? Горная болезнь прошла? — спросил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медленно поднял голову, затем покачал ею, отвечая на второй вопрос. Затем, подумав некоторое время, он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велел мне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использовал солнцезащитный крем? Целый день провёл на улице? — с долей недоумения произнёс он. — Завтра, когда будешь умываться, твой нос будет так болеть, что ты поймёшь, каково это — обгореть на местном солнце. Я схожу к маме и принесу тебе тюбик с алоэ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только отозвался: «О-о». Кан Чжэ понял: тот блуждает в своих мыслях и, вероятно, даже не осознаёт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Тан Юйхуэй лениво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 самом деле не ел, но не хотел продолжать разговор с Тан Юйхуэем и тем более ужинать с ним, поэтому кивнул. Он подумал: «Ладно, поем дома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ненадолго задержал взгляд на фигуре отъезжающего на мотоцикле Кан Чжэ и снова устремил взор на горы, окутанные багряными облаками. За всё это время он даже не встал с качелей.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мотора постепенно стихал. Кан Чжэ, мчась по дороге, ощущал лёгкую головную боль. Кажется, этот весенний сезон принесёт ему большие неприятности.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