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просьбе Цинь Юй Чжао Му Тянь неохотно принял Ли Луо в качестве ученика и учил его вместе с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Цинь Юй, Ли Луо был на три года старше. Его телосложение было весьма дрянным и кости почти сформировались, поэтому он совершенствовался очень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"Искусства войны" Чжао Му Тяна, Ли Луо хорошо усвоил его. Возможно, из-за его знаний о романе. В конце концов, его персонаж следовал за главным героем в его военной экспансии. Так что его OOC не может быть слишком сильным,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Ли Луо стал свидетелем того, как главный герой вырос из маленького ребенка в чрезвычайно красивого подростка с тонкими плечами и длинными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его беспокойство усиливалось день ото дня. Первоначально ему и Цинь Юй было достаточно одной кровати, но с ростом двух парней, особенно Цинь Юй, который стал выше, кровать казалось, становилась уже и уже, так что, когда они оба лежали, они не могли двигаться или поворачиваться.(Цинь Юй сейчас 16 лет, но он был немного выше Ли Луо, даже несмотря на то, что Ли Луо выглядел крепче, чем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хотел заменить ее на большую кровать, но по неизвестной причине, в конце концов, всегда терпел неудачу.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тишина. В это время в комнате Ли Луо на кровати лежали два высоких подростка, но из-за того, что кровать слишком мала, подросток во внутренней части кровати очень близок к другому. Его черные волосы, соскользнувшие с тонких плеч, очень естественно струились по кровати, обнажая его белые нефритовые уши и безупречную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 внешней части кровати приподнялся на локте, его глаза уставились на тело, лежащее на боку, не моргая.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"Мученг, завтра нам придется спуститься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несколько раз Цинь Юй посмотрел на тонкую талию Ли Луо потемневшими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"Да”,—мягко ответил Ли Луо. Год назад Цинь Юй перестал называть его братец Су, вместо этого называя по имени. Ли Луо не очень беспокоился об этом, даже если это не изменится сейчас, когда Юй станет императором, он не сможет его так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он тренировался с Чжао Му Тяном, Ли Луо чувствовал себя очень сонным, он только хотел закрыть глаза и спать, и не мог сосредоточиться на болтовне с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нервничаю. Я долго думал и ждал этого дня. Но если мы не добьемся успеха, что нам тогда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добьемся успеха, то уйдем в горы, где этот неспособный правитель не сможет нас найти. Уже поздно, давай спать, нам завтра рано вставать.” —Вяло сказал Ли Луо. Едва договорив, его глаза плотно закрылись, и он погрузился в мир снов с приоткрытым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жить в уединении в горах. Мученг, ты должен сдержать свое обещание."Цинь Юй долгое время молчал. Убедившись, что Ли Луо уже спит он, счастливо ухмыляясь начал ласкать лицо Ли Луо своей шаловливой ручонкой. Затем он наклонился и слегка поцеловал его приоткрытые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красивую талию Ли Луо. Невольно распахнув нижнее белье беззащитного парня, обнажая красивую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нежно гладил его некоторое время и наконец, оставил легкий след от поцелуя. Наконец поправив одежду его руки, привычно обняли Ли Луо за талию, прежде чем он медленно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проснулся в объятиях Цинь Юй. Он осторожно убрал руку Юй со своей талии, чтобы встать с кровати. Он прошелся взглядом по телу Цинь Юй и взял из шкафа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сойдут с гор. Вскоре он встретится с ведущей женщиной в этом романе, Лю Руоянь.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что у Цинь Юй больше не получится приставать к нему, и он, наконец, сможет спать отдельно. Его источник счастья на самом деле не в том, что он скоро встретит главную женскую роль в этом YY романе, а в том, что он наконец спокойно выспится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сестре присоединиться и не держитесь за этого перешедшего отаку. Не отказывайтесь от своей высшей цели. Серьёзно. Подумайте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странно, что двое мужчин спят вместе. Плюс они сейчас уже такие взрослые. Каждое утро из-за тесноты он просыпается в объятиях Цинь Юй. Это заставляет его испытывать невыразимые чувства. Кроме того, почему Цинь Юй всегда держит его на руках, как женщину? Потому что он такой слабый?! Просто он устал даже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 негодованием посмотрел на Цинь Юй, который лежал в кровати. Когда его глаза встретились с глазами Цинь Юй, тот немедленно сел на кровати и спросил: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Ничего. Ты должен упаковать свои вещи, будь готов спуститься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это ранит его достоинство как мужчины, он должен делить свою кровать с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повернулся лицом к своему гардеробу, вытащил четыре полотна и положил их на стол, а затем взял одежду и сложил ее. Но он не был хорош в этом, и одежда все еще оставалась в беспорядке.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вещи уже были упакованы вчера. Когда ты собирался это сделать? Позволь помочь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неуклюжего и растерянного Ли Луо. В его глазах можно было заметить след улыбки. Он быстро оделся и подошел к Ли Луо, чтобы помочь ему организовать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Цинь Юй, одежда Ли Луо, которая набитая в шкаф, была быстро превращена в сверток, завернутый в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банкноты со мной, а ты можешь нести немного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Ли Луо. Без возражений Ли Луо кивнул. Не имеет значения, кто будет нести большую сумму, поскольку они будут идти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Цинь Юй хорошее настроение. Когда он приподнял уголки на губах, его молодое красивое лицо засияло. Это было очень привлекательно. Ли Луо не мог не смотреть с пустым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передал свёрток Ли Луо, а затем взял еще один его свёрток и положил ему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мы позавтракаем, а затем спустимся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очнулся от своего ступора, когда услышал смех Цинь Юй. В тот момент он почувствовал, как его сердце замерло. Ли Луо покачал головой, это должно быть его иллюзия. Посмотрев на спину подростка, он быстро догнал Цинь Юй и пошел рядом с ним к кухне,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Юй по материнской линии Нангонг Ао - важный генерал страны Цинь, у которого сотни тысяч солдат. Он часто возглавляет армию, расположенную на границе Цинь, чтобы остановить варварские племена на севере. А также охранять границу между государствами Цинь 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Нангонг Ао было трое детей. Мать Цинь Юй Нангонг Юэ - его единственная дочь, самый младший и любимый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связать Нангонг Ао, император Сюаньюань женился на Нангонг Юэ как на своей императрице. Он не ожидал, что в последствии действительно влюбится в нее. Нангонг Ао беспокоился о своей дочери.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Ян отравил императора Сюаньюань, убил Цинь Юй и сфабриковал имперские указы, чтобы подняться на трон, Нангонг Ао очень разозлился, но не поднял восстание.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защищать границу и игнорировать приказ нового императора. Просто из-за местного отношения к установлению власти тирана Цинь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поездки Цинь Юй и Ли Луо в том, чтобы отправиться на северную границу и искать убежища у Нангонг Ао, а затем составить план свержения правления Цинь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лошадях всю дорогу с юга на север. Из-за отсутствия срочности, столкнувшись с какими-нибудь уникальными особенностями разных городов и поселков, они останавливались и отдыхали по несколько дней. Если они не находили ни одного города для проживания, то искали безопасное место для ночлега.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 Луо был очень расстроен на протяжении всего путешествия. По ночам он все еще спит вместе с Цинь Юй в одной комнате. Кроме разных мест, все остальное было так же, как 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которое дал ему Цинь Юй, заключалось в том, что путешествие слишком далёкое, поэтому они должны жить вместе, чтобы сэкономить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Ха-ха, не думай, что я не знаю, сколько у тебя банкнот и сколько ты можешь потратить! Разве ты не видел взгляд владельцев гостиниц, когда они слышали, что мы остановимся в одной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Каждый день просыпаться в объятиях. Я так устал. Просто. Не увлекайся этим. _ (: з)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все это, Ли Луо и Цинь Юй, наконец, достигли пункта назначения три месяца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