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ворота открылись, многие культиваторы ввалились внутрь. Войдя, они исчезли, как будто вошли в портал, в то время как прекрасный пейзаж за воротами оставался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Запретная зона чрезвычайно обширна, и культиваторы будут случайным образом телепортированы в определенное место запретной зоны после входа в ворота, - быстро сказала Чжу Юй. - Держи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подчинилась.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вошла в ворота, ее ослепил белый свет, и Юйегэ подсознательно закрыла глаза, а когда открыла их, то уже стояла посреди яркого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ее было: «Как тут красиво и как хорошо пахнет!»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реакция была такой: «Аромат, какой прекрасный аромат!»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сладкий, острый, мягкий аромат, неясный, нежный аромат… Тысячи видов цветочных ароматов окружали ее и не думали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культиватора были обострены, и Юйегэ была застигнута врасплох запахом, она едва не упала с ног от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поддержала ее и беспомощно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Используй технику блокировки запаха, которой я учила тебя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почувствовал, что в этот момент дышать было бы вредно, и немедленно попыталась прочитать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аромат цветов исчез, и Юйегэ на мгновение задышала свободнее, хотя ее сердце еще билось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сильный аромат!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использовать блокировку запаха разумно, но в опасных местах разбрасываться ею не стоит. Ты должна быть осторожна, чтобы различать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духовных мирах, где повсюду таились опасности, запах мог быть спасительным ключом. В таком месте, даже если зловоние невыносимо, нужно оставаться начеку и воспринимать информацию, передаваемую каждым запахом, чтобы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об этом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открыть локацию Возможности, нужно было пройти в центр Запретной Земли…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это место было нетрудно, а если посмотреть вверх, то можно было увидеть в отдалении корявое цветочное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дерево, высотой около ста футов, его яркая крона занимала площадь в десять гектаров. Это был центр запретной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бок о бок по лесной тропинке, большинство духовных деревьев были в полном цвету, как им и полагалось в это время года. Разноцветные лепестки порхали, как будто они были в волшебной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все еще были некоторые духовные деревья, которые распускались по иному графику, и одно духовное дерево в нескольких шагах от них было покрыто сияющими белыми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приблизилась, выстрелила двумя ледяными конусами, разрезая стебли двух духовных плодов сразу. Она взмахнула руками и надежно схватила духовный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сладкие, никогда не надоедают, - пояснила Чжу Юй, протягивая один из них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попробовала его, он был немного похож на сливу... но еще более хрустящий и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одним взмахом руки Чжу Юй схватила сотни фруктов и положила их в свой багаж.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боюсь, что это мы оставим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спустя… Юйегэ начала хватать фрукты с другого дерева, не меняясь в лице, она также складывала фрукты в багаж..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гурманом, на самом деле не была, причина, по которой она собирала духовные плоды, вся заключалась в гурманстве Асуры!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цветочном лесу не было слышно ни птиц, ни зверей, ни насекомых, не было видно ни пчел, ни бабочек, как будто во всем мире были только духовные деревья и ничего больше.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подумала: «Я не знаю, как формируется пищевая цепочка. Однако, что в этом мире значит наука?»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объяснила Чжу Юй, что она хотела, чтобы они сделали – отправились на каменную платформу под центральным цветочным деревом и обменялись сердечными признаниями, прежде чем сражаться друг с другом, чтобы попасть туда, где им представится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сказала, где узнала об этом методе, а Чжу Юй не спросила, и она не казалась слишком удивленной.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среди культиваторов было немало фанатиков с причудами.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просто задумчиво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Взаимное признание? И как это сделать?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была готова и с дразнящей улыбкой протянула ей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развернула записку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я должна это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нет, если у А Чжу есть свои идеи на этот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Юй, естественно, не стала бы выдумывать сладкие признания, она промолчала и, в конце концов, согласилась. Она вспомнила эти горячие и смелые слова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все ближе и ближе подходили к центру запретной земли, где среди цветущего леса виднелись какие-то полупрозрачные маленькие 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человечки были размером с ладонь и походили на людей, но у них были тонкие, как у стрекозы, крылья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наблюдала, как они несли маленькие корзинки на сгибе локтей, двигаясь перед цветами, и ей казалось, что они ведут себя, как пчелы и бабочки… опыляют растения или делают что-то в этом 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их, малыши издали паническое чириканье и бросились прятаться под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Очевидно, что здесь нет никакой опасности. - Юйегэ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культиватор находится ниже Царства Ру Конг, то его будут преследовать эти магические духи, его охватят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понимала, что это место все еще считалось опасным для таких культиваторов, как Цуй Ти и Лянь Син. Но для них... она обладает уровнем Ру Конга, а Чжу Юй - Конг Тянь, и для них это путешествие было, как обычный туристический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два часа они, наконец, добрались до центра запретной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гигантским возвышающимся деревом уже были десятки людей, разведывавших обстановку..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следовало ожидать. Тысячи культиваторов вошли в запретную зону, и многие из них были постоянными посетителями этой запретной зоны – все они были здесь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гигантское дерево было таким заметным, и оно было центром Запретной зоны, так куда же еще они могли пойти, если им нужна была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Прямо здесь? - Чжу Юй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Соседние культиваторы зорко наблюдали за происходящим, стараясь держаться подальше от Чжу Юй и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слегка кашлянула, честно говоря, это действительно напрягало: сначала признаться, а потом драться на публике...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было все равно… Ее не волновало мнение других, независимо от того, было ли оно положительным или отрицательным, искренним или лицемерным.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каменной платформе уже собралось большое количество культиваторов, ломавших голову над тем, как бы открыть новую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те, кто выполнял техники проявления на узорах, вырезанных на краю каменной платформы, те, кто кланялся цветам и деревьям, те, кто играл сам с собой в шахматы, и те, кто что-то бормотал...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также увидела культиватора, который, казалось, был убежден, что отверстие, размером с большой палец в стволе гигантского дерева было ключом к открытию возможности, и одержимо вливал в него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удивилась, увидев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Чжу Юй вовсе не находила это странным. Разве сначала признаться, а потом драться друг с другом по сравнению с этими попытками – так уж удивительно? На самом деле, это казалось даже нормальнее.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вскочили на каменную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высвобождала духовную энергию, ее ледяное давление рассеивалось повсюду в этом запретном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Юй, находившуюся на уровне Конг Тянь, можно было описать, как сокрушительно мощную, обычные культиваторы едва ли смогли бы противостоять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стиснули зубы, а те, кто был разумнее, сами спрыгнули с каменной платформы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которые не хотели этого, скатились под давлением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снова взмахнула рукой, и ледяной дух Ци поднялся вверх, окутывая каменную платформу.… создавая границу, которая может изолировать их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 смогла сдержать улыбки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хотя А- Чжу выглядела такой спокойной, на самом деле ты тоже не хотела, чтобы это «признание» было услышано другими,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обе приготовились, Юйегэ сделала шаг вперед и сплела пальцы с Чжу Юй, почувствовала, как руки Чжу Юй напряглись, а затем мгновенно расслабились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откашлялась, как одержимая актриса, и начала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тех пор, как я впервые увидела тебя ребенком, я никогда не забывала твоего лица. Я шумная, меня сложно контролировать, но я больше не буду привлекать к себе внимание, сосредоточившись на культивироваии, все, что я делаю, я буду делать для тебя. Заключить с тобой брак на всю жизнь – благословение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пальцев Чжу Юй подсознательно сжались, она сдержалась, глядя на улыбку Юйегэ, и, словно произнося заклинание, бесстрастно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испытывала искушения, пока ты не появилась в моей жизни. Ты самая чистая и добрая женщина, которую я когда-либо встречала, и я не могу представить свою жизнь без тебя.  В любом случае, ты -моя.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последнее предложение, Чжу Юй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отчаянно пыталась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-Властная и холодная Чжу Юй! Сюрприз!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следует добавить следующую строчку: "Я хочу, чтобы весь мир знал, что эта возможность принадлежит тебе".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тайком подавила смешок, но Чжу Юй этого не заметила.…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смотрела на нее, опустив глаза, и казалась задумавшейся.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по душам продолжалось, и последнее выступление Юйегэ - исполнение песни «Клятва», сопровождаемое ласковыми взглядами, должно было укрепить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