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тело ещё было слабым, работа шла медленно, и лишь спустя какое-то время он всё убрал и вернулся на передний двор. Юань Син, подметя пол, разводил огонь на кухне. Линь Цуйе нарубила свиного корма и варила его. Чжао Цзинцин с корзинкой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куда класть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Цуйе указала на плетёную корзину: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-Туда. Когда заполнится слой, проложи травой для разделения.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Цзинцин подошёл к корзине и округлил глаза. Сколько же яиц! Полкорзины! Верхний слой был заполнен наполовину. Чжао Цзинцин уложил яйца, как раз заполнив слой, затем тщательно проложил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Цуйе, сварив корм, отнесла его за двор, чтобы скормить свиньям. Увидев, что курятник чистый, она осталась ещё более довольна Чжао Цинцином - работник он расторопный и чистоплотный.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Раздавая корм, Линь Цуйе думала: раньше, присматриваясь к Цзинмину, считала его хорошим, но по его вчерашнему поведению - только и делал, что плакал, да говорил какие-то странные вещи, он ей совсем не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отношение к Цзинцину было, во-первых, потому что он теперь вошёл в семью Юань и стал её членом, а во-вторых, Линь Цуйе была мягкосердечным человеком и, видя его жалкий вид, хотела позаботиться о нём чуть больше - в конце концов, это не требовало от неё больших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пообщавшись, Линь Цуйе сочла, что у Цзинцина характер получше, с ним легче поладить, и в душе зародилась искренняя 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ребёнок», — с грустью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страду забот было немного, полями занимался отец Юань. Закончив кормить свиней, Линь Цуйе зачерпнула кукурузной крупы, смешала с травой и пошла кормить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Цзинцин, видя это, очень удивился. Кукуруза - отличная вещь, чтобы наесться, людям её не хватает, как же можно отдавать её курам?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Цуйе пояснила: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куры неслись, их нужно получше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Цзинцин кивнул, взгляд его был ясным. Другие, увидев бы это, сказали бы, что она транжирка. Линь Цуйе, взглянув на Чжао Цзинцина,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считаешь это расточительством?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тихо, но чётко ответил Чжао Цзинцин, - в корзину входит чуть более тридцати яиц в слой, слоёв шесть. Если считать сто восемьдесят яиц, за полмесяца набирается целая корзина, за месяц - две корзины, триста шестьдесят штук. Одно яйцо стоит одну монетку, можно выручить триста шестьдесят монет. Кукурузное зерно - двенадцать монет за доу. Если мешать его с травой для кур, в месяц максимум уйдёт четыре доу. Можно заработать триста двенадцать монет. Тут только прибыль, никакой расточительности.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Цуйе обрадовалась: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умеешь считать? Учился грамоте?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Цзинцин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учился. Дома пять лет продавал тофу, научился простым подсчётам.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тофу у тебя вкусный получается, - с улыбкой спросила Линь Цуйе. - Когда здоровье поправишь, сделаешь нам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ответил Чжао Цзинцин.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только сейчас пробили густой туман, стало приятно и тепло. Линь Цуйе вынесла из дома одежду просушить, затем позвала Чжао Цзинцина в комнату, чтобы снять с него 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Цзинцин весь застыл, не смея пошевелиться, и позволил Линь Цуйе делать замеры.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ещё есть два отреза ткани, посмотри, какой цвет тебе нравится, я сначала сошью тебе новую одежду, — записав размеры, Линь Цуйе достала из сундука два рулона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цвета морской волны, другой - жёлто-коричневого оттенка, оба подходящие для молодого паренька. Чжао Цзинцин подумал, что, наверное, это ткань для одежды Юань Сина, или же была приготовлена для будущего зятя, который так и не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Цзинцину нравилась его жилетка цвета морской волны, его взгляд остановился на ткани этого же цвета. Эта жилетка была Юань Сина, значит, ему должен нравиться этот цвет. Чжао Цзинцин выбрал жёлто-коричневый: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мне нравится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сошью тебе, — Линь Цуйе убрала ткань цвета морской волны обратно. - Цзинцин, а рукоделием заниматься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Цзинцин отвечал на все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научу. С- казала Линь Цуйе.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позвала Юань Сина, несколько раз окликнула, но ответа не последовало. Линь Цуйе с досадой проворчала: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непоседа неизвестно куда сбежал, целыми днями шатается на воле, совсем не похож на молодого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ворчала, но не казалась особо раздражённой.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Цуйе принялась учить Чжао Цзинцина шить одежду: как создавать выкройку, как раскраивать - всё очень подробно. Она думала, что придётся объяснять несколько раз, но не ожидала, что, продемонстрировав один раз, она увидит, как Чжао Цзинцин уже делает всё правильно и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Раскроив ткань, Линь Цуйе научила Чжао Цзинцина взбивать вату. Хорошо взбитая вата получается ровной и пушистой, затем её вшивают в одежду. Такая зимняя одежда будет тёплой, но не громоздкой.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Цзинцин был немногословен, всё, что говорила Линь Цуйе, он внимательно слушал, иногда вставляя реплики, учился сосредоточенно и тщательно. Так и прошла половина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Цуйе, устремленный на Чжао Цзинцина, выражал полнейшее удовлетворение.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умелые руки, и учишься ты быстро, учить тебя - одно удовольствие. Ты не знаешь, раньше я учила Синэра шить безрукавку, что на тебе, у него такие неумелые руки, что у меня от злости даже аппетит пропадал.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похвалу, Чжао Цзинцин слегка смутился и застеснялся.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-Синэр ведь в том возрасте, когда он живой и подвижный, не может усидеть на месте, подрастет - и все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говоришь, — сказала Линь Цуйе. -Пойдем, готовить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подали рис, приготовленный на пару, который утром наготовил Юань Моли, и остатки блюд со вчерашнего застолья. Семья Юань, устраивая свадьбу для сына, не поскупилась, столы были обильные.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кушанья раздали близким родственникам и вышедшей замуж Юань Юэ, но все равно еще много осталось. К счастью, дело было в двенадцатом месяце по лунному календарю, и еда могла храниться подольше, иначе бы уже испортилась.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Куриный бульон томился все утро, жир сняли, бульон получился прозрачным. Чжао Цзинцину досталась целая пиала, и в ней лежала куриная ножка. Чжао Цзинцин был и польщен, и одновременно ощущал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Цуйе торопила: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-Цзинцин, пей быстрее, а то остынет - будет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Цзинцин отпил глоток. Бульон был насыщенным и ароматным, тепло разлилось у него внутри. Белый рис пах умопомрачительно и приятно пружинил на зубах, было и мясо, и овощи.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Цзинцин съел полпиалы риса, еще два кусочка тушеной свинины в соевым соусе и много овощей, чувствуя себя совершенно удовлетворенным.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Юань не расставался со своей курительной трубкой и ушел за дом покурить табачные листья. Юань Син тоже не мог долго усидеть на месте, помыл после еды пиалы и уже собрался улизнуть погулять, но Линь Цуйе поймала его на месте преступления и приставила к себе учиться шитью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http://bllate.org/book/12901/1133720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