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началось, когда мне было пять лет. Яд в напитках и в еде, угроза лишиться головы во время сна, волшебные пули, кинжалы и стрелы, из ниоткуда летевшие в меня во время прогулки. И у моего младшего братика, родившегося в этом году, и у брата, что был на четыре года меня старше, не было ни единого дня, чтобы на них не нападали. Некоторые Те, кто заботился о нас, погибали, а иные сами оказывались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 старшим братом обладали способностью чувствовать магию и намерения и умели определять, насколько это было опасно. Вероятно, наш новорожденный младший брат тоже унаследовал этот дар. Что касалось меня, обладавшего высшим уровнем восприятия магии, по естественному магическому фону человека я считывал различные характеристики — цвет, температура, эмоции и так далее, так что каким-то образом мне удавалось избегать убийц. Кроме того, отец приставил к каждому из нас превосходных охранников, благодаря этому последние пять лет моя жизнь была в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исполнению десяти лет можно было поступить в королевскую академию в столице. В академии указом короля строго воспрещались подлости вроде найма убийц или отправления. Нарушившие запрет подлежали немедленной казни вне зависимости от степени тяжести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пойман — не вор, и наказания, соответственно, не последует. Пребывание в школе не давало чувства безопасности, но всё же там было лучше, чем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академию, половину долгих тридцатидневных каникул я провёл в особняке бабушки и дедушки по материнской линии. За десять дней до окончания отдыха я ехал вместе с мамой в охраняемом экипаже, когда на нас напали в горах на обратном пути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были одеты как обычные головорезы, но в этот раз у них были неплохие навыки. Они атаковали с такой силой, будто хотели решить всё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Нападавших было около тридцати человек, тогда как нас всего девять, включая меня, мою мать и кучера. Четверо сопровождающих, скакавших рядом с каретой, не смогли бы справиться с тридцатью хорошо обученными людьми, они могли только сдержать их на мгновение. Кучер, не теряя ни секунды времени, которое они добыли нам этой жертвой, погнал лошадей, но головорезы тут же бросились в погоню. Я собрался было выстрелить в преследователей магической водной пулей, но пока я готовил заклинание, расстояние между нами сократилось. Маме каким-то образом удалось защитить нас, магией воды нейтрализовав огненные пули, выпущенные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погоню за нами пустилось четырнадцать человек. После использования водяной пули их количество сократилось до тринадцати.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Тратос,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моя мать и не выглядела, как кто-то нуждавшийся в помощи, но всё же она та, кто всегда любил меня, так что я просто не мог позволить ей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и Тратос останемся. Пожалуйста, используй это время,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Разве я могу позволить своему ребёнку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Думаю, вместе мы сможем управиться с десятком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Выпрыгнув из кареты, я сразу же запустил в преследователей водяной пулей, чтобы остановить их. Так как их главной целью являлся я, у мамы были все шансы скрыться. Даже если я сейчас погибну, я чувствовал вину разве что перед Тратосом, который сейчас сражался, и отцом. Снова и снова отбиваясь от убийц, я каким-то образом ухитрялся выживать, но уже перестал понимать, есть ли смысл цепляться за существование. Возможно, я хотел закончить свою жизнь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окружили. Девять человек, значит? В ближнем бою моя магия в невыгодном положении. Не было времени читать заклинания. Оставалось только отбиваться от навалившихся разом противников, используя технику фехтования, которой меня обучил Тратос. Однако сила удара десятилетнего ребёнка и опытного головореза всё-таки различались. Тело двигалось, не нуждаясь в подсказках мозга, размахивая мечом, стараясь защитить себя и избежать смертельных ран. Когда Тратос разделался с последним из налетчиков, мы оба уже были с головы до ног покрыты кровью. Врагов и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из волшебной сумки эликсиры, мы восполнили жизненные силы, ману и энергию. Раны оказались тяжелее, чем я думал, поэтому силы и здоровье восстановились не полностью. Особенно глубокой оказалась рана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чуть-чуть передохнуть, как я почувствовал в отдалении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Приближаются пять или шесть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сбить их со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бездорожью Тратос и я поднялись в горы. Мы использовали заклинания несколько раз, чтобы очистить тянувшийся за нами кровавый след, но монстры часто нападали на нас, чувствуя слабеющую добычу. Их было не так сложно победить, потому как их атаки были проще людских, но крови мы потеряли слишком много. Эликсиры восстановления закончились, я не мог идти, так что только благодаря поддержке Тратоса я ещё мог пробираться между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ощутил человеческое присутствие. Два магических импульса, в которых не чувствовалось злобы или враждебности. Однако... магическая сила одного из них была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двое... не думаю, что это враги... Тратос... попроси помо-...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Арт, пожалуйста,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Похоже, я умру здесь. Неужели и мои братья будут проливать кровь, пока один из них не умрёт? Я хотел, чтобы выжившие прожили как можно дольше. Молюсь, чтобы это ужасное соперничество матерей поскорее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десяти метрах впереди показались два человека. Увидев яркий свет, окружавший одного из них, я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окружала тёплая магия. Это было приятное чувство, но вот открыть глаза или двинуться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голоса. Тратос и ребёнок? И тут же ощутил сильный поток магической силы. Магия восстановления? Но... это... угх... у меня закружилась голова. Магическое отравление... вот уж не ожидал, что меня накроет отдачей от восстановительных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плохо контролирую магию. Если немного подождёте, всё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ребёнок говорил, он уложил мою голову себе на колени и взял меня за руку. Маленькие мягкие ручки и тёплая мана ощущались очень приятно. Я впервые чувствовал такую нежную магию. Когда головокружение утихло, и я смог открыть глаза, то увидел хорошенького маленького мальчика, похожего на девочку, в ореоле золотистого света. Я слышал, что часто люди, обладающие высоким магическим потенциалом, имели красивую внешность, но этот мальчик был просто олицетворением данного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Необычного цвета волосы, где серебряный дополняли нежно-голубая и лиловая пряди, плавно струились до самых плеч. Ярко-алые губы и белоснежная, наверняка очень нежная кожа. А большие глаза, светящиеся золотом, так и затягивали.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 подумал: «Хочу». Будь я ребёнком глупого мирного аристократа, не ввязанного ни в какие конфликты, то постарался бы получить его во что бы то ни стало. Настолько я захотел заполучить его себе. Однако я не мог навредить такому милому и красивому мальчику, втянув его в наш грязный конфликт. Тем более он ни за что не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понял, именно он исцелил меня. Он подлечил раны Тратоса, бесследно устранил мои многочисленные порезы и ужасную рану в боку, и всё равно сиял магией. Моё сердце было украдено.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Рен Лирова. Это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Лирова... Рен... Рен... Любовь... Вот что за чувство билось у меня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прибыли в деревню, староста предложил нам остановиться в его доме, но я отказался, так как хотел находиться как можно ближе к магической силе, принадлежавшей Рену. Когда мы вместе ложились спать, моё сердце успокаивалось, окутанное его тёплой магией.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я какое-то время смотрел на профиль спящего рядом со мной Рена. На каждом вздохе магическая сила золотыми всполохами разлеталась вокруг его тела. Свет восходящего солнца проникал сквозь щели между занавесками и, смешиваясь с этими золотистыми искрами, делал их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повернулся и открыл глаза. Ах... меня снова затягивало в золотую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Притягательность Рена, шептавшего эти слова, глядя мне прямо в глаза, становилась всё сильнее. Так что я недолго думая поцеловал его, когда он сел на кровати. Залившийся краской мальчик был ещё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многому научился за время пребывания в деревне. Например, разделывать бигга. В школе этому тоже будут учить, но это был мой первый опыт. Единственное, что меня озадачило, это то, что Рен достал тушу из волшебной сумки, но она слишком хорошо сохранилась. Возможно, помимо исцеления и восстановления он обладал и другими высокоуровневыми магическими способностями, которые хотел бы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ходили в горы за лечебными травами, он нашёл новый вид растений и сказал отцу, что они способствуют пробуждению ото сна. Так что, очевидно, у него также имелся навык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научил и меня различать лекарственные травы, которые помогали при ранениях, восстанавливали жизненные силы и магию. Так что когда снова окажусь в горах без эликсиров, не пропаду.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было всего пять лет, он был ужасно смышлёный, но при этом порой невероятно неосторожный. Внезапно выскочивший пятидесятисантиметровый монстр рабисли был мгновенно поражён ударом тока и парализован. Возможно, мальчик ещё и магией молнии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Рен обернулся, у него на лице большими буквами было написано «Вот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Похоже, зверь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забавно размахивал руками, прикидываясь дурачком.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атака током не сопровождалась чтением заклинания. Говорили, что человек с высоким магическим потенциалом мог сократить время чтения, но чтобы совсем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меня появилась возможность своими глазами увидеть магию исцеления. Ведь когда лечили меня самого, посмотреть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женщины была практически разрублена, а Рен, опять же без чтения заклинаний, восстановил её до исходного состояния. Подобная скорость и точность... я никогда не видел и не слышал о подобной технике исцеления. Я даже в собственных глазах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удивлял меня каждый день. Сегодня мы принимали так называемую ванну. Как он мне сказал, принимать её нужно было голыми, и мы забрались в неё вдвоём. Кто бы знал, что отмокать в горячей воде так приятно... Однако стоило мне увидеть Рена голым, как голова пошла кругом. Какой же он милый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душе я извращенец. Когда вернусь в столицу, нужно будет посмотреть на голого младшего брата и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выдолблена из цельного камня, и Рен сказал, что сделал это сам. При помощи магии, естественно, потому что ванна была слишком велика, чтобы вытесать её вручную. Углубление вдруг наполнилось водой. Вероятно, он использовал магию воды без чтения заклинания, но как же много её налилось. А когда он опустил туда руку в следующий раз, вода стала горячей. Ещё и магия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Д-держи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магия огня, воды, молнии, пространства, света, тьмы... была ли в Рене тьма? Ну, если он человек, то должна быть... тогда остались элементы земли и ветра. Вероятно, у него были все элементы. Возможно, у него есть знак божественного благословления?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в деревне не считал подозрительным его магию без заклинаний или выдающиеся способности. Потому что для них это было обычным делом? Нет, ну если все знали, что у него есть знак благословления, то неудивительно, что они не считали его способности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думал, выяснилось, что у него была метка. Об этом проболтались улыбчивые женщины из деревни. Но разве это не являлось тайной?.. Печать благословения — это редкость. Я ни разу ещё не встречал носителя метки, поэтому мне очень хотелось её увидеть. В ванне, когда я видел его голым, я так и не смог её обнаружить. Я всё думал, где же она могла находиться? Может быть, на ступне...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спустил брюки и показал, где находится отметина, но у меня не получилось её нормально рассмотреть. Ну, она находилась в довольно неприличном месте, но... на нём ведь было бельё, так что стесняться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Рен от легкого толчка опрокинулся на кровать. Какой же милый. Когда я стянул мешавшие штаны и раздвинул его ноги, чтобы нормально рассмотреть божественный знак, то увидел у основания бедра метку из трёх золотых лепестков. Ничего себе, целых три... Три?! Невозможно!!! От этих лепестков время от времени отделялись сияющие золотистые частицы и смешивались с магической силой, окутывавшей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этой красотой, я осторожно обвёл метку пальцем. Рен вздрогнул и прохныкал, что ему стыдно. Успокаивая его, я думал, что его слёзы тоже выглядели невероятно мило. Похоже, я был серьёзно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должен оставить Рена. И в будущем необходимо избегать встреч с ним. Я не хочу подвергать этого мальчика опасности. Одно знакомство со мной может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ли я забыть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что не потрачу зря спасенную Реном жизнь и буду становиться только сильнее ради него. Продолжая молиться о его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