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когда-нибудь слышал о зоне Золотого треугольника?»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десяти минут десятого Хэ Чжунъи сел в автобус номер 34 на остановке «Восточная Магистраль Наньпин» и приблизительно через двадцать минут прибыл на остановку «Перекресток Вэньчан». Хэ Чжунъи вышел из автобуса и попал в объектив уличной камеры, расположенной неподалеку от пересечения дороги Вэньчан. Через несколько минут он покинул зону видеонаблюдения и больше на камеры не попадал.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вырос в Яньчэне, потому, услышав названия, сразу же определил примерное место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«Перекресток Вэньчан» находился к юго-востоку от делового центра района Хуаши. Другими словами, покинув Особняк Чэнгуань, Хэ Чжунъи не пошел домой, а направился в противоположную от него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 перекрестке Вэньчан, — громко пояснил Тао Жань в телефонную трубку, перекрикивая многоголосый шум городских улиц. — Значит, Хэ Чжунъи не мог находиться в западном районе в промежутке с девяти до половины десятого. Ссора, которую слышали местные жители в то время, не имеет к убийству никакого отношения. Ма Сяовэя обвинили ложно. Зачем Ван Хунлян арестовал его в такой спешке? Если бы я не был в курсе дела, то подумал бы, что это полицейские убили Хэ Чжунъи и теперь ищут человека, на которого можно свалить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Ло, — в этот момент к Ло Вэньчжоу подбежал сотрудник группы уголовного розыска и передал ему целую кипу материалов. — Судмедэксперты прислали отчет о вскрытии. Они пришли к выводу, что смерть Хэ Чжунъи наступила примерно между девятью и десятью часами вечера двадцатого 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девятью и десятью часами, — Ло Вэньчжоу взял отчет и быстро пролистал его, никак не прокомментировав подозрения Тао Жаня, — согласно этому заключению можно предположить, что Хэ Чжунъи убили вскоре после того, как он вышел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Тао Жань нашел тихое место, поскольку посторонний шум в его телефонной трубке значительно уменьшился: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девяти часов вечера в Особняке Чэнгуань как раз закончился банкет. В это время Чжан Дунлай вышел на улицу и в первый раз попал в объектив камеры видеонаблюдения, расположенной на прилегающей территории. Он немного постоял снаружи, а затем снова вернулся в здание. Без четверти десять камеры, установленные во внутреннем дворе, снова засняли его. Чжан Дунлай немного поболтал с девушкой, после чего они вместе направились в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у молодого господина Чжана слишком плотный график. Он был так занят, что вряд ли нашел бы время на убийство, — вздохнул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него нет идентичного брата близнеца, то он и в самом деле вне подозрения. Стоит ли отпустить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уклонился от ответа,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 записи о телефонных звонках, — сказал Тао Жань. — Уверяю тебя, все это выглядит очень странно. Покойный ведь разговаривал по телефону, пока ждал кого-то возле Особняка Чэнгуань, так? Я узнал его номер у соседа по комнате и проверил звонки. В ночь на двадцатое число Хэ Чжунъи несколько раз созванивался с незарегистрированным абонентом.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Ло Вэньчжоу вскинул брови. — А что тут странного? Разве мы не выяснили, что жертва и убийца, скорее всего, знали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Странность не в последних телефонных звонках, — сказал Тао Жань. — Тем вечером примерно в девять пятьдесят Хэ Чжунъи получил текстовое сообщение от другого незарегистрированного номера. В нем говорилось: «Место сделки двадцатого мая изменилось на зону «Золотого треугольника»». Как думаешь, что это значит? Что за сделка? С кем и для чего? Что такое эта «зона Золотого треугольника»? Мне кажется, что это название звучит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неожиданно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пока об этом. Перекресток Вэньчан находится в самом центре старого города. Здесь много народа, время с девяти до десяти еще не считается поздним. Возьми с собой нескольких ребят, поспрашивайте вокруг, может быть, кто-то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Жань замер, но прежде чем он успел что-либо сказать, Ло Вэньчжоу уже поспешно повесил трубку. Тао Жань не удержался и бросил хмурый взгляд на свой телефон. Раньше он думал, что Ван Хунлян хитростью перекладывает ответственность на других, а сам бездельничает, впустую занимая свой пост. Потому им нужно было просто найти предлог и избавиться от него, тем самым помешав чинить им препятствия в расследовании своими безответственными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Тао Жань начал смутно подозревать, что в этом деле замешано нечто большее, чем политика.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уголовного розыска городского бюро действовала весьма оперативно. Менее чем через час все офицеры прибыли на место, разделились на четыре группы и приступили к опросу, показывая прохожим недавний четкий снимок покойного Хэ Чжунъи.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работа, как правило, была одной из повседневных обязанностей сотрудников уголовного розыска. Она была чрезвычайно скучной и трудоемкой, почти такой же мучительной, как раздача рекламных листовок у обочины дороги. Однако кому-то нужно было ее выполнять. Офицерам раз за разом приходилось повторять одни и те же слова огромному количеству людей, но шанс найти хоть какие-то зацепки все равно зависел исключительно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человеческие глаза – это не объективы камер видеонаблюдения, они не способны запечатлеть каждого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город был слишком велик. Люди ежедневно крутились в бесконечном потоке утренних поездок на работу и вечерних возвращений домой. Большинство местных жителей здоровались, кивая только друзьям или случайным знакомым. В общественном транспорте сплошь и рядом виднелись лишь опущенные головы. Ведь с помощью экрана размером с ладонь можно было наблюдать за фарсом, происходящим по другую сторону океана, погрузиться в рассказы о Северных и Южных полюсах, активно обсудить большие и маленькие события, происходящие на территории площадью 9,6 миллионов квадратных километров(1). Конечно же, у занятых каждую минуту людей просто не было времени сохранить в памяти образ одного невзрачного и несовременно одетого приезжего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слишком заурядным, потому не заслуживал лишнего внимания, и уж тем более он не стоил того, чтобы его запомнили пусть даже на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живого или мертвого.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удача отвернулась от полиции. Тао Жань с командой работали под палящими лучами солнца, но даже когда солнечный диск скатился к вершинам гор, им по-прежнему не удалось ничего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капитана Тао, опрошенные говорят, что не 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Тао, мы навели справки на западной улице и поочередно проверили систему видеонаблюдения в магазинчиках, стоящих вдоль улицы. Отгадай, что мы нашли?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старик сказал, что, возможно, видел его. Я спросил, куда пошел наш парень, и он указал мне на 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столько времени на поиски, они так и не смогли понять, куда направился Хэ Чжунъи после автобуса и где его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которому не исполнилось и двадцати лет, приехал в огромный город Яньчэн менее года назад. В снятом камерами видеонаблюдения немом кино он обошел центр города, а затем бесследно исчез и погиб в каком-то неизвестном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смерти его телу все еще не давали покоя. По странному стечению обстоятельств парень вернулся обратно в западный район Хуаши, туда, откуда начал свой путь, никак не повлияв на городскую жизнь в этом оживленном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Жаню пришлось распустить группу уголовного розыска, поджаренную палящими лучами солнца почти до хрустящей корочки, и кратко проинформировать Ло Вэньчжоу о неудачном результате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мы здесь добьемся хоть какого-то прогресса, — сказал Тао Жань. — Мне кажется, нам лучше вернуться и проанализировать биографию потерпевшего… Ты сейчас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Ло Вэньчжоу находился в чьей-то машине, поскольку из телефонной трубки доносились звуки автомобильного радио, вещавшего о ситуации на дорогах. Ведущий использовал метод исключения, просто называя «все места без пробок в городе» в вечерний час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невнятно согласился, после чего выключил автомагнитолу: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попробовать сосредоточить расследование на Чжан Дунлае.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Чжан Дунлае? — Тао Жань без перерыва разговаривал в течение целого дня, отчего его горло нещадно саднило, а в голове был небольшой сумбур. Он несколько отрешенно спросил, — разве с него не сняли практически все подозрения?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Тин сказала, что однажды Хэ Чжунъи остановил ее и спросил о таинственном человеке по фамилии «Фэн». Если Хэ Чжунъи тогда не обознался, вполне вероятно, что тот человек знаком с Чжан Тин и ее окружением. Кроме того, не знаю, заметил ли ты, но убитый покинул территорию Особняка Чэнгуань примерно в то же самое время, когда Чжан Дунлай впервые вышел из клуба во двор. Очевидно, что в тот момент Чжан Дунлай просто решил проветриться, он не собирался уходить. Тогда зачем он выходил?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Тао Жань растерялся, но почти сразу же пришел в себя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гости ушли сразу после банкета, и Чжан Дунлай вышел их проводить. Ты имеешь в виду, что тот человек, с которым собирался встретиться Хэ Чжунъи, мог быть среди людей, покинувших особняк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 десяточку, но без бонуса. У нас есть еще этот подозрительный мобильный телефон. Именно из-за него вчера мы начали расследование с Чжан Дунлая. С таким вздорным характером парень, возможно, даже не знает, как пишется слово «извините». Но если телефон никак с ним не связан, может быть, кто-то подарил его Хэ Чжунъи, используя имя Чжан Дунлая? Или же покойный солгал об этом своим друзьям? Зачем ему лгать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 всю тираду на одном дыхании, Ло Вэньчжоу немного перевел дух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для начала иди домой, а завтра приходи пораньше. Пока не истекли сорок восемь часов, допросите Чжан Дунлая еще раз. Я попрошу Лан Цяо собрать команду, чтобы навести справки о Хэ Чжунъи.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Ло Вэньчжоу повесил трубку, Тао Жань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западном районе Хуаши?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Вэньчжоу, в этот момент сидевший в машине нелегального таксиста, слабо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человек, который может следить за моим местоположением, – это моя жена. Тао-Тао, ты понимаешь, о 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ведешь расследование в отношении Ван Хунляна? — Тао Жань проигнорировал вздор, который нес мужчина, тихо сказав, — я не стремлюсь получить повышение, меня не волнует, каким образом шеф Чжан планирует разобраться с Ван Хунляном, и мне не интересно, кто же будет следующим директором. Но если кто-то совершит преступление, мы обязаны арестовать этого человека, независимо от его положения и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твоя задача – поимка убийцы Хэ Чжунъи, — улыбнулся Ло Вэньчжоу. — Ладно, маленький проказник, если у тебя накопилось столько вопросов, то я скажу: я подозреваю, что это дело как-то связано с Ван Хунляном. Но мы не можем надеть на него криминальную шапку(2), опираясь на одни лишь доносы, даже если у него лысая башка. Я возглавлю это наступление. Как только против него появятся достоверные доказательства, вас всех будет ждать сверхурочная работа. Тебя я тоже не оставлю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повесил трубку и повернулся к притихшему водителю нелегального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Бомбила не пожелал сказать свое полное имя, назвавшись просто «сяо Чжэнь». Молодой человек был очень напряжен: казалось, что в целом мире не найдется ни единого двуногого существа, которому он смог бы довериться. Он случайно встретился с пристальным взглядом Ло Вэньчжоу в зеркале заднего вида и тотчас же отвел взор, сделав вид, что ему абсолютно безразлична тема телефонного звонка его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дело в процессе расследования. Когда мы раскроем его, возможно, некоторые детали будут обнародованы. Но оно пока далеко до завершения, поэтому я прошу тебя держать все в секрете, — сказал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сяо Чжэня зажглась искорка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одарил молодого нелегального водителя спокойным и пристальным взглядом сквозь стекла своих солнцезащитных 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сказал, что Ван Хунлян и его банда наркоторговцев убили твою старшую сестру. Однако я провел расследование и узнал, что однажды ее арестовали за проституцию, а позже она умерла от передозировки наркотиков. Чэнь Чжэнь, в этом деле замешан человек, ответственный за общественную безопасность целого района и многие его подчиненные и коллеги, но мы не можем возбудить уголовное дело исключительно с твоих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Вэньчжоу назвал полное имя Чэнь Чжэня, молодой человек, ударил по тормозам, остановив автомобиль у обочины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Парковка в неположенном месте, — невозмутимо констатировал Ло Вэньчжоу, — не надейся на снисхождение, я запросто могу оштрафовать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Чжэня стало пепельно-серым, в его выражении смешались гнев и унижение. Он сверлил Ло Вэньчжоу свирепым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была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оставался спокойным. Он постучал в автомобильное окно и, подчеркивая каждый слог,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До-ка-за-тель-ства.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не успела мне ничего рассказать, — сказал Чэнь Чжэнь. — В то время она не спала по ночам, все время чего-то боялась. Я пытался расспросить ее, но она сердилась и говорила мне не совать нос в чужие дела. Я… я подслушал, как она говорила с кем-то по телефону…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— спросил Ло Вэньчжоу.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вытер глаза рукой и быстро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Вэньчжоу передал ему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слышал о зоне Золотого треугольника?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здании компании семьи Фэй секретарь постучала в дверь кабинета Фэй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Фэй, пришел адвокат Чжао из компании «Честь и порядок».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назначена встреча, пригласи его, пожалуйста, — кивнул Фэй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самых пор, как девушка-секретарь стала подчиненной нынешнего босса Фэй Ду, она не работала сверхурочно. К тому же она еще никогда не видела, чтобы начальник принимал посетителя в такой час, это было для нее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Лучезарно улыбаясь, девушка пригласила гостя в кабинет Фэй Ду. Она подала чай и украдкой оглядела его. Секретарь обнаружила, что этот адвокат Чжао был весьма высоким и красивым, хорошо одетым мужчиной, а утонченные черты лица придавали его облику толику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всегда знала, что этот богатый мальчик Фэй Ду не сторонился ни мужчин, ни женщин. Особенно ему нравились люди со спокойным и тихим нравом, не проявляющие особой инициативности. Неожиданно девушку посетила некая «догадка», но прежде чем она успела окончательно все осознать, она встретилась взглядом с загадочно улыбающимся Фэй Ду. Секретарь прикусила язык и тут же прикинулась «главным управляющим императорского дворца», который занимается в сторонке своими делами, опустив глаза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«Честь и порядок» была фирмой, консультирующей в юридических вопросах, нанятой компанией Фэй для работы в нескольких специальных проектах. Подперев подбородок рукой, Фэй Ду с самым важным видом слушал, как адвокат Чжао с упоением описывает детали некоторых документов. Неожиданно молодой человек беспощадно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Тин-Тин?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Чжао замер. Похоже, он не ожидал, что этот бестолковый наследничек, не имеющий ни должного образования, ни практических знаний, даже не попытается сделать вид, что хоть что-нибудь понимает. Однако, сохранив хладнокровие, он отложил материалы, которые так долго готовил: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своего одноклассника по уголовному праву, что для проведения ареста полиции не хватает доказательств, так что господина Чжана должны освободить завтра. Все в порядке, Тин-Тин напрасно волновалась. Благодарю вас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не только о Тин-Тин, — Фэй Ду одарил его двусмысленной улыбкой, в которой как будто бы таилась тысяча слов. — По-видимому, в сложные времена очень полезно знать таких молодых и талантливый людей, как ты, адвокат Чжао. Не окажешь честь поужинать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Чжао слегка нахмурился, словно намереваясь отказаться, но Фэй Ду встал и, не терпя возражений,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Фэй была крупнейшим клиентом юридической компании «Честь и порядок». Обе стороны начали свое сотрудничество задолго до того, как Фэй Ду пришел к власти. Поэтому для «Честь и порядок» компания Фэй всегда была одним из главных источников доходов. Чжао Хаочан не мог потерять свое доброе имя, потому с неохотой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избегаешь ли ты какой-то пищи, поэтому попросил приготовить что-нибудь по-домашнему, — Фэй Ду подошел к собеседнику и словно невзначай спросил: — Кстати, Хаочан, откуда ты родом? Или ты из здешних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очень простой вопрос, но Чжао Хаочан неожиданно замер. Только когда Фэй Ду почувствовал в молчании что-то неладное и с удивлением оглянулся на него, Чжао Хаочан наконец отвел взгляд. Он хмыкнул себе под нос, так и не ответив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9,6 миллиона квадратных километров — площадь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Надеть криминальную шапку — повесить ярлык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http://bllate.org/book/12932/1135098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