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всем присутствующим стало очевидно, что лифт в обозримом будущем не оживет. Пессимизма ситуации также добавлял медлительный ремонтный рабочий, которого то и дело одолевала зевота. В итоге немногочисленные оставшиеся люди, потеряв терпение, начали постепенно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Кофемашина весила почти двенадцать килограмм, если добавить к этому массу упаковки, то суммарно получалось около тридцати килограмм, что, в общем-то, было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Фэй Ду несколько пренебрегал физическими упражнениями, все же он оставался молодым человеком в самом расцвете лет. Для него не составило бы труда подняться вверх по лестнице с грузом в двадцать или тридцать килограмм. Главная проблема заключалась, в какой позе он будет совершать эти нехитрые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Прямоугольная картонная коробка определенно была одним из самых бесчеловечных изобретений человечества за все время его существования. Независимо от того, несете ли вы ее в руках или же на спине, внешний вид все равно окажется весьма неприглядным. Президент Фэй перебрал в уме всевозможные варианты, однако так и не сумел достичь примирения с собственным чувством прекрасного. Тем не менее молодой человек намеревался лично нести приобретенное им бремя, даже если в процессе жертвой падёт его свежевыглаженная рубашка. Фэй Ду не оставалось ничего другого, кроме как окинуть тяжелую ношу беспомощным взглядом и, приняв решение идти до конца, закинуть коробку на свое безупречное плечо. К счастью в данный момент свидетелями сего действа могли стать только кучка ворчливых пенсионеров и их плешивые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смирившийся со своей участью юноша шагнул в сторону лестницы, кто-то позади него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этаж вы поднимаетесь?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оглянулся и увидел двух симпатичных молодых особ - высокую и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красавице на вид было около двадцати, ее облик несомненно ласкал взор; девушка обладала аурой известной актрисы. Она вела за руку малышку лет десяти. На девочке красовалось очаровательное платье в мелкий цветочек, а на аккуратной головке была сооружена прическа, достойная маленькой принцессы. Девчушка медленно ела мороженое в руке, с любопытством разглядывая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потребовалось всего полсекунды, чтобы принять решение и поставить коробку на пол. А затем он изящно развернулся и мгновенно перешел на театральную поступь. Он кивнул, одаривая девушек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вам пройти? Искренне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не собиралась идти этой лестницей. Просто вещь в ваших руках показалась мне очень тяжелой. – Сказала взрослая красавица. Немного поколебавшись, она снова посмотрела на лифт. – Кто бы мог подумать, что в такой жаркий день сломается лифт. Куда смотрит домоуправление… Вы можете подождать здесь, наверняка ремонт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Бывалый плейбой господин Фэй не смог упустить подобный шанс. Беззаботно позабыв о времени, он позволил маленькой девочке усесться на свою коробку и, встав посреди коридора с обшарпанными стенами, принялся болтать с великолепной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подъем по лестнице уходит не более пяти минут. – Наблюдая за тем, как Ло Вэньчжоу готовит ароматного цыпленка под соусом карри, Тао Жань посмотрел на часы. – Почему Фэй Ду все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приказал своим подчиненным разложить блюда по тарелкам; он приподнял крышку кастрюли, в которой медленно тушились свиные окорока: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он пустил внизу корни и начал прорастать под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зачерпнул из кастрюли половину столовой ложки бульона и осторожно отпил. На удивление, вкус оказался вполне сносным, но чего-то все еще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доме есть кристаллический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Тао Жань, обуваясь. – Я спущусь за Фэй Ду и куплю заодно упаковку сахара. Какой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необходимо сопровождать даже при подъеме по лестнице, поистине избалованный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добродушно улыбнулся. Но кто бы мог подумать, что при выходе из дома, он увидит, как скрививший лицо Ло Вэньчжоу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Тао Жань удивленно спросил: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пойти и купить кристаллический сахар. – Сказал Ло Вэньчжоу. – Ты не знаешь, какой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Тао Жань сумел разглядеть в выражении лица друга едва заметную попытку утаить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уставился?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твои отношения с Сяо-Фэем в последнее время стали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 а затем, отбросив в сторону домашние тапки, взмахнул рукой и проворчал, словно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отношения налаживаются? Я ни за что не опущусь до уровня этого никчемного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посреди грохота ремонтных работ сам «никчемный ублюдок» господин Фэй с упоением[1] демонстрировал свою отработанную за долгие годы технику элегантных манер общения с красивыми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ароматом карри Ло Вэньчжоу стоял на лестничной площадке, еще издалека он был ослеплен видом этого отвратительного богатея, являющегося источником всех зол. Мужчина просто не мог вынести подобного поведения Фэй Ду. Он искренне полагал, что помимо фривольной болтовни и развлечений дни напролет у этого болвана больше не было никаких важных дел. К счастью у его семьи водились деньги, иначе парень не смог бы найти работу, и ему пришлось бы попрошайничать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Ло Вэньчжоу подошел к молодым людям, насмешка едва не сорвалась с его губ: «твои ноги даны тебе только для красоты? Или же ты боишься умереть, поднявшись вверх по лестнице?». Как вдруг позади себя он услышал прерывистый вздох Тао Жаня. Застыв на месте, словно по стойке смирно, мужчина произнес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Чан…кхе …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сразу же обернулась, поначалу она казалась немного удивленной, а затем ее лицо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Тао Жань, 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Ло Вэньчжоу в одночасье застыли на месте, их взгляды метались между парой молодых людей. Оценивая ситуацию, оба мужчины одновременно почувствовали нечто необычное в том, что эти двое называют друг друга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покраснел до кончиков ушей и в мгновение ока позабыл небо, землю 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начал неуклюже сокращать расстояние, отделяющее его от девушки, его ноги и руки при этом двигались совершенно хаотично, а с уст срывалось нечленораздельное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буду здесь жить. Только…я только что переехал сюда. Ты…а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Я тоже живу здесь! – Чан Нин рассмеялась, продемонстрировав пару симпатичных ямочек на щеках. – Нам действительно суждено встретиться! Вот видишь, я тебя не обманула, наш квартал находится в шаге от метро,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Тао Жаню вскружили голову слова «суждено встретиться», а затем он вынуждено вспомнил то неудачное свидание вслепую. Не находя себе места от стыда, он сбивчиво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Да…Э-э, нет, кхе, мне очень жаль, что в прошлый раз я не смог проводить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позабытые другом капитан Ло и президент Фэй, моментально смекнули, кем является эта юная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дело знать, а совсем другое - увидеть собственными глазами. Одолеваемые целой бурей различных эмоций, двое молодых людей машинально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ради которого они долгое время вели друг с другом ожесточенное соперничество, на самом деле оказался столь же прямым как волшебная игла, повелевающая морями[2].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эта «Золота дубина»[3] выставила себя самым настоящим «влюбленным идиотом-натуралом» перед девушкой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двое бывших соперников в любви, стоя бок о бок, молча наблюдали за развернувшейся картиной со стороны, между ними при этом находился вызывающе громоздкий бытовой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пышные кроны деревьев дарили густую тень, невыносимый летний зной практически сжигал дотла, а цикады не переставали петь свои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ситуацию можно было описать словами: «пока двое соперников в любви наблюдают за зеленой ивой, одна дубина вознеслась к голубым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маленькая девочка, сидящая на картонной коробке, не почувствовала ничего необычного. Она доела хрустящий рожок мороженого и протянула к Фэй Ду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есть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Тао Жаню наконец удалось пригласить девушку своей мечты в гости. Чан Нин немного поколебалась, но в итоге кивнула. Заместитель капитана Тао все же сумел сделать правильный шаг, но красота так вскружила ему голову[4], что он с радостью позабыл о своих братьях и заботливо повел Чан Нин вместе с младшей девочкой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мужчин, в лицо которым посмеялась жестокая реальность,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меня одолевают несколько смешенные чувства. – Признался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отвел взор и повелительно указал подбородком на коробку рядом с собой, давая понять, что замешкавшийся «брат» должен ее нести. После чего он засунул руки в карманы и неторопливой походкой двинулся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воображения, но мужчина чувствовал, что стена отчуждения между ним и Фэй Ду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Ло Вэньчжоу покорно поднял коробку с кофемашиной. Хотя он руководствовался исключительно искренними побуждениями, все же не удержал, сорвавшуюся с губ усмешку в спину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силах поднять даже такую маленькую коробку? Молодой человек, ты страдаешь от почечной недостаточности?[5]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Фэй Ду обернулся и с высоты нескольких ступеней</w:t>
      </w:r>
    </w:p>
    <w:p w:rsidR="00BB20FC" w:rsidRPr="00357A74" w:rsidRDefault="00357A74" w:rsidP="00BB20FC">
      <w:pPr>
        <w:jc w:val="left"/>
        <w:rPr>
          <w:sz w:val="28"/>
          <w:lang w:val="en-US"/>
        </w:rPr>
      </w:pPr>
      <w:r w:rsidRPr="00357A74">
        <w:rPr>
          <w:sz w:val="28"/>
          <w:lang w:val="en-US"/>
        </w:rPr>
        <w:t>бросил на мужчину надменный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недавняя сцена настолько взволновала юношу, что ему понадобился объект для выпуска пара. Но, посмотрев на капитана, он вдруг счел его крайне озадаченное выражение лица довольно забавным. Вид рослого мужчины с огромной и тяжелой коробкой в руках, зародил в сердце юноши капельку озорства. Поддавшись этому чувству, Фэй Ду неожиданно вплотную приблизился к лицу Ло Вэньчжоу и уставился ему прямо в глаза, не разрывая зрительного контакта до тех пор, пока миниатюрное изображение мужчины не отразилось в его светлых радужках.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обладал врожденным «влечением» к мужчинам, поэтому немедленно инстинктивно попятился назад, отступив на нижнюю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усмехнулся. Затем протянул руку и легонько постучал изящным пальцем по коробке кофемашины. Казалось, что эти два стука достигли самой глубины сердца Ло Вэньчжоу. Подобный жест был столь расплывчат и двусмыслен, что по позвоночнику мужчины тут же пробежал слабый электрический импульс, а его спина покрылась тонким слоем горячего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главный провокатор, закончив свои поддразнивания, засунул руки в карманы и праздной походкой удалился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Тао Жань и Ло Вэньчжоу привели с собой «Богиню» и властного генерального директора с «почечной недостаточностью».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кое-кто все же забыл купить кристаллический сахар, поэтому вместо него к тушеным свиным окорокам пришлось добавить обыкновенный белый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Чан Нин работала офисной служащей, совсем недавно ее перевели в филиал их компании в городе Яньчэн. Она не была замужем и временно проживала в доме своей тети. Маленькую девочку, которую привела Чан Нин, звали Чэнь-Чэнь, она приходилась девушке кузиной. Поскольку родителей малышки не было дома, ребенок перешел на попечение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прибыли новые гости праздные одинокие молодые люди в гостиной Тао Жаня сразу же оживились. Некоторые из них принялись развлекать ребенка, другие же подшучивали над хозяином квартиры. После всех насмешек смущенный Тао Жань покраснел до кончиков ушей. Неожиданно в его голову пришла странная идея отвести от себя это ненастье. Указав на Фэй Ду, он сообщил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принесла с собой почетное знамя? Парень сейчас здесь, поскорее вручи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напоминание, Лан Цяо немедленно бросилась в холл и обеими руками подняла ярко-красное свернутое шелковое знамя. Стоило вымпелу с шорохом развернуться, как всю гостиную сразу же окутало его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еще не все. Лан Цяо торжественно вложила в его руки парчовое знамя и развернула красно-золотую почетную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Фэй Ду, наш директор Лу поручил мне вручить вам это знамя и позволить капитану Ло выступить от его имени. Как только директор закончит заниматься делом Ван Хунляна, он обязательно лично проведет еще одну церемонию награждения. Капитан Ло, вы произнесете речь или хотите, чтобы я сделала это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этот момент был вовлечен в кулинарную битву, у него попросту не было времени отвлечься. Находясь посреди кухонного шума,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Тао Жань, почему перестала работать вытяжка? В вашем доме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испугался того, что женщина-полицейский произнесет перед ним пространную речь об «основных социалистических ценностях», и тотчас же сбежал, используя осмотр электросчетчика в качестве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Недовольная Лан Цяо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Властные директора умеют делать даже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Фэй Ду часто оставался в арендованной квартире Тао Жаня в окружении поддержанной техники и потрепанной мебели. Жизнь Тао Жаня отличалась простотой и бережливостью, он никогда не менял ничего, что можно было бы отремонтировать. К тому же он не позволял Фэй Ду тратить на него деньги. Со временем молодой человек овладел всеми навыками ремонтника.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Электросистема старого здания не модернизировалась долгие годы, в ней до сих пор использовались устаревшие пробки. Как только крышка счетчика была поднята, изнутри сразу же запахло горелым предохранителем.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едва успел переехать, поэтому никак не был готов к подобному повороту событий. Фэй Ду пришлось спуститься и отправиться на поиски хозяйственного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квартиры его остановила младшая сестра Чан Нин –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забыла купить тетрадь для домашней работы, можно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радостью сбежал от шумной компании в квартире, прихватив с собой маленькую девочку. Оказавшись на свободе, он в два счета нашел все необходимое, а затем купил в пекарне две аппетитные слойки с кремом. Так он и Чэнь-Чэнь устроились на каменной скамье в уютном дворике и вместе принялись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взрослых столько шума. – Сказала рассудительная Чэнь-Чэнь. – Давай посидим здесь еще немного, прежде чем возвратиться.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как раз собирался немного поддразнить девочку, как вдруг все его существо охватило неизвестно откуда взявшееся чувство, что за ними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热火朝天 - rè huǒ cháo tiān - жаркий огонь направляется в небо (обр. в знач.: кипеть, быть в самом разгаре; (иметь) широкий размах; гореть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定海神针 - dìnghǎi shénzhēn - букв. волшебная игла, повелевающая морем – Оружие Сунь Укуна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金箍棒 – jīngūbàng - Золотая дубина или «посох исполнения желаний с золотыми обручами» – Другое название оружия Сунь Укуна – Царя обезьян из романа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找不着北 – zhǎobùzháoběi - не в состоянии найти север (обр. в знач. потерять ориентировку, потерять голову, быть в замешательстве, быть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Хроническая почечная недостаточность ведет к снижению потенции. Ло Вэньчжоу сейчас фактически назвал Фэй Ду импотентом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