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черная тень посмотрел на свой подбородок и не смог не поменять позу так, чтобы она соответствовала первоначальному углу наклона. Как только черная тень перестала двигаться и застыла на стене, она, казалось, вновь обрела свой первоначальный фатализм.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поаплодировал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двигалась и оставалась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тени по неизвестной причине возникло ощущение, что он сын-инвалид, который наконец-то встал на ноги, а старый отец, стоящий рядом, подбадривает его. Сяо Ли любезно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помни, что тебя поймают, если ты будешь подглядывать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приходило множество чужаков, и большинство из них были слишком напуганы, чтобы думать. Как они могли запомнить его первоначальную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перевел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чего ты хочешь добиться, следуя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отреагировала и ничего не предприняла. Он не отступил от своих принципов и никак не отреагировал на слова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...Казалось,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прошел немного дальше, глядя на черные тени на стенах по обе стороны от главной диспетчерской. С обеих сторон они были густыми и простирались до главной рубки управления от пола до потолка. Затем черные тени постепенно стали редеть.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главной рубкой их и вовсе не было. Было ли что-то, чего они боялись в ней? И все же, судя по их позе, они казались очень нетерпеливыми. Он привычно склонил голову и прижал пальцы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еще размышлял, когда Цзоу Ханьи, которая уже успела зайти в главную рубку управления, подошла к двери и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проследила за взглядом Сяо Ли и увидела эти густые тени. Цзоу Ханьи не обнаружила ничего необычного, когда они шли сюда, и теперь она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тенями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черную тень, которая ранее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помогаю пожилым людям выздоравливать.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более правдоподобно, если бы Шерлок сказал, что он наблюдал за движением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задумчиво вошел в главную рубку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диспетчерский пункт здесь был ядром всей производственной деятельности завода. Главную рубку управления занимал трехстворчатый экран, а под ним — пульт управления. На этой консоли были различные кнопки управления и командные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коридором, стены в главной рубке управления были очень чистыми. Это не означало, что она была безупречной. Обои пожелтели и отслаивались, годы безжалостно разрушали все внутри главного диспетчерского пункта. На стене просто не было черных теней. Ни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сел перед пультом оператора. Сначала он осторожно коснулся кнопки, а затем нажал несколько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это запустить? — Цзоу Ханьи заняла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но попробовать стоит, — ответил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снова повернулась к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 время, пока тебя не было, мы уже все обыскали и нашли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какую-то информацию, которая была помещена в шкафчик. Она достала ее и положила на стол. Это была стопка бумаг, заполненных техническими терминами. Они были хрупкими и раздавленными. В центре главной рубки управления были очень большие черные пятна. Конкретного содержания разглядеть не удалось, но смутно показалось, что это логотип в виде звезды-гексаграммы.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бегло просмотрел бумаги. Помимо текста, там было много картинок. Казалось, это было темой всей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 от этого мира с высокой свободой. Я чувствую себя потерянным. Я знаю, как спастись от призраков, 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поднял на него глаза, и он заткнулся, состроив льстивую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вести себя тихо.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снова уставиться в бумаги, Сяо Ли взглянул на камеру наблюдения в углу. Он поднял стопку бумаг, взял из нее страницу, вернулся на свое место и нажал одну из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запустить это? Даже если он не пострадал при взрыве, прошло так много времени. Может им больше нельзя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взрыва было не здесь. Оно началось с края. Это всего лишь контрольная зона, и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дал волю чувствам. Он наугад нажимал на кнопки, но ничего не реагировало. Наконец он нажал кнопку, которая была на стопке материалов,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Хао Гэ с силой ударил по контрольной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его удара, на экране перед пультом управления внезапно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прокомментировал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рука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не ожидал, что его удар так его взбудоражит. Он с удивлением и радостью посмотрел на большой экран. Просто после первой вспышки на экране появилось приглашение: «пожалуйста, введите пароль».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Хао Гэ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Ли разболелась голова, и он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смотри на меня,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нажал несколько букв на пульте. В следующую секунду на экране высветилось: «пароль принят».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множество отдельных опций. Сяо Ли склонил голову и нашел то, что искал. Затем он умело открыл запись с камер наблюдения за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Цзоу Ханьи отразилось потрясение, когда она повторила слова Хао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MAYDAY.*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выглядел так, словно был готов к просмотру блокбастера в формате HD.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решил попробовать. Девушка все время просила нас спасти ее, но я чувствую, что она говорила не о себе. Скорее, речь шла про запретную зону в целом. Это просьба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нахмурила брови. В это время перед ним появилось видео с камер наблюдения. Она на время отвлеклась от слов Сяо Ли и посмотрела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видеозаписи с камер наблюдения был запечатлен главный пункт управления в день взрыва. Поначалу сотрудники в рабочей одежде методично работали. Главный инженер и рабочие беседовали со своими подчиненными, и не было и тени трагедии, которая последовала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кто-то вышел на перерыв, перед пультом сел темнокожий инженер. Главный инженер в это время с кем-то разговаривал и не обратил на него внимания. Мужчина протянул руку и медленно нажал кнопку на пульте. Он ввел код, нажал кнопку проверки и потянул джойстик вниз, запуская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заметил, но игроки отметили некую несообразность в его конечностях. Они были очень рваными, как будто не были прикреплены к нему. Как только все было сделано, мужчина встал,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вся главная рубка управления сотрясалась. Затем кто-то в панике вбежал снаружи. На видео не было звука, но игроки могли видеть, как двигаются его губы. Произошел взрыв, и загрязнение начало просачиваться наружу. Главный инженер был явно встревожен. Он недоверчиво оттолкнул своего коллегу, подбежал к пульту и нажал несколько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заводские индикаторы показывали: при повышении температуры сердечник расплавился, и им больше нельзя было управлять дистанционно.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 главном зале царил беспорядок, виновник трагедии беззвучно рассмеялся. Его улыбка стала шире, а в глазах появилась дикость. До этого он смотрел на своих охваченных паникой коллег, стоявших перед пультом, но теперь повернул голову и беззвучно прошептал в камеру 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все вернется на свои места, Господь Бог проснется и вернется на эту землю. Это первый шаг к возвращению Господа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посмотрела на его губы и зачитала предложение слово за словом. Мужчина распахнул свою одежду и показал след от удара ножом на обнаженной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свою рану руками и размазал кровь по центральной консоли. Другие не понимали его поведения. Некоторые вызвали охрану, в то время как остальные пытались контролировать его, но он всех их отогнал. Затем он благоговейно нарисовал кровью ряд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Демоническое жертвоприношение? Он… он принес в жертву всех людей в этом районе, устроив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устроил этот инцидент, устроил взрыв и создал запретную зону. Это приводило души умерших в зону в качестве пищи для Господа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так называемого Господа Бога, к которому он обращается? Такой кровавый призыв, должно быть, предназначен для демона или высококлассного злого бога. — Цзоу Ханьи разбиралась в этом. — Что-то не так с решеткой? Так называемое разрушение запретной зоны должно было помочь этому человеку завершить набор, увеличив количество подношений для вызова демона. Спасение запретной зоны заключается в уничтожении массива, чтобы души, привязанные к запретной зоне, были освобождены?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промолчал. Он отошел от контрольного стола и в том месте, где мужчина вырезал решетку, пошевелил рукой, и в ней появился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игрока также окружили его, и Хао Гэ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было бы удобнее сохранить запретную зону. Разве нам не нужно просто уничтожить этот массив, чтобы завершить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еще немного поразмыслила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кажется, что спасение проще, чем разрушение, но в долгосрочной перспективе разрушение лучше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Разрушение может означать хорошие отношения с демоном, который даст некоторые преимущества игрокам, чтобы те помогли ему. В рейтинге есть много людей, готовых продать свои души демону. Они будут очень сильными и получат много предметов, но их поведение будет очень жестоким, — сказала Цзоу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мы решили сохранить...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вертел скальпель в пальцах, но он ни разу не постучал по нему. Он обращался к воздуху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выберем спасение, все равно есть способ получить от тебя выгоду,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наполнились вопросительными знаками, в воздухе над решеткой появились волны, и из них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были кроваво-красные глаза, вид джентльмена, и он был человеком в британском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так вышло, что это снова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чувствовалась едва уловимая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бог или высококлассный... демон? Он знал Шерлока?!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встал, отряхнул свою одежду и поприветствовал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стоявший перед ним, был тем самым, кто обманул капитана Штерна на корабле-призраке.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твоем лагере злодеев никого не осталось, и ты просто бродишь по мирам? — бесцеремонно спросил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неизвестно, о чем думал бог-демон, но на его лице сохранялась дружелюбная улыбка. Он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предпочитаю играть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демоном, играющим с людьми, я думаю, ты больше похож на зверя-призывателя. Составление схемы и пожертвование чем-то могут привести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таким раздражающим. Он был зол, но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