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Синсюэ встал и повернул голову, чтобы посмотреть на И Ушэна. Секунду спустя он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остановил У Синсюэ и оттащил назад. Затем сам протянул руку, чтобы проверить дух И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отличался от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демонической энергии, полностью отталкивая небесную энергию, исходящую от Сяо Фусюаня, а также создавая яростную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вскочил и попытался вырваться из-под ладони Сяо Фусюаня. Ему это не удалось, так как он оказался прижат лицом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давил ему на спину всего несколькими пальцами, но сила была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отчаянно сопротивлялся. Его волосы были развязаны, одежда помята, а меч, который он нес,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он не потянется за мечом, Сяо Фусюань решил отбросить его ногой. Но как раз в тот момент, когда он собирался это сделать, он услышал, как У Синсюэ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что это за штука у него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Синсюэ и утверждал, что он всего лишь простой «смертный», он казался необычайно смелым. Сейчас он сидел на корточках перед И Ушэном и указывал одной рукой на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нахмурился. Как раз в тот момент, когда он хотел сказать, чтобы У Синсюэ отошел, он увидел, что было на шее И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как шрам, как будто кожа была разорвана, а затем снова срослась.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часто сражались с демонами, так что иметь какие-то шрамы было обычным делом. Что было ненормальным в этом шраме, так это то, что по краям виднелся намек на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раньше там была метка, но теперь она была скрыта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знак марионетки?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марионетки была единственной, о которой он знал, так что он мог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Фусюань присмотрелся повнимательнее. — Но ты не так уж далек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был одной из самых важных частей во всем теле. Отметины на этом месте обычно были очень особенными. Метки марионетки были самыми распространенными, но и другие метки, расположенные здесь, также были более или менее связаны с духом и контролем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 Ушэном кто-то манипулировал, и это заставило его стать таким, каким он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Фусюань внимательно осматривал метку, беспокойно борющийся И Ушэн внезапно остановился. Его шея несколько раз дернулась, когда он попытался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закатились, хаотично двигаясь по сторонам, а затем медленно сфокусировались, глядя прямо 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долю секунды он пришел в себя. Он схватил подол одежды У Синсюэ и зашевелил окровавленными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— беззвучно просил он У Синсюэ. — Убей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похожая сцена внезапно вспыхнула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тускло освещенная комната, в которой корчился и боролся другой человек, тоже пытавшийся что-то сказать окровавленным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пожирал многих людей, пока они не опустели».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— внезапно раздался голос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голову и обнаружил, что его глаза черны,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Уси, о котором упоминал маленький ученик ордена Хуа, тоже похоронен в Персиковой роще? Значит, он тоже за дверью? — 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следующих слов, Сяо Фусюань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появился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ордена Хуа были в смятении, и глава школы, Хуа Чжаотин, тоже прибыл. Они размахивали длинными мечами, готовые к лобовой атаке. Но потом вдруг увидели, как внутри павильона материализовался дикий ветер, несущий откуда-то неведомые снежинки, блокируя их снаружи, словно 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проигнорировал почти тысячу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не покидал ножен, он только постукивал кончиком ножен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начала сильно трястись, и эти твари, зарытые в землю, внезапно вышли на поверхность. Разбросанные конечности и мешки с кожей покрывали весь павильон. Все они были демонами, которые когда-то вторглись на остров, в дополнение к тем людям, которых демоны когда-то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старший брат И Ушэна, И Уси, который, по слухам, был убит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шее И Ушэна была отметина, доказывающая, что он был превращен в демона, то… может быть, и на затылке И Уси тоже есть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ситуация И Уси была похожа на ситуацию И Ушэна, то разве это не поставило бы под сомнение точность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усилий Сяо Фусюань нашел оставшийся от И Уси кожаный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первоначально совершенствовали небесные силы, а затем были заражены демонической энергией после того, как демоны выпили их досуха. При столкновении этих двух сил они могли бы быть похоронены в течение сотен лет и не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выглядело таким же, как и тогда, когда оно было в луже крови. У него была тревожная улыбка, выглядевшая чрезвычайно опасной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видел бесчисленное множество таких вещей, так что его ничто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голову И Уси и обнаружил точно такую же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убрать метель и позволить людям ордена Хуа увидеть все своими глазами, когда услышал ясный звук. Это был резкий звон из комнаты позади него, как будто кто-то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был ошеломлен. Он быстро повернул голову и оглянулся на комнату. Но со своего угла он мог видеть только мерцающий свет пламени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ледяным ветром, он влетел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И Ушэн, оказавшийся в ловушке под его давлением, теперь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совсем как у брата, когда темно-красная кровь образовала лужу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был убит своим собственным мечом, и этот меч в настоящее время находился в руках сумасшедшего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вся эта сцена, казалось, указывала на то, что сумашедший А-Яо внезапно поднялся с земли, вытащил меч и покончил с И Ушэном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А-Яо выглядело таким же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открыты, и он тяжело дышал. Он недоверчиво уставился на окровавленное лицо И Ушэна, лежащего на земле. Меч в его руках был окутан слоем ледяного тумана,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бросил взгляд поверх растерянного лица А-Яо, внезапно повернувшись к другому человеку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длинную фигуру У Синсюэ, стоящую рядом с красной колонной. Фонарь находился близко, отбрасывая теплый свет. Обе его руки были пусты и висели по бокам. Из-за большого и широкого одеяния он казался еще выше и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 У Синсюэ прятался в тени черных, как тушь, ресниц, и когда они поднимались, сверкали как утренние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