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понес Цзян Хуайюя в единственную комнату отдыха на этой станции. Он пинком открыл дверь. В комнате стояла железная двухъярусная кровать. Мужчина положил Цзян Хуайюя на старый, затхлый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увидел ржавую железную полку в углу с несколькими бутылками минеральной воды на ней. Он взял воду с полки и вылил ее прямо на лицо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закончилась, но парень все еще не очнулся. Он повернулся и попытался открыть вторую бутылку, чтобы продолжить обливать его, но Цзян Хуайюй внезапно начал задыхаться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Кхм... Кхм!..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свернулся калачиком и неудержимо закашлялся из-за воды в носу. После долгого кашля Цзян Хуайюй, наконец, затих. У него закружилась голова, а сознание затуманилось. Он даже не мог ясно разглядеть лицо человека перед собой. Он только чувствовал, что этот человек был похож на кого-то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Юнхо... Это ты? – крикнул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по-прежнему было равнодушным. Он молча стоял у кровати, внимательно глядя на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Юнхо-гэ... – бессознательно бормотал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сильно вспотел, температура его тела была пугающе высокой, и внутри него был невыносимый зуд, как будто его пожирали миллионы насекомых. Он, Цзян Хуайюй, не знал, что с ним не так. Он извернулся в панике и беспокойстве, пытаясь остановить странное зудящее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не по себе... – слабо заскулил Цзян Хуайюй. У него кружилась голова, и он почувствовал, как в его теле зашевелилось странное желание. Нижняя часть тела распухла и болела, а невыносимый зуд едва не заставил его упасть в обморок. – Юнхо-гэ...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вздохнул, подошел к кровати и сел. Он протянул большую ладонь и грубо стянул штаны Цзян Хуайюя. Парень был шокирован его внезапным движением. Он был так напуган, что закричал и беспорядочно замахал руками, пытаясь оттолкнуть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подавил сопротивление Цзян Хуайюя.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не двигайся. Ты кричишь так громко, чтобы другие точно узнали, что ты здесь? – Он низко прорычал на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был полностью заворожен человеком перед ним. Как только тот зарычал, парень, все еще борющийся, тут же замер. Он смотрел на человека перед ним мутными глазами. Его разум и так был в хаосе, но после того, как мужчина его отругал, его мозг мгновенно стал совершенно неспособным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справишься сам. Должно стать легче, если ты кончишь. – Мужчина взял запястье Цзян Хуайюя и направил руку по направлению к вставшему члену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беспомощно кивнул. Под взглядом мужчины он протянул руку, чтобы дотронуться до своего члена. Цзян Хуайюй ахнул, сжал обе руки и двинул телом вверх и вниз. Его ладони тут же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невероятный стыд от того, что он действительно делает это перед другим человеком, но было неоспоримо, что, как и сказал мужчина, в тот момент, когда парень коснулся своей плоти, приятное удовольствие действительно замедлило волнение в его теле. Как бы ему ни было стыдно, он все равно повиновался желаниям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не встретиться взглядом с горящими глазами мужчины, как будто это могло бы обмануть его, что перед ним больше никого нет. Цзян Хуайюй сжал свою плоть правой рукой и быстро задвигался. Через несколько минут его правая рука стала влажной и липкой, движения были грубыми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разносились влажные, липкие звуки. Эти похотливые звуки заставили Цзян Хуайюя почувствовать себя еще более смущенным, но теперь у него не было выбора; он уже был сметен волной нахлынувшего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 ни старался, наслаждение так и не достигло пика, а член все еще был чрезвычайно твердым. Он тер его до тех пор, пока не заболели руки, но все еще не мог кончить. Эта неловкая ситуация сделала его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Юнхо-гэ… Юнхао... Помоги мне... – Цзян Хуайюй от стыда уткнулся лицом в матрас и беспомощно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это, уголки его губ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могу помочь? –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Хуайюю задали этот вопрос, он не знал, что сказать в ответ. Может быть, он хотел, чтобы мужчина мастурбировал для него? Как он может помочь? Мысли Цзян Хуайюя были спутаны и неясны, а тело постепенно сводило его с ума. Зудящее чувство распространилось по всему телу. Он не знал,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знаю...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плыл по огромному океану, называемому желанием. Оно проникало в его тело, но он не мог найти способ освободиться. Он дал выход своему гневу, но увидел темные глаза мужчины, пристально смотрящие на Цзян Хуайюя. Он был подобен свирепому хищнику, таящемуся в темноте. Сладость добычи перед ним заставила его кровь закипеть. Запах тела Цзян Хуайюя напрямую пробудил кровожадное желание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