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сколько еще времени прошло после его обморока, Цзинь Жэнь постепенно пришел в себя и услышал, как рядом с ним разговаривают несколько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вина, благовония в машине погасли, но я этого не заметил. Они не вдохнули достаточно, чтобы не видеть призраков в их истинном облике. Великий Император, взыщите с меня жалованье.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это ты ошибся? Главное для нас, рабочих, - делать больше и меньше работать сверхурочно, чтобы не потерять деньги. Кто позволил тебе подать заявление на вычет зарплаты без разрешения? Если ты будешь продолжать в том же духе, я отправлю тебя к Королю подземного мира, — возмутился император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император Сун, который считался директором этой компании, действительно повел себя так, и страх в сердце Цзинь Жэня мгновенно уменьшился на две тысячные доли.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Тихо, не разбудите Цзинь Жэня. Он только что испугался, так что дайте ему хорошенько отдохнуть, — прошептал секретарь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Выступление моего сына было просто великолепным, — задыхался от восторга император Сун. — Ты записал его, секретарь Цзинь? Буду включать его дома по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Цзинь понизил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Ваше Величество, наша резервная группа Третьего зала поставили десять камер, снимая прямую трансляцию, так что вы сможете увидеть его с десяти ракурсов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 Сегодняшнее выступление было просто ужасно, но его снимали аж десять камер, да еще и в прямом эфире! Это что, публичная казнь?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полностью очнулся.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публичной казни!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немедленно подошел к нему, чтобы успокоить: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молча попятился назад. Император Сун утешил его теплыми словами: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Все люди, с которыми ты сегодня познакомился, имеют свое образование, дослужились до государственных служащих в подземном мире и заслуживают доверия. В любом случае, после смерти ты увидишь нас снова, и рано или поздно мы все станем старыми знакомыми. Размышляя так, разве стоит нас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незаметно скрестил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расхотелось признавать Золотого Босса своим отцом, он не мог смириться с отцом, который воспринимал вышеприведенный абзац как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и ноги Цзинь Жэня ослабли, он не мог собраться с силами и несколько раз попытался встать, прежде чем с помощью императора Суна был успешно переведен в сидячее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агент все еще спал на другом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обратился к секретарю Цзиню: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сюда Ли Шичжэня, разве он не получил квалификацию врача в мире живых? Попроси его прийти и осмотреть Цзинь 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Цзинь Жэня мгновенно участилось до двухсот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 порядке, просто… — он смущенно опустил голову и произнес тоненьким шепотом: — Боюсь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Суна появилось мягкое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мой детеныш очень милый, я хочу погладить его по голове».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 не удержался и протянул руку, но не успел он дотронуться до нее, как секретарь Цзинь ударил его по тыльной стороне ладони. Побив своего босса, секретарь Цзинь тут же сменил выражение лица на ласковое.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ошибка. Мы просим прощения за то, что напугали вас, и готовы выплатить моральную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едва сдержал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никаких компенсаций. Я очень рад встретиться со своими поклонниками. Но вы, ребята, можете об этом спросить у моего менеджера, когда он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 сцены его сильные инстинкты айдола исчезли, и он выдал две сотни волновых сигналов всего за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Сун, однако,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«Чудеса! Все-таки секретарь Цзинь очень умен».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царь Аид ограничил жалованье для смертных, он мог набить детеныша деньгами другим способом, например, дать Цзинь Жэню десять миллионов долларов в качестве моральной компенсации...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Цзинь, заметив мысли императора, напомнил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во время выступления произойдет несчастный случай, который не причинит значительного вреда, то компенсация не может превышать самого вознаграждения, как это предусмотрено Правилами.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тут же искренне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Достопочтимый царь Аид, ты даже здесь не оставил мне никакой лазейки!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Цзинь Жэнь уже искал в интернете имя Императора 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подключено к 5G, и скорость интернета оставалась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абзаце «Энциклопедии тысячи градусов» говорилось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Сун, глава третьего храма подземного мира. Фамилия Ю, родился на восьмой день второго месяца, управляет Великим подземным миром Черной сети под юго-восточным плодородным рифом на дне Южного моря».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поскольку он был главой третьего храма, теоретически он был не призраком, а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его появления содержание призраков в мире живых резко снизилось с 60 до 40 %».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предложения дыхание Цзинь Жэня стало намного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его лицо все еще белое, император Сун распорядился: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Цзинь, лучше пригласи сюда Ли Шичжэня.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необходимости! — Цзинь Жэнь извинился. — Со мной все в порядке, просто мой страх перед призраками сродни страху перед кровью, я не могу его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бы хотели пригласить вас на раздачу автографов, — секретарь Цзинь был очень внимателен, он остановил водителя, чтобы тот встал у двери, и его слова были полны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раздачу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навострил 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 самое мероприятие, где продавали альбомы айдолов и при этом тесно и дружелюбно общались с поклонниками? Неужели даже такая неизвестная звезда, как он, чьи продажи альбома составили всего сорок девять экземпляров, достойна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взволнован!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фанаты, пришедшие на автограф-сессию, скорее всего, окажутся призраками.... Но фанаты подземного мира тоже были фанатами, и он не мог заниматься видовой дискриминацией. Страх перед призраками и прочим можно и преодолеть! Ничего сложного, только храбрый Цзинь Жэнь!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императора Суна плескалась отеческая любовь: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забудь об этом, не заставляй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Жэнь сжал кулаки.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быть достаточно храбрым, пробиваться, встречать трудности, противостоять вызовам, чтобы двигаться вперед. Пожалуйста, дайте мне возможность расти!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http://bllate.org/book/12959/1138517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