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Но ты должен поговорить с Лю Кэ, ему, должно быть, сейчас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подумал о похудевших щеках Лю Кэ, и его дыхание снова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Сейчас ему нужно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безучастно кивнул, встал, снял костюм, немного помял рубашку, взъерошил тщательно причесанные волосы и поднял руку, чтобы посмотреть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Уже половина одиннадцатого. Через полчаса я зайду в соседнюю дверь, чтобы извиниться и все объяснить господину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удовлетворенно кивнул, молча глядя на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Первая строка контракта..., - Лю Кэ долго искал и, наконец, нашел строчку мелкого шрифта, спрятанную в товарном знаке компании-посредника прямо над первой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Я должен был понять это давным-давно, как с неба мог упасть такой пирог без всякой причины...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 какое-то время раздраженным и расстроенным, он достал свой мобильный телефон и начал искать проблемы, связанные с мошенничеством при заключении контрактов. По мере того, как он искал, он все больше и больше раздражался, и когда он уже собирался найти адвоката для консультации, в дверь внезапно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отослал агента, поспешно пришедшего извиниться. Он взглянул на закрытую дверь 2602. В его глазах мелькнула печаль и самоотречение от необходимости идти на компромисс, и он бессильно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агента были очень искренними, предложенный план компенсации был очень разумным, и было решено переподписать контракт, но, откровенно говоря, сменить дом по-прежнему невозможно... Во всем виноват первоначальный владелец. Он просто уехал за границу, тем самым позволил посреднику вырыть яму для арендатора в договоре аренды.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быть жестче, но... Он взглянул на кучу багажа, который все еще сложил в гостиной, и опустил глаза. Он так устал и больше не хотел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2602 Дон И отошел от двери, выражение лица Лю Кэ перед закрытием двери неоднократно мелькало в его голове, и он медленно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сделал что-то не так?».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звонок мобильного телефона вывел его из мрачного состояния. Он достал свой мобильный телефон и посмотрел на него. Когда он увидел, что это звонок от Лю Цзиня, он ответил на звонок, ожидая, пока собеседник заговорит: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Сейчас время обеда, почему бы тебе не угостить Лю Кэ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босса, должно быть, сейчас плохое настроение, Лю Цзинь помолчал,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Босс, мистер Лю сейчас очень хорошо относится ко мне как к «агенту. Вы уверены, что хотите, чтобы я пригласил мистера Лю на обед? Только я и мистер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поперхнулся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Тебе тоже пора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Цзинь взглянул на интерфейс телефона, где закончился звонок, и начал размышлять. Кажется, он перепутал то, что сказал ему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утра Лю Кэ спустился вниз, чтобы купить завтрак. Когда он встретил Дон И, который собирался идти домой после утренней пробежки, он невольно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часов дня Лю Кэ открыл дверь, чтобы взять еду навынос, и увидел, как Дон И выходит из лифта с пакетом для покупок из супермаркета. У него сразу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 Лю Кэ снова открыл дверь, чтобы взять еду навынос. Не видя Дон И, он не смог удержаться от доброй улыбки мальчику, приносившему еду. Дон И отступил от глазка, достал свой IPAD и начал искать: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Когда Лю Кэ собирается начать прямую трансляцию? Прошел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вечера, после того как Лю Кэ закончил ужин и убедился, что все вещи, которые нужно было разобрать, разобраны, он передвинул компьютер, сделал некоторые предварительные приготовления и начал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Всем добрый вечер, мы не виделись два дня. Скучали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быстро открыл «чат», с серьезным видом напечатал сообщение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И любит тебя: Чем занимался ведущий в последние два дня?».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усилил громкоговоритель, надеясь услышать ответ Лю Кэ, но реальность была настолько жестокой, что его слова потонули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«Якорь: я скучал по тебе!».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«Ведущий, я люблю тебя!».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новых сообщений, его было совершенно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− Игра, в которую я играю сегодня, была создана мной. Это все еще обычная игра в жанре дорамы. Люди устанавливают наклейки с картинками, а фоновые рисунки - самодельные, поэтому стиль рисования может быть немного грубоватым. Я надеюсь, вы не будете надо мной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Пронесся большой шквал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шуток! Я просто обожаю ваши самодельные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один за другим появились несколько красных имен с префиксами для управления залом перед идентификатором и задали еще несколько профессиональных вопросов о производстве игр, на которые Лю Кэ обратил особое внимание и дал подробные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уставился на экран прямой трансляции, некоторое время молчал и продолжал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И любит тебя: Как мне стать управдомом?».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Кэ был сосредоточен на изменении настроек игры и не заметил его вопроса, но другие зрители заметили и быстро ответили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Паопао: Просто дарите подарки. Как только вы наберете определенную сумму, вы сможете пойти к управляющему домом».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взглянул на баланс своего счета, и его взгляд скользнул по ряду маленьких мультяшных значков, обозначающих разное количество подарков внизу страницы. Без колебаний он выбрал самый дорогой, ввел количество в 100 штук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[Спасибо, «Чжоу И любит тебя», за то, что подарили ведущему 100 ракет, «Чжоу И – лжец», идите за красным конвертом ~ #большой палец##большой палец##Цветы#].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выдала автоматическую благодарность, за которой последовало объявление по всей платформе. В верхней части экрана быстро вспыхнула надпись «Чжоу И любит тебя», а затем с верхней части экрана посыпались различные узоры из золотых слитков и цветов, и взорвался мультяшный фейерверк, закрывший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Кэ смолк, шквал на экране прекратился, и весь мир, казалось,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И был очень доволен тем, что страница с чатом была очищена в одно мгновение, и быстро напечатал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http://bllate.org/book/12964/1138754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