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Два часа ночи. В 34-м квартале 10-го дистрикта стояла мёртвая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заводе раздавалось только гудение круглосуточного исследовательского оборудования, механических устройств — внутри не было ни души. В подвале здания, где механизмы выстроились в ряд и работали ритмично, располагались помещения одинакового размера, тесно прижатые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«Тесно» означало, что пространство шириной в 1000 пхёнов (3300 м) было заполнено комнатами чуть больше 1 пхёна каждая. Каждая комната была надёжно заперта стальной дверью, которую не пробить даже пулями. Но сверху и снизу имелись небольшие стальные окошки размером с ладонь, через которые можно было заглянуть внутрь или передать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только что рождённых свежих экземпляров до идеально подходящих для любого применения десятилетних. Вы можете выбрать любых, каких пожелаете, — торговец с преувеличенными жестами почтительно добавил: — Если, конечно, вы способны оплатить.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Торговца почтительно обслуживал клиент — высокий мужчина в дорогом костюме. Его внушительное телосложение привлекало бы внимание в любом месте, но лицо было до неприличия обычным. В конце концов, отношения строились на деньгах, и даже по одному лишь твёрдому воротнику и, видимо, дорогим туфлям высокий мужчина был личностью, с которой стоило иметь дело. К тому же, он был одним из лучших клиентов, совершивших целых десять сделок за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товар вы желаете сегодня,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есть только что рождённые?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как всегда, высокий спрос. Только что рождённые экземпляры — товар, спрос на который превышает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их запасы — коммерческая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Я проделал долгий путь сюда глубокой ночью не для того, чтобы торговаться.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Безразличный взгляд мужчины всегда вызывал мурашки. Хотя это были просто обычные глаза с белками и блестящими, чёрными зрачками, от них бросало в дрожь, словно от взгляда рептилии.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придётся отдать по десять штук за каждый.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как всегда, мужчина без лишних торгов завершил сделку, оплатив стоимость товара.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 грузовик погрузили двенадцать экземпляров. Мужчина открыл толстые стальные крышки, лично проверил каждый из них и кивнул. Грузовик с двенадцатью стальными ящиками тронулся, а внедорожник, в который сел мужчина, тихо последовал за ним. К счастью, в этот раз не повторилась история прошлой сделки, когда один из экземпляров проснулся и начал надоедливо кричать «Ва-а-а!».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2:30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тёмном промышленном 34-м квартале 10-го дистрикта эхом разносился лишь непрерывный гул механизмов. Торговец, почтительно кланявшийся, пока чёрный внедорожник полностью не скрылся из виду, наконец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Мерзкий ублюдок-извращенец.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куда он их каждый раз использует?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Пожарит, сварит или продаст другим извращенцам.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Этих детей… Мир катится к гибели, просто к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как мы, должны просто молиться богам и есть рисовые лепёшки.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деревянном ящике, на который внимательно смотрел торговец, были аккуратно уложены редкие товары, добываемые только в 12-м дистрикте. Всего десять таких ящиков стоили достаточно, чтобы поглотить целый небольшой сектор. Во всех дистриктах был лишь один человек, способный так щедро поставлять товары из 12-го дистрикта.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 8-го дистрикта,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лишь по этому факту нельзя было точно утверждать, что тот, кто покупал этих детей, — именно Ди. Ведь Ди был предпринимателем, официально продававшим товары на рынке. Порядок был таков: извращенцы, покупавшие редкие товары на официальном рынке за большие деньги, искали то, что нельзя было достать за деньги, и поток шёл вплоть до 10-го дистрикта.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 редкие товары — живые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называлось круговоротом капитала. Даже если он лично не покупал и не продавал живых существ, Ди из 8-го дистрикта, ставший одним из узлов этого круговорота, не мог быть невиновен. Скорее, если бы Ди из 8-го дистрикта не распространял редкие товары из 12-го сектора, торговля живыми существами не стала бы такой активной и гладкой.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Ди всего за год превратил 8-й дистрикт, бывший беззаконными землями, в процветающий город. Если 7-й дистрикт был городом медицины и науки, то 8-й дистрикт стал золотым городом, подобным тем, что можно было увидеть сто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Живые существа всегда тянутся к яркому свету. Хлынувшие люди стали деньгами, ресурсами, а вскоре — жизненной силой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новости из 12-го дистрикта?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Шарф, зачарованно смотревший на никогда не привычные товары в деревянном ящике, ответил с крайне неловким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все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Чёртовы ублюдки-мутанты! Забирают столько денег, и ни один не возвращается живым? Что же за тварь этот Ди, раз он может спокойно ходить в 12-й дистрикт и возвращаться живым? Он что,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гневного окрика торговца Шарф съёжился. Мужчина тоже не понимал. Вернее, это было загадкой для всех во всех секторах. Как только стало известно, что 12-й дистрикт — золотая жила редких товаров, туда ринулись все — от способных до тех, кто считал себя сильными.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почти никто из них не вернулся живым, а те, кто вернулся, не достигли значимых результатов. Потому что выжившие были теми, кто в ужасе бежал ещё от входа в горный хребет. В конечном счёте, единственным, кто реально проник в 12-й дистрикт и вернулся живым, был Ди из 8-го дистрикта.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прошлом «Сан» был синонимом военного божества, то сейчас можно сказать то же самое о «Ди» из 8-го дистрикта.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появился новый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Предложение и спрос увеличились, что привело к удвоению активности торговли. Торговец был очень доволен таким развитием событий. Ведь даже если Природа поглотит оставшиеся дистрикты завтра, жадность живых существ не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распластавшийся в горячем источнике, поднял тяжёлые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засыпать».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не сумев побороть веки, наливавшиеся свинцом, он закрыл глаза. Раскалывающаяся голова затуманилась, а тело обмякло, словно промокшая 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его потемневшем сознании промелькнуло чёрно-белое изображение. Сцены, быстро сменявшие друг друга, как при перемотке, были незнакомы Сану. В момент, когда ускоряющиеся кадры, казалось, вот-вот порвутся, резко оборвались, и незнакомый голос проник в его сознание: «Мой Учитель — не тот самозванец».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Хх!.. — резко открыв глаза, Сан замотал руками и едва удержал равновесие. Чуть не утонул.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Гр-р-р! — пушистый комочек, круживший над головой Сана, наконец, словно удовлетворённый, захлопал крыльями и набросился на него. Прежде чем убрать волосы с лица, Сан тронул комочек, усевшийся на макушке омеги, и потрогал липкую слизь, стекавшую по щеке. Повеял знакомый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Плоды боярышника.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принёс?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взяв комочек, устроившийся на его голове, и посадив на ладонь, Сан внимательно разглядел сероватую шёрстку. Нет, цвет был ближе к серебристому.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зовут Юн,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вспомнилось имя, которое с таким отчаянием звал Сольпхо.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поделился со мной тем, что должно было пойти на твоё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Гр-р, гря-я-я!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ли Юн его слова или нет, но он начал без умолку щебетать, сам увлёкшись, захлопал крыльями и принялся кружить над источником. Сан, пристально глядевший на болтливого и активного Юна, собрал свою окровавленную одежду в кучу и сжёг, а затем стал растирать по телу липкий сок боярышника, стекавший с головы до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неловко пользоваться помощью этого маленького существа, но Сан не стал совершать глупость, смывая уже нанесённый сок водой. На самом деле, пока Сан был без сознания, большая часть сока, видимо, впиталась в тело, изгнав яд змеев-оборотней. Однако кровь по-прежнему осталась на коже, и от тела сильно пахло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 что он уже в воде, Сан тщательно смыл кровь, выпрямил шатающееся тело и с трудом выбрался из источника. Немного постояв, чтобы утихомирить головокружение, он осторожно использовал силу. Изгнать всю воду из источника, которая окрасилась в красный цвет, оказалось значительно сложнее, чем прежде. Похоже, эффект сока боярышника ограничился выведением яда. Это означало, что яд бело-чёрных змей был очень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там другие люди? В порядке? Для них даже капля была бы смертельна,» — едва вспомнив о бело-чёрных змеях, Сан снова почувствовал тошноту и вытер покрасневшие, влажные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Всё это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Сан должен был просто сохранять своё тело в этом замке, где устроил своё логово тот мужчина, правитель 8-го дистрикта.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другими всё в порядке?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Юн не понял Сана, то ли нет, но сидя на плече Сана, он склонил голову набок, посидел, а затем снова взлетел.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лучше проверить самому, — прошептав это Юну, Сан опустил длинные ресницы. Он смотрел на чистую воду, снова начавшую бить из источника, где вся вода испарилась, как вдруг откуда-то прилетел лист и упал на поверхность. Судя по тому, что он спокойно плавал, яд, казалось, полностью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пошёл по дороге, что за это время покрылась белым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сад, он увидел, что вокруг тел змеев-оборотней был поставлен грубый забор. Видимо, дворецкий взял на себя руководство. После «Распространения природы» знания о видах чудовищ стали обыденностью в любом секторе. «Наверное, никто не пострадал от крови», — предположил Сан и, тщательно проверив окрестности в последний раз, взлетел.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террасы пятого этажа голым, он растопил и испарил иней на теле и открыл дверь гардероба. Пока омега доставал и надевал новую одежду, Юн, суетливо летавший вокруг, вдруг затих. Обернувшись, Сан увидел, что тот уже спит. Сан уставился на Юна, свернувшегося клубком на мягкой подушке вместо кровати, моргнул затуманенными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будут искать этого ребёнка? И нужно дать знать, что я в порядке. Если до того мужчины дойдёт неверная информация о моей смерти, для Сана и 1-го дистрикта это будет катастрофой», — дойдя до этой мысли, Сан снова спрыгнул с террасы вместо того, чтобы использовать лестницу.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добраться до освещённой кухни, которую он заметил, осматривая тела змеев-оборотней.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http://bllate.org/book/13010/1146601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