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Су Лин ловил себя на том, что борется с сомнениями, задаваясь вопросом, не утратило ли его очарование былой искорки, поскольку взгляд его парня казался лишенным всякого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Наконец—то настал этот момент - спустя два месяца их отношений, когда губы Су Лин и Лин Фэна наконец встретились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новогодний день в воздухе витала любовь, и влюбленные голубки высыпали из кампуса, спеша на романтические свидания. И, как и все остальные, они тоже присоединились к толпе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говорят, что женщина наряжается только для тех, кто ей дорог, однако это мнение столь же верно для глубоко влюбленных мужчин. В конце концов, они тоже стремились показать себя с лучшей стороны перед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разодет в пух и прах по последней моде, и волосы Су Лина ниспадали мягкими волнами на плечи. С каждым шагом он излучал королевскую грацию, направляясь к своему бойфренду, с нетерпением ожидавшему его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тот, очевидно, позаботился о своей внешности, его внимание было сосредоточено на функциональности и комфорте одежды. Плотно закутанный в длинное черное шерстяное пальто, он излучал непринужденность стиля и практичность.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худощавую фигуру Су Лина, он предпочел промолчать и потянулся, чтобы взять того за руку и спрятать ее в теплый карман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жесте, когда их пальцы переплелись глубоко внутри кармана, сердце Су Лина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и поехали в центр города. Посреди оживленной суеты они прогуливались по пешеходной дорожке, утопая в калейдоскопе картинок и звуков вокруг. Их завораживали инсталляции в торговом центре, они смаковали каждый глоток кофе и каждую мелодию в воздухе. После аппетитного ужина со стейками они провели ночь на главной достопримечательности города S - набережной. Опираясь на перила, они с благоговением следили, как фейерверки раскрашивают небо над блестящим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лучом рассвета с моря накатил пронизывающий ветер, и Су Лин задрожал, как лист. Окутанный остатками ночной прохлады, он обнаружил, что на него неожиданно напало желание чихать. В мгновение ока его поразило сожаление, когда он понял, что из-за этого модного наряда он оказался не готов к холоду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приятная волна тепла окутала его тело, когда на его плечи мягко набросили плотное пальто, закрывая от кусачего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застряли в горле Су Лина, и его глаза заполнились непролитыми слезами. Поддавшись умилению момента, он невольно откинул голову назад и украл быстрый поцелуй с губ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отстраниться, сильные руки обвили его всего, крепко удерживая на месте. Без колебаний Линь Фэн склонил голову и завладел розовыми мягкими губами своего парня, прежде чем с лихорадочной страстью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возлюбленного, Су Лин поддался волшебству поцелуя. Каждое касание вызывало водоворот ощущений, пьяня желанием. Жар врывался в его вены, стрстные объятия грозили расплавить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когда их губы наконец-то расстались, время застыло, оставив привкус желания в воздухе. Их взгляды наполнились лихорадочной тоской, когда они обнялись, словно не желая расставаться. Ночное небо над ними взорвалось завораживающим танцем фейерверков, озаряя мрак вспышками яркого света, идеальным отображением их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поженимся! - низким, скрипучим голосом предложил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Лина засверкали уверенностью,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его сердце наполнилось непоколебимой уверенностью и непреодолимой решимостью построить свою жизнь с Линь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звонок в дверь нарушил дремоту Су Лина, с силой вырвав его из грез. Он с трудом разлепил отяжелевшие веки, все еще находясь в дымке дремоты. Его рука потянулась к телефону, но он был ошеломлен, увидев на экране, что уже 8:00 утра. Сонливость, охватившая его несколько мгновений назад, мгновенно исчезла. Вскоре после этого он перевернулся на другой бок и подскочил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переносице, когда он инстинктивно потянулся к ноющей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мягкое хлопковое постельное белье, жесткая деревянная кровать причиняла ему неудобства, вызывая ноющую боль в спине и, казалось, в каждом члене. Несмотря на это, он собрал всю свою решимость, чтобы подняться с кровати, когда дверной звонок продолжил настойчиво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Лин нехотя вылез из теплого кокона одеяла, его грубо встретил ледяной порыв воздуха. Апчхи! Апчхи! - эхом послышалось в комнате, пока он сопел и ругался из-за отсутствия системы центрального отопления. Он поспешно достал одежду из стоявшего рядом чемодана, его длинные, до плеч, локоны сбились в изящные завитки. Он поспешно оделся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договорился с тетушкой Чжан, что она придет пораньше, в половине восьмого, чтобы разобраться с разросшимися сорняками во дворе. Но его разум был поглощен беспокойными размышлениями, из-за чего он всю ночь ворочался с боку на бок. И вот, когда наступило утро, он резко проснулся и понял, что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со стоном распахнулись, открывая знакомое круглое лицо тетушки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тетушка Чжан. Я проспал, - смущенно сказал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не беспокойтесь. Я виновата, что назначила слишком раннее время, - заверила тетушка Чжан, которая в половине восьмого вышла к нему во двор и обнаружила, что ворота плотно закрыты. Сказав это, она решила, что Су Лин еще в постели, поэтому вернулась в восемь и позвонила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Заботливость тетушки Чжан вызвала у Су Лина теплое чувство, которое разлилось по всему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точно! Это булочки на пару, которые я испекла. Если вы не возражаете, можете съесть их на завтрак, - тетушка Чжан взяла старую алюминиевую коробку для ланча. Су Лин, держа ее в руках, заметил, что вызывающая ностальгию коробка дополняется крышкой с восхитительным рисунком в виде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Лина расширились от удивления, когда он принял неожиданный подарок, его сердце трепетало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тетушка Чжан, - прошептал он едва слышным, но полным искренней признательности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 вам. За что тут благодарить? Вы дали мне эту работу, так что это я должна благодарить вас! - глаза тетушки Чжан лукаво сузились, когда она встретилась взглядом с Су Лином. - А теперь не обращайте на меня внимания и ложитесь.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легкий толчок Су Лин был препровожден обратно в дом. Поставив на стол теплую алюминиевую коробку для завтрака, он взбежал по лестнице, чтобы подготовиться к предстоящему дню. Несколько мгновений спустя он спустился и занял место за столом Восьми Бессмертных. Там, наслаждаясь приятным ароматом приготовленных на пару булочек, он порадовался простому блюду, запив его освежающим стаканом кипяченой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кипяченая вода, купленная накануне в мини-маркете, была использована для приготовления лапши быстрого приготовления. Теперь перед нами стоял наполовину наполненный термос, содержимое которого за ночь остыло до теплого состояния, его вполне можно было выпить бодрым глотком. А еще были эти булочки на пару с ароматом молока. Белые и сочные, они практически растворяются на языке, доставляя ни с чем не сравнимые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большим удовольствием съел свой первый завтрак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сарая с блестящим серпом в руке, тетушка Чжан вышла во двор, готовая бороться с непокорными сорняками. С каждым срезом она напрягала все свои силы, тяжело дыша. Стоя на колоннаде, Су Лин пронаблюдал за ее усилиями, прежде чем шагнуть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пропустить прополку сегодня, тетушка 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Озадаченная, тетушка Чжан выпрямила спину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Пропустить прополку? Так не пойдет! Я не смогу получать зарплату, не работая!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заметил ее растущее волнение и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Ручная прополка - это слишком утомительно, поэтому я подумываю о покупке газонокосилки и триммера для живой изгороди. Они бы намного упростили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внутренний двор резиденции Лин изобиловал разнообразной флорой и фауной. В его прежней жизни тетушка Хэ умело пользовалась своей надежной газонокосилкой и триммером для стрижки живой изгороди, чтобы приручить буйную листву, сочетая эффективность и эстетическую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тетушка Чжан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тратить деньги на газонокосилку? Я занимаюсь прополкой вручную уже более десяти лет! Поверьте, у меня есть навыки, необходимые для того, чтобы сад сиял. Я гарантирую, что за ним будут безупречно ухаживать и он будет выглядеть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ее непоколебимой настойчивостью, Су Лин неохотно отказался от этой идеи, осознав бесполезность своей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 Чжан наклонилась, чтобы подстричь пучки травы, ей в голову пришла внезапная мысль. Выпрямившись, она повернулась к Су Лину 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хотели бы вы подняться на гору, чтобы засвидетельствовать свое почтение месту упокоения второго господина Су,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Су Лин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http://bllate.org/book/13027/1148436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