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Встретиться с Ци Ханьи было нетрудно. Старик из семьи Ци всегда считал, что темперамент Ци Ханьи слишком холодный, и ему следует больше общаться с ровесниками. К тому же, он был довольно сговорчив, если дело касалось деловой встречи. Для Ци Ханьи не проблемой было найти время и увидеться там, где вы договоритесь — будь то вершина горы или морское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назначить встречу с ним было действительно несложно. Вот только Мо Рин не ожидал, что Ци Ханьи окажется таким закрытым, что к нему практически невозможно было подобраться.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вспомнил совет своего старшего брата, что если Ци Ханьи начнет его игнорировать — стоит упомянуть при нем старшего мастера семьи Ци. Родители Ци Ханьи умерли, когда он был ребенком. С детства его воспитывал старик Ци, так что Ци Ханьи привык слушать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Рин придал себе вальяжный вид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действительно такой зануда. Неудивительно, что старик Ци сказал, что ты похож на бездушного рабочего робота и попросил взять тебя с нами в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действительно так сказал? — Ци Ханьи слегка сменился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 также сказал, чтобы в отпуске ты отдохнул как следует. Иначе ты будешь только работать, работать и работать каждый день и никогда не найдешь себе пару, — серьезно ответил Мо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Ханьи подумал, что это совсем непохоже на его дедушку. Старик Ци всегда говорил быть серьезным и строгим на работе, и не халтурить. Но когда они последний раз виделись по просьбе самого дедушки, старик Ци упомянул о браке. И хотя Ци Ханьи не совсем понимал зачем ему это надо, если дедушка попросил, он был готов стараться изо всех сил выполнить его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чем ты хочешь заняться? — Ци Ханьи наконец выключил свой компьютер и встал, не забыв стряхнуть невидимые пылинки со своей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ситуациях он всегда чувствовал себя странно. В детстве Ци Ханьи усердно учился и тренировался. Будучи взрослым, он умел управлять мехами и звездолетами, командовать солдатами, вести бой… Но он никогда не умел развлекаться.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Ханьи наконец-то встал, Мо Рин облегченно выдохнул и радостно присвистнул: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Слышал, что ты наследник легендарного гена SSS, который встречается только раз в сто лет. Твои физические данные должны быть чертовски хороши, верно? Не продемонстрируешь нам,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нужна не для того, чтобы ей хвалиться, — в глазах Ци Ханьи промелькнуло неодобрение, его тон оставался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невольно скривился. Больше всего его раздражали чужие нотации. Иногда он действительно задавался вопросом, был ли Ци Ханьи его ровесником? Потому что как только он открывал рот, его речь больше всего напоминала ворчание старого хрыча.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Рин намеренно захотел подразнить Ци Ханьи. Он кивнул головой в сторону той части судна, в которой грудилась пойманная рыба и играючи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нас сегодня соревнование. Видал? Но это мелочь по сравнению с желтоперым тунцом. Это самая ценная рыба в этих краях. Если сможешь поймать его, то точно станешь победителем. Я слышал, что ты всегда занимал первое место на экзаменах в военной школе, так что ты не можете проиграть нам,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адмирал Империи! Ты победил так много врагов, так что какая-то рыбка не будет для тебя проблемой, ведь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послышались злобные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на борту были детьми аристократов. Они часто проводили время с Мо Рином. А Ци Ханьи с детства был чужой среди них. Его энергия подавляла, хотя на деле они не часто с ним пересекались, потому что в глазах родителей этих богатеньких детей Ци Ханьи был ребенком совсем другой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Ханьи взглянул на улов, затем подошел, поднял с палубы охотничье снаряжение и взвесил его в руке. У него е было намерения кому-то что-то доказывать, но его дедушка всегда говорил, что когда он в обществе, то всегда представлял семью Ци. Его слова и дела не должны портить репутацию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соревнование… просто обычная охота на тунца. Для Ци это действительно не было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действительно хочешь поймать его? С помощью этого гарпуна? — Мо Рин был ошеломлен, увидев реакцию Ци Ханьи.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Ци Ханьи был новичком в этом деле, он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просто дразню тебя. Я знаю, что ты хорош в охоте, но это на суше. Тунец плавает намного быстрее, чем яхта, так что прицелиться в него почти невозможно. Но даже если ты попадешь, то тебе потребуется очень много сил, чтобы вытащить его. Но главное… такой охотой ты можешь привлечь акул, которые захотят отобрать у тебя добычу. Они могут напасть на нас! Даже опытные рыбаки, имея специальное снаряжение, не могут поймать желтоперого тунца, что уж говорить о нас… — Мо Рин немного помолчал и добавил. — И вся эта куча рыбы… Мы не ловили ее, просто купили у торговца на удачу,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здесь для того, чтобы наладить отношения с Ци Ханьи, а не наоборот — разругаться и показать кто круче. Желтоперый тунец — не какая-нибудь мелкая рыбешка, которую можно просто так взять и поймать. Если Ци Ханьи пострадает в процессе, Мо Рину нечего будет сказать старейшинам двух семей.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равнодушно ответил Ци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на уговоры Мо Рина, он медленно начал расстегивать пуговицы рубашки одну за другой, обнажая литые мышцы и медовую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Ханьи аккуратно сложил свою одежду, убрал ее в шкафчик и умело надел водолазный костюм и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Дайвинг и плавание были обязательными курсами в военной академии. Хотя основное поле боя находилось в межзвездном пространстве, если корабль был сбит, то вынужденно приходилось приземляться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пока они изучали этот курс, нравится вам это или нет, Ци Ханьи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он бесстрашно прыгнул в море, почти бесшумно. Он ловко погружался в воду, словно русалка, выросшая в море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Ханьи закрыл глаза и почувствовал, как окружающая вода обволакивает и затягивает. Ему не навилось это ощущение, потому что оно напоминало о давнем кошмаре, когда истеричная женщина крепко схватила его и тащила за собой, в глубину холодного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накатила тошнота и Ци Ханьи постарался подавить это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она страдал серьезной фобией. Раньше, и речи не могло пойти о том, чтобы нырнуть в воду — его рвало желчью от простого нахождения на палубе. Но оценка за погружение была прописана в стандартах подготовки имперских солдат. Чтобы занять первое место в Имперской военной академии в соответствии с указанием его дедушки, Ци Ханьи подавил в себе чувство страха заставил себя переживать ощущения удушья при погружении в воду снова и снова, пока он не смог к этому привыкнуть.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Ханьи заплыл достаточно глубоко. Косяки рыб, больших и маленьких, проплывали мимо него, но Ци Ханьи даже не смотрел на них. Соревновательный дух стал его привычкой, и в любом состязании он обязан был стать номером один. И если для этого нужно было поймать желтоперого тунца, то будьте уверены — он его добудет.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http://bllate.org/book/13054/1153209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