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от встречи с отцом постепенно испарилось за последние два часа. Теперь всем, что осталось в сердце И Чжэ, было огромное нежелание терпеть его дальше. Все за столом молчали. Взгляд девушки метался между ними, будто она смотрела интересное шоу. Уголки её губ приподнялись, затем она наклонила голову, отставила в сторону мизинец и поднесла ложку супа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послезавтра. У меня ещё есть дела, о которых мне нужно позаботиться, когда я вернусь, — И Чжэ не видел смысла в сложившейся ситуации. Он положил палочки и встал: — Я всё. Вы ешьте. Выйду покурю, — после этих слов он проигнорировал помрачневшее лицо И Юаньчжи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холодно, но хорошо. Хотя ветра не было, но когда он пытался зажечь сигарету, зажигалка не выдала пламени даже спустя две попытки. И Чжэ слегка встряхнул её. На третий раз после тихого шороха появился слабенький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заджёг сигарету, создав красное свечение, которое тут же исчезло. И Чжэ проверил зажигалку: в ней закончилась жидкость. Он осмотрелся, но так и не нашёл мусорного бака, поэтому сунул зажигалку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стоял, ему через окно были хорошо видны И Юаньчжи и девушка. Они счастливо болтали друг с другом, будто это их связывали узы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достал телефон и посмотрел на заставку экрана — половина первого, как раз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парень позвонил Сюй Танчэню.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землю, глядя на Шанхай, который предстал перед его глазами сквозь облако дыма. Вдруг он почувствовал, что с тем же успехом мог бы и не ехать сюда. Он мог бы вернуться с Сюй Танчэнем. В конечном счёте, он просто спрятался бы в своём доме и не выходил. Так, если бы Чжоу Хуэй и Сюй Юэлян уступили бы, он мог бы показать себя с лучшей стороны и стал значимее в их глазах. Даже если бы он не вернулся домой и остался в их съёмной квартире, это было бы лучше, чем торчать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ошиваешься здесь? — За ним появился И Юаньчжи. Он не надел своё пальто, оставшись только в костюме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Юаньчжи взглянул на сигарету, что почти догорела, и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такого важного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Уроки,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рано начались выпускные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Юаньчжи ходил туда-сюда рядом с ним, ненадолго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хочет съездить туда ненадолго, это займет лишь два-три дня твоего времени, — он смягчил голос. — Да и ты, наверное, никогда не был в Гонконге? Как раз сможешь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только никогда не был в Гонконге, у него не было даже разрешения на въезд туда. Условия, которые не касались его собственных переживаний, не позволяли ему ехать с ней в Гонконг на эти несколько дней. Однако И Чжэ не упомянул об этом. Он отказал,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— Видя, что уговоры не сработали, И Юаньчжи сказал: — Сяо И хорошая девочка. Ты ей нравишься. У тебя нет девушки. Ты можешь проводить с ней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хотел прямо спросить И Юаньчжи, почему ему следует проводить с ней больше времени — не потому ли, что тот хочет укрепить деловое партнерство? Но за все эти годы, поскольку он был сыном И Юаньчжи только номинально и видел его редко, И Чжэ привык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привязанность к И Юаньчжи, но не настолько, чтобы вступать с ним в спор. Поэтому, несмотря на то, насколько он был недоволен, И Чжэ склонил голову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Юаньчжи не сдавался. Как и до этого, он попытался убедить сына съездить с девушкой 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сигарета застряла меж его пальцев. И Чжэ потёр нос, словно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оказавшись на одном уровне с И Юаньчжи,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набрал воздуха, как его внезапно прервал звонок, заставив сдержать свои слова. И Юаньчжи сделал знак И Чжэ рукой, чтобы тот подождал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сделал сильную затяжку. Он слышал, как И Юаньчжи говорил с кем-то почтительным тоном, и почему-то ощущал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мне надо ехать, — И Юаньчжи положил трубку, выглядя не особо хорошо. — Отправь Сяо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когда И Юаньчжи отвернулся, И Чжэ сделал шаг в его сторону и позвал его. — Я должен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спешу. Когда привезешь Сяо И домой, возвращайся в отель.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шанса отказаться, И Юаньчжи оставил сына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смотрел, как он вернулся к столу, забрал своё пальто и сказал что-то девушке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 в этот раз, Сюй Танчэнь открыл дверь своим ключом. Он вошёл, случайно встретив Чжоу Хуэй, нёсшую тарелку с едой с кухни. Как и раньше, Чжоу Хуэй не подошла к нему, чтобы поприветствовать, как когда-то, но, оставив еду на столе, повернула голову, чтобы посмотреть на него, и отметила: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несколько мисок, Сюй Танси показала ему язык из-за спины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разнообразных блюд исходил пар, заставив разорваться сердце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 вернулся, — Сюй Юэлян вышел их спальни со стаканом воды. На его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наготовила столько блюд, что они полностью заняли весь стол, и при этом что-то даже не поместилось. Два блюда стояли на краях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такое сравнение, должно быть, было не совсем корректным, но у Сюй Танчэня появилось ощущение ловушки, пира в Хунмэнь. Вопросы и короткие диалоги Сюй Юэляна и Чжоу Хуэй исходили от сердца, Сюй Танчэнь во время обеда несколько раз видел, как глаза Чжоу Хуэй краснели. Но мягкосердечность родителей не могла одержать победу над их решением, и всё пошло совсем не так, как хотелось Сюй Танчэню.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Чэнчэна хочет, чтобы мы уехали на юг этой зимой, — внезапно произнёс Сюй Юэлян, когда трапеза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непонимающе уставился на него. Он почувствовал, что всё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здесь становится всё хуже. Сюй Танси постоянно болеет. Мы обсудили это с твоей мамой и решили отправиться туда на новый год. Так совпало, что ты как раз всегда хотел свозить туда бабушку, чтобы посмотреть на местные красоты. Твой дядя тоже будет с нами. Вся семья соберётся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туда на новый год… — Сюй Танчэнь ничего не сказал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него Сюй Танси взглянула на него с таким же недоумением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промычал Сюй Юэлян и добавил: — Мама Чэнчэна хочет, чтобы Сюй Танси укрепила там свое здоровье. Я ведь уже на пенсии. Думаю, мы долго не вернёмся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миску и палочки для еды, Сюй Танчэнь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