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Юй Фэнсин уже несколько ночей плохо спал. Его глаза были явно налиты кровью, он выглядел изможденным и подавленным. Чтобы иметь достаточно энергии для завтрашней работы, мужчина вышел из своего кабинета в девять часов и заварил себе чай в гостиной. Он медленно смаковал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помнил, что скоро будет проходить тестирование Sky Online. Мужчина держал в руках список информации и внимательно читал. В общем, бета-тестирование включало в себя выбор более известных и популярных игроков, а не случайный выбор, как думали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чай, Юй Фэнсин ставил галочки возле имен. Вскоре список из ста игроков был окончательно сформирован.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запах?» — мужчина понюхал воздух и посмотрел вверх. В воздухе стоял свежий, сладкий запах. Не было похоже ни на рыбу, ни на мясо, но пахло особенно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предыдущий опыт, Юй Фэнсин вскоре догадался, что таинственная сущность послала ему еду. Он тут же отложил свои бумаги и пошел в столовую, это действительно была доставка. Подождите минутку... этот феномен кормления три раза в день, почему он чувствовал себя неловко? Но такой дерзкий человек как он, не стал бы поддерживать это чувство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открыл коробку. Сначала он почувствовал свежий запах имбиря и лука. Это был тот же самый аромат, который он учуял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Крабовая каша? — брови Юй Фэнсина поползли вверх. Он увидел несколько обнаженных ног и часть панциря. Краб был чист и уютно устроился в мягкой белой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 был уверен, что хозяин дома любит есть имбирь или лук, но не мог оставить их без внимания. Поскольку краб был холодной пищей, легко было получить боль в животе без имбиря и лука. Это также согревало желудок: съев миску горячей каши, можно было спокойно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бета-тестеров Sky Online... — пока Су Синчэнь держал в руках свою кашу, он случайно увидел бумаги на столе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что игра кажется ему знакомой. Похоже, это была та самая игра, которую недавно раскрутили в интернете. Он вдруг понял, что владелец дома был разработчиком ИТ-видеоигр из элиты. Неудивительно, что мужчина был так напряжен, плохо ел и спал с несчастным видом…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подумал, что в глубине души он очень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миской горячей имбирной крабовой каши в животе Юй Фэнсин, у которого всегда болел живот, почувствовал успокаивающее тепло и даже сонливость. Юй Фэнсин, который плохо спал, был одновременно удивлен и счастлив. Мужчина быстро оставил миску и сразу же умылся, чтобы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уже спал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Су Синчэнь доел свою кашу. Он пошел на кухню, чтобы посмотреть на оставшийся беспорядок, и не мог не почувствовать, что другой стороне было нелегко. Этот человек должен был каждый день беспокоиться о работе за деньги, но рядом не было никого, кто помог бы ему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мог отделаться от мысли, что другой человек был таким же, как и он, тоже одиноким человеком. Он почувствовал себя тронутым и бесшумно вымыл лишний набор посуды в пространстве и за его пределами. Затем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встреча была судьбой. Пока я живу здесь, ты не будешь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подумал, что нужно добавить немного фруктов, чтобы питаться более здоровой пищей. Да и вообще, сколько будет стоить прокормить одного лишнего человека? Размышляя, юноша вытер руки насухо и пошел в гостиную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с наступлением ночи температура упала. Су Синчэнь отложил свою книгу и схватил куртку из багажа. Он поспешил вниз, чтобы найти собак внизу. Температура в горах не слишком отличалась от температуры в доме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собаки услышали шаги юноши и сразу же вскарабкались на него и застыли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холодно? — Су Синчэнь присел на корточки и поиграл с их шерстью. Затем он положил свое пальто в угол, как импровизированное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собаки, казалось, знали, что это их кровать. Они легли, подняв головы и облизывая пальцы юноши. Молодой человек погладил их по головам, прежде чем попрощаться и покинуть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второй этаж после мытья рук, молодой человек услышал странный звук из спальни хозяина дома. Ему показалось, что тот находится в самом разгаре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Су Синчэнь заглянул в дверь спальни только для того, чтобы понять, что хозяину дома снится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почти ни о чем не думал. Юноша положил ладонь на лоб мужчины и с удивлением обнаружил на нем капельки пота. При ближайшем рассмотрении оказалось, что хозяин не только вспотел, но и дрожал и выглядел особенно неуютно. Су Синчэнь был обеспокоен, 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быстро прошел в ванную и выжал горячее полотенце, чтобы прикрыть глаза и лоб человека. Он подумал, что другому будет немного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 — прошептал Су Синчэнь, глядя на страдающего человека, лежащего в постели. Он попытался решить эту проблему самым нелепым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всего лишь ночной кошмар, а не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самом деле не знал, будет ли это полезно, но все равно повторил это несколько раз. Затем он заметил, что рука хозяина дома слегка болезненно сжалась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некоторых усилий человек, страдающий от кошмара, казалось, нашел безопасное убежище. Он не только перестал всхлипывать, но и постепенно успокоился. Это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вздохнул с облегчением. Как будто этот кошмар был его собственным, на его спине был слой холодного пота. Но хозяин дома все еще крепко держал Су Синя за руку, отчего тот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он медленно оторвал свою руку от другой. Это заняло некоторое время, потому что другой мужчина держался слишком крепко... это было все равно, что хвататься за спасительную соломинку. В который уже раз Су Синчэнь искренне почувствовал, что хозяин дома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намеренно задержался у кровати на некоторое время. Затем он взял остывшее полотенце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молодой человек пожелал ему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медленно проснулся в своей спальне и увидел солнечный свет, пробивающийся сквозь щели в занавесках. Солнечный свет? Разве он не всегда просыпался среди ночи от кошмаров?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 — растерянный мозг мужчины проснулся, и он удивленно сел. Он достал свой телефон и проверил время, было 8:30 утра... другими словами, обычно плохой спящий Юй Фэнсин спал с десяти часов прошлой ночи до сегодняшнего утра? Это была нелепая мысль, но солнце сказало ему,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 его теле от долгого сна также говорила ему, что это правда. Хорошо поев и выспавшись вчера, мужчина ясно почувствовал давно утраченный утренний комфорт. Он глубоко вздохнул и приподнял одеяло. Юй Фэнсин подтвердил, что чувствует себя хорошо, никакого головокружения, только ощущение полноты. Мужчина не мог сдержать счастливую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него в голове промелькнула мысль, он сразу же пошел на кухню и обнаружил, что его тарелки убраны и отставлены в сторону. Там на овальном столе была коробка еды для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мужчина поднял бровь, но не спешил открывать коробку. Сначала он умылся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коробка была открыта. Перед ним стоял ряд красивых яичных лепешек золотистой формы. Юй Фэнсин схватил одну и откусил кусочек. Он почувствовал легкий привкус редиски, нарезанной ветчины и лука, что было очень вкусно. Это было более легким и освежающим, чем предыдущий яичный пирог. Он никак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миска с кашей. Сначала Юй Фэнсин подумал, что это обычная белая каша, но когда он набрал полный рот, то понял: эта каша приготовлена с мясом трески, имбирем и лилиями.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каша скользнула ему в горло, треска была мягкой и нежной. Мужчина, который не любил завтракать, не мог не съесть целую миску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игровой компании располагалась в оживленном деловом центре города в высоком здании на 23-м этаже. Она занимала площадь более 1700 квадратных метров. В золотом городе С это можно было назвать большой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Юй Фэнсин арендовал офис вместе со своими друзьями, не говоря уже о потере денег, они даже не могли позволить себе заплатить арендную плату. Но, в конце концов, 22-летние недавние выпускники разработали свою первую игру с нуля с помощью собственных исследований и разработок. Их успех ошеломил старых гигантов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Юй Фэнсина находился недалеко от компании, всего в десяти минутах езды. Внезапное возвращение босса удивило весь персонал, а если быть более точным –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у отдела маркетинга было назначено совещание. Коллектив был рассеян, невольно поглядывая на заднюю дверь. Их головы онемели, когда они увидели улыбающегося им босса. Они быстро повернулись друг к другу с затравленным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посмотри на заднюю дверь! Он слушает от стены с улыбкой на 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следующего сотрудника также была дрожь в голосе,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Смеешься? Ты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ходила поговорка: «Не бойся, когда начальник хмурится, но бойся, когда он смеется и улыбается». Можно было предположить, что у Юй Фэнсина была определенная репутация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был слишком молод, чтобы работать, в компании было много сотрудников от программистов до передовых должностных лиц, которые работали под руководством 27-летнего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маркетингу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Фэнсина была информация в руках, поэтому он дал знак продолжать, а сам небрежно вернулся в свой кабинет. После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кому-нибудь отправить пригласительные коды.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Пэй Вэнь удивленно посмотрел на своего босса, — босс, вы съели какой-то эликсир?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повернулся в своем кресле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вообще необходимость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 в зеркало, — сказал секретарь со смехом, — вчера вы выглядели таким же несчастным, как беглянка, а сегодня вы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натурал как Пэй Вэнь мог сказать, что их босс действительно красив. Достаточно того, что бесчисленные игроки были привлечены исключительно его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