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вел себя так, словно не видел ни записки, ни денег. Упаковав еду, он положил записку и деньги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Юй Фэнсин ходил обедать домой. Затем он немного отдыхал, прежде чем возвращался к работе. Когда Юй Фэнсин увидел вещи на крышке коробки с едой, он нахмурился в раздумье. Не принял деньги? Был ли это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Синчэнь знал, о чем думал хозяин дома, он бы испугался. В данный момент молодой человек был аккуратно одет, готовый отправиться с рюкзаком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молодой человек в соломенной шляпе поздоровался с двумя собаками, запер дверь и поднялся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помимо сбора малины юноша также хотел посмотреть, сможет ли он найти другие дикие растения, которые можно было бы съесть. Например, ямс и кудзу, которые были обычными горными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П.р. Кудзу – японская дикая лиана, биологам известная как Пуэрария дольчатая. Проще говоря, это такой плющ, который растет преимущественно в тропиках и субтропиках (также встречается на Кавказе). Растение это агрессивное, как и все плющи – активно оплетает все, до чего дотянется. Из-за этого ее чаще считают сорняком, ненужной флорой. Используется в пищу: листья идут на изготовление салатов, голубцов, из цветов приготавливают нежное по вкусу варенье, богато углеводами (в том числе используется как источник крахмала).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просвечивало сквозь густую листву. Пестрый свет падал на собак, создавая сказочный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мог не открыть платформу для трансляций и не поприветствовать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Сегодня я снова отправился в горы, потому что мне больше нечего делать. Я хочу попытать счастья и посмотреть, смогу ли я найти немного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невелика, потому что все в данный момент дремали. Поэтому Су Синчэнь больше ничего не сказал и продолжил путь вверх. Кто-то из зрителей опознал зелено-белое растение, пока Су Синчэнь продолжал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[Алый Жасмин: Ах! Это же ландыш!]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[Страх времени: Такие красивые пейзажи~]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[Алый Жасмин: Может ли ведущий помочь сделать несколько фотографий? Я люблю ландыши, но их так трудно найти в дикой природе.]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Синчэня были похожие мысли. Он улыбнулся, увидев цветущий ландыш,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наткнулись на несколько цветущих колокольчиков, сейчас я сделаю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съемки слова Су Синчэня казались особенно тихими в горах: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Колокольчики называют также ландышами или слезами Марии, и все это очень хорошие имена. Они цветут каждый год в мае-июне, так что мы пришли в нужное время. Ах да, ландыш означает «возвращение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[Алый Жасмин: Плачет слезами, поистине возвращение счастья. Моя первая любовь прислала эти цветы, теперь мы вместе и никогда не расстанемся.]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сделал хороший снимок. Он проверил комнату и увидел сообщение от фаната.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Благослови всех, кто видел сегодня эти цветы вместе со мной. Надеюсь, вы все будете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красивого лица, нежных слов и красивых декораций прочно захватило сердца зрителей. Возможно, в мире было много красивых людей и болтунов, но мало было таких спокойных людей, как этот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 путь, — Су Синчэнь положил телефон обратно на лоб и время от времени обмахивался соломенной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Кудзу любил расти в более сухих, тенистых местах, поэтому небольшие склоны холмов возле ручья были идеальным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дикую кудзу! — голос молодого стримера был веселым, когда он положил рюкзак и принялся копать землю маленькой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собаки, лежа рядом, высунули языки. Они были внимательны и бдительны, как два святых покровителя, охраняющих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возникнет какое-либо движение, хозяин будет немедленно уведомлен.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мае и июне кудзу растет уже долгое время, не самое лучшее время для сбора урожая, — сказал Су Синчэнь, вытирая пот, — декабрь-февраль – лучшее время для этого, потому что тогда растения неактивны.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кудзу содержит специальные лекарственные компоненты, может регулировать эндокринную систему, уравновешивать Инь и Ян, успокаивать головные боли, а также улучшать обмен веществ в организме. Это очень хорошее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этот корень довольно большой, — говоря это, молодой человек вытащил толстый корень кудзу, вытер грязь и бросил его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оживились, спросив хозяина, продается ли этот дикий кудзу? Молодой человек был сосредоточен на выкапывании кудзу и не думал о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собаки внезапно залаяли, что привлекло внимание Су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опасная гора, молодой человек не осмеливался быть небрежным. Он быстро положил свои вещи и проследил за направлением взгляда собак: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юноша улыбнулся и помахал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Это же обезьяна-мать 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Синчэнь приветственно помахал рукой, обезьяна обняла своего ребенка, спускаясь с дерева, и подбежала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обезьяна-мать и обезьянка-сын с того дня, все помнят,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человеком, обезьяна-мать нашла камень, на который можно было сесть. Как будто незваный гость пришел посмотреть, как работают другие. Су Синчэнь сунул руку в карман и достал белый кроличий молочный леденец. Он протянул его обезьянке: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робко металась взглядом между конфетой и человеком, казалось, хотела протянуть руку, но не осмеливалась. В этот момент обезьяна-мать открыла рот, как бы подбадривая другую. Поэтому маленькая обезьянка набралась смелости протянуть руку, схватить конфету и засунуть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вздрогнул, подумав, что ему следовало бы помочь обезьянке снять обертку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быстро откусила обертку и наслаждалась угощением. Юноша почувствовал, что ему не хватает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поворачиваясь, чтобы положить корни кудзу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Джиджи... — обезьяна-мать вскарабкалась на ногу молодого человека и потянула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Синчэнь, казалось, понял сообщение обезьяны из ее действий и удивленно спросил: — Ты хочешь, чтобы я пошел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Обезьяна-мать продолжала натягивать штаны Су Синчэня. Су Синчэнь не знал, смеяться ему или плакать, но в то же время испытывал некоторое любопытство. Куда обезьяна хотела его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забрать свои вещи, — молодой человек взял рюкзак с инструментами и сумку из змеиной кожи, набитую кудзу. Он последовал за обезьяной вниз по склону и в глубь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также увидели, как обезьяна потянула штаны ведущего, 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обезьяна показалась мне милой, но молодого ведущего нельзя обманывать!]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также шутка, что обезьянка считала хозяина красивым и хотела забрать его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Дыры в их мозгах были слишком велики, чтобы это было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Обезьяна-мать была очень быстрой и исчезла в горах, Су Синчэнь и две собаки отстали. Юноша не знал, как долго он бежал, но чувствовал, что вот-вот упадет в обморок. Затем он увидел обезьяну, стоящую на вершине высокого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сел на землю, покрытую листьями, и сделал несколько глотков воды из своей фляги. Это было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подошла и посмотрела, как человек пьет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покормил обезьянку, смеясь: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обезьяна... это потому, что я дал тебе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не понимала человеческого языка и только смотрела на Су Синчэня большими водянистыми глазами. Обезьяна-мать погладила другую по голове, прежде чем снова повернуться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последовала за ней, чтобы исследовать. Чат снова взорвался, потому что они увидели два огромных грибообразных предмета рядом с огромным мертвым бревном.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[Осенний Кот: Выкопай их! Это грибы рейши?!]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приблизился и присел перед этими двумя предметами, зрители были уверены, что это грибы рейши.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[Полное сердце: Это дикий гриб, судя по размеру, ему по крайней мере от нескольких десятилетий до ста лет. Его можно было бы назвать кровавым рейши, эффект должен быть в десятки раз сильнее. Очень подходит для пожилых и слабых людей, чтобы дополнить их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[Щенок не ест рыбу: Боже, сколько стоят эти два гриба рейши? Маленький хозяин отхватил целое состояние.]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[Полное сердце: Годовалый подлинный дикий рейши стоит тысячи юаней за килограмм, и чем старше, тем ценнее. За эти два растения хозяин должен получить не менее двухсот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[Обычные десять лет: Хозяин, из того, что мы видим, эти два гриба абсолютно точно не поддельные, это настоящие грибы рейши. Если бы я мог себе их позволить, я бы купил.]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знал, что в чате был пожар. Он смотрел на огромные грибы и не решался протянуть руку, чтобы дотронуться до них. Это действительно были... грибы рейши? Обезьяна-мать специально привела его сюда, чтобы показать эти два гриба рейши.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П.р. В Китае и Корее гриб известен как «лин-чжи» (Гриб/трава бессмертия), в Японии этот гриб наиболее известен под именами «рэйси» (гриб духовной силы) и «маннэнтакэ» (десятитысячелетний гриб). В России препараты из этого гриба (настойки, экстракты, сухие экстракты в капсулах) встречаются и продаются под названием «линьчжи», «линчи» и «рейши». Используется в лечебных целях более двух тысяч лет народами Юго-восточной Азии. Линьчжи упоминается во многих древних китайских медицинских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почувствовал, что его глаза покраснели. Он оглянулся на обезьяну-мать, которая помогала обезьянке вылавливать 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юноша осторожно взял грибы рейши размером с тарелку. Ему некуда было их девать, кроме как положить рядом с кудзу.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похож на ребенка, который подобрал сокровище, он выглядел очень взволнованным и немного беспокойным. Поэтому он поспешил вниз по дороге, чтобы отнести грибы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обезьяна-мать больше не следует за ним, и помахал на прощание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я приду к тебе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телефонный звонок молодому директору пекинской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Хань, я нашел кое-что полезное для тела вашего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слабеющего тела и здоровья отца директору Хань звонили множество человек. Хотя и скептически, но с некоторой надеждой он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полезная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Столетний кровавый гриб рейши,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записанное видео было отправлено на телефон директора. Это была прямая трансляция Су Синчэня в горах. Первоначально он записывал видео для любителей посмотреть на собирательство, но столкнулся с кровавым грибом рейши.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директора Хань было Хань Мужэнь, в этом году ему исполнилось тридцать лет. Он был осторожен и подозрителен. Обычно он не верил в такую нелепую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отец был так слаб, что не мог ничего съесть. Независимо от того, поможет ли рейши, почему бы не купить гриб, чтобы хотя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его контактные данные, — приказал Хань Мужэнь человеку, который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