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окончанием промежуточных экзаменов нога Е Чжоу полностью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знал, была ли атмосфера в каждом общежитии разной, но в первоначальном общежитии Е Чжоу четыре человека большую часть времени действовали вместе. Когда четыре человека не могли собраться вместе в одно и то же время, по крайней мере два человека действовали вместе. В 405-ой обычно Лю Юйтянь сопровождал Вэнь Жэньсюя, и Е Чжоу не замечал, где был Чжань Син. Как бы то ни было, оглядываясь назад, Шан Цзинь оставался один каждый раз, когда брал свои книги и входил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никто не взял Шан Цзиня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свой школьный портфель, Е Чжоу первоначально хотел встретиться со своим бывшим соседом по комнате, но, глядя на Шан Цзиня в полном одиночестве, это казалось немного…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те несколько дней, что его нога была серьезно ранена, Шан Цзинь и он создали общее революционное настроение электрического педикаба. В этот момент не казалось ли ему немного неуместным бросить своего товарища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рукой за дверную ручку, он полдня колебался и все же 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положил школьную сумку обратно и отправил текстовое сообщение Чжоу Вэньдао. Он сел в кресло и стал ждать Шан Цзиня. Услышав, что дверь в ванную отпирается, он немедленно встал, открыл школьный портфель, сунул в него обе руки и притворился, что ищет какие-то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Цзинь вышел из ванной, он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очень проворен. Почему это занимает так долго, чтобы избавиться от двух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Е Чжоу расстегнул молнию своей школьной сумки и смотрел, как Шан Цзинь надевает ботинки. Он поднял свою школьную сумку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Шан Цзиня не было рюкзака. Вместо этого он прямо держал в руках две книги и наполнял свой карман ручками, следуя за Е Чжоу, чтобы покинуть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начало зимы, и температура резко упала. Вместе с ветром, постоянно дувшим в эти два дня, стало еще труднее ездить в класс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чей рот не мог оставаться праздным, изначально планировал ехать бок о бок с Шан Цзинем и поболтать. Кто знает, когда он открыл рот, в горло ему подул холодный ветер, желая заморозить сердце. Он молча отказался от этого плана и очень осторожно поехал позади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Шан Цзинь сказал, паркуясь: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меня за ветровку.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бесстыдно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козырная карта. Мне нужно поддерживать свое здоровье, чтобы быть готовым к спринту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искоса взглянул на него и пересек дорогу, чтобы первым войти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меня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мы вошли в класс, как раздался школьный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впервые испытал, как он входит в дверь секунду в секунду. Приготовившись вернуться на свое привычное место, он поднял глаза и увидел, что Чжань Син сияет, занимая свой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возникло такое чувство, что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людей, которые «любят новое, ненавидят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были задеты, Е Чжоу проигнорировал своих бывших соседей по комнате, когда вышел из класса, и сразу же бросился к своему велосипеду. Потому что он приехал с Шан Цзинем, поэтому, когда он толкал свой велосипед, он, естественно, увидел рядом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никакой встречи не было, но с учетом степени знакомства этих двух людей сейчас Е Чжоу не мог игнорировать ситуацию, а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вместе отправились в столовую на глазах у всех, кто испытывал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сел рядом с окном. Шан Цзинь держал в одной руке палочки для еды, а другой в трансе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 Е Чжоу проследил за его взглядом и выглянул наружу. — Это не тот самый магазинный велосипед старого дяди? Что, кататься на нем несколько дней и все еще иметь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не ответил на его вопрос, но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чтобы купить педикаб. Что ты думаешь о том, что мы вдвоем создадим партнерство, чтобы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блядь, дразнишь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давно пришла в голову эта идея, — серьезно сказал Шан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у тебя нет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велосипед — это очень разумное изобретение. Им легче управлять, чем велосипедом. Когда вы поворачиваете руль, автомобиль заводится. Когда вы нажимаете на тормоз, автомобиль останавливается. Мало что можно сказать о сиденье, и нет никакой необходимости контролировать баланс. Размер меньше, чем у автомобиля, нет необходимости беспокоиться о проблемах с пробками. Шан Цзинь посмотрел на Е 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чтобы просто ездить по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купить его, тогда покупай сам. Зачем тебе я… — Е Чжоу молча отодвинул свою тарелку, чтобы держаться подальше от Шан Цзиня. Он чувствовал себя виноватым за то, что действительно открыл магические врата для мужского бога школы. Когда Су Инь узнала, что в последний раз Шан Цзинь ехал на велосипеде и вез его, он был разорван на части веером этого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мужской бог!! В самом деле!! А! Велорикши! — на этот раз, после того как травма Е Чжоу зажила, Су Инь немедленно вызвала его по телефону. Когда она увидела его, то первым делом спросила не о том, как он получил травму, а скорее с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Цзинь, он должен был бы ездить на спортивной машине, шикарной и небрежно мчащейся по дороге!! Е Чжоу, у тебя действительно есть такая способность. Это нормально, что ты приземленный, но также ты опустил Шан Цзиня за собой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сухо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Вдыхая слишком много бессмертной энергии, человек не сможет соединиться с земными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решила! Я не хочу дергать за ниточки ради тебя и Тан Дондуна! Я даже не позволю вам быть обычными друзьями! — закончив говорить, одноклассница Су Инь храбро и сдержанно покинул поле зрения Е Чжоу, оставив Е Чжоу наедине с протянутой рукой, не способной ни оправдать, ни задержать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я заглянул в интернет. Велорикши делятся на различные типы: открытые и закрытые…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Шан Цзиня вернули Е Чжоу из его воспоминаний. Он сделал глоток супа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становится все холоднее, ты тоже почувствовал это, когда ехал на велосипеде сегодня утром. Не говоря уже о том, что, когда идет дождь или снег, ездить на велосипеде будет сложнее, — Шан Цзинь достал свой мобильный телефон, нашел две модели полностью закрытых велорикш и сказал: — Купи этот вид, тебе не будет холодно ездить на нем и еще менее холодно сидеть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На самом деле, солнце так сильно летом, что ты будешь подвергаться воздействию солнца во время езды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Легкий и удобный, быстрый и удобный. Купим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был немного взволнован. Когда он только что ехал в столовую, то спрятался за Шан Цзиня и использовал Шан Цзиня как ветрозащитную стену. Был только ноябрь и еще не наступил самый холодный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прошлогодний проливной дождь, он одной рукой держал зонтик, а другой держался за руль. Когда колесо застряло в небольшой луже, он потерял равновесие, и если бы не его длинные ноги, то он мог бы упасть, как собака, поедающая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они возвращались назад, Е Чжоу ответил взаимностью и помог Шан Цзиню расчистить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купим,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Шан Цзинь отвез нетерпеливого Е Чжоу в ближайший магазин электромобилей и выбрал полностью закрытую электрическую велорикшу.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Импульсивность — это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карете, Е Чжоу постоянно сожалел об этом. Почему он так одержимо слушал Шан Цзиня и был околдован!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сожаление, увидев, как его одноклассники едут на велосипеде, дрожа на ветру, неудовлетворенность необъяснимо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надеяться, что после того, как эти поклонницы Шан Цзиня узнают об этом деле, они не организуют группу, чтобы прийти и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