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молча шел по парковке, но стоило ему увидеть свою машину, он резко остановился. Она, как и положено, стояла на своем месте, но выезд был заблокирован чьим-то припаркованным рядом автомобилем. Выехать было бы невозможно: со всех сторон почти вплотную стояли чужие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Ми Лэ должен был обязательно явиться в университет, чтобы решить вопрос о предстоящем выступлении для первокурсников. И он уже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обошел машину кругом в поисках номера телефона ее владельца, но не найдя его, набрал в специальную службу, чтобы чужой «Aston Martin» отбуксировали, а затем кинул свои вещи в багажник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ожидания эвакуатора Ми Лэ начал медленно терять терпение. Позвонив руководству и предупредив о своем опоздании, он продолжал сидеть в машине, пока через несколько десятков минут выезд не стал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завел двигатель и неожиданно понял, что он зря потерял кучу времени. Его машина сломалась…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основательно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Подравшись несколько дней назад с каким-то парнем в ресторане, Ми Лэ в итоге не смог избежать доноса его родителям. Спонсоры, с которыми он проводил время, сразу почуяли неладное и, проверив камеры видеонаблюдения, решили присвоить копию записи себе, намереваясь раздуть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Ми Лэ уладили этот вопрос. Тем не менее, избежать наказания все же не получилось. Теперь парень сидел без гроша в кармане. И он уверен, что, если бы родители знали, где припаркована его машина, они и ее бы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мобильное приложение банка, Ми Лэ обнаружил, что ему не хватает денег даже на общественный транспорт, не то чтобы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те, кого он называл родителями, могли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Обшарив каждый уголок салона, Ми Лэ все-таки нашел несколько монет, которых бы хватило на проезд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багажника свой чемодан и, следуя навигатору, направился прямиком к автобусной остановке. Он почти никогда не чувствовал себя таким растерянным, как сейчас, намереваясь ехать в общественном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маску, Ми Лэ оглянулся по сторонам и, к своему счастью, обнаружил, что вокруг не так уж и много людей, отчего наконец расслабился и спокойно уселся на скамью возле остановки. Головной убор удобно закрывал его лицо от любопытных взглядов, однако длинные ноги парня и его дорогая одежда все равно привлекали внимание. Избежать этого, к сожалению,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каникул Ми Лэ предложили сняться в дораме «Айдол» в роли одного из главных мужских персонажей. Он играл того самого персонажа, который страдал от безответной любви к главной героине и который так сильно понравился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съемок начало семестра было принято отложить, и руководство пошло ему в этом плане на уступки. Однако Ми Лэ многое пропустил. Уже прошла неделя с начала семестра, а он только узнал, что у университета появился новый кампус, а все студенты факультета искусств были переведены именно в него. Общежитие, естественно, тоже переехало. Теперь Ми Лэ было необходимо только собрать свои вещи и явиться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в котором он учился, был очень влиятельным. Многие люди говорили, что учебное заведение охватывает чуть ли не весь город, потому что его кампусы были расположены в каждом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городу даже ходила история о двух возлюбленных, которые были вынуждены встречаться на расстоянии из-за того, что, даже поступив в один университет, их зачислили в разные кампусы, которые находились в точности на противоположных концах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Ми Лэ до нового кампуса придется теперь ездить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дожидаться автобус, Ми Лэ зашел в групповой чат драмкружка, где все поголовно обсуждали виды из окон их нового места обучения: с одной стороны кукурузное поле, а с другой — горы. Чтобы добраться до этого места, пришлось миновать больше сотни ступенек. Но было здесь одно преимущество — это воздух, чистый настолько, что казалось, будто ты находишься в лесистых горах в абсолютном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транспорт был достаточно редким и крайне неудобным. В новый кампус ходил только один автобус раз в полчаса, и, обычно, он был полностью заполнен людьми. И Ми Лэ с «нетерпением» ждал ощущение величия, что с собой обязательно должен был привести этот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остановку подошла еще одна группа людей. Довольно привлекательных людей. Где бы они ни прошли, они обязательно собирали на себе взгляды десятков пар глаз. Однако опасаясь, что в ответ на такое искреннее любопытство им скажут «На что вы смотрите?», прохожие старались отвести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были очень заметными. Все высокие, вероятно, под двести сантиметров. А двое парней были, однозначно, даже выше. Такой рост был редкостью для жителей Китая. И то, что такие люди собрались вместе, выглядело крайне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однако, был один парень, который казался на фоне своих друзей слегка миниатюрным, несмотря на то, что его рост явно составлял около ста восьмидесяти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среднестатистическим китайцем, он считался чуть ли не переростком, но рядом с этими парнями был словно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были одеты в черные футболки с короткими рукавами, такого же цвета свободные шорты и шлепанцы. Каждый из парней держал по черной бесформенной сумке. Что было внутри, непонятно, однако выглядели они все как на подбор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приход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компания стояла на автобусной остановке, Ми Лэ смог рассмотреть надписи, напечатанные сзади на чужих футболках.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Большими красными каллиграфическими буквами было написано: «Только победа, никакой дружбы».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одного человека слова были другими: «Я — дружба».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парень из этой компании, которого Ми Лэ мысленно прозвал «двести десять сантиметров», подошел к небольшому киоску, в котором торговала пожилая дама, что, заметив приближающегося человека, медленно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купил у нее несколько бутылок воды и вернулся к своей группе, на ходу небрежно кидая по бутылке каждому. Остальные продолжали о чем-то болтать и смеяться, но на чужие действия быстро сориентировались, ловко принимая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что-то в этом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бутылка был брошена парню с принтом «Я — дружба», который весело переговаривался со стоящим рядом другом. Даже не посмотрев в сторону «двухсот десяти сантиметров», он поднял руку, поймав бутылку с водой, и открутил крышку, делая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что… акробаты?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дружба» подошел ближе к дороге, протягивая руку, чтобы поймать такси. Как только машина подъехала, он наклонился и спросил у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Довезете до Линшаня?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опасливо взглянул на него, а после на группу стоящих рядом парней и, заметив в их руках подозрительные сумки, тут же сорвался с места, уезжая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 — недовольно бросил вслед уезжающей машине «Я — дружба». — Что это было? У машины словно крылья мгновенно выросли, стоило водителю посмотреть на меня, так быстро она тронулась. Он взлететь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рядом тут же залились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смирись. Ты не похож на хорошего человека. Никто бы не осмелился взять тебя с собой, тем более в Линшань. Он 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Тебе стоит вообще забыть о такси, когда ты на улицу выходишь, — прыснул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выгляжу таким свирепым? — «Я — дружба», казалось, был немного расстроен, указывая пальцем на свое лицо, а после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ты. Ты похож на маленького ангела, — ответил ему «двести десять сантиметров».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— кинул самый низкий из их компании, а после обратился к капитану: — Так трудно признать, что у тебя лицо насильника? — как отрезал, ударив по самому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цокнул «Я — дружба», но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