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поспрашивать меня тоже. Я знаю многое о нём, — первым ответил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 Ли тоже знает кое-что. Спрашивай,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 и Тун И — близнецы?—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действительно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в тот день, — также сказал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близнецы… но они действительно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ли его сон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 Лэ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Находилась ли семья Тун И в плохом финансовом положении, когда его отец едва не попал в беду из-за несправедливого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Ли Синь и Сы Ли оба пришли в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семья всегда была очень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познакомился с Тун И, он ездил в школу и обратно на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вот так значит? — Ми Лэ кивнул и пошёл обратно,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снова слишком много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 Лэ ушёл, Ли Синь не мог не спросить Сы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 и Тун И тоже считаются близнецами! Почему ты это отрицал?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выводок тройняшек! — тут же возразил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конкретика? И почему выводок?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 и Лю Сюй такие большие дети. Нужно быть лисой-оборотнем, чтобы родить троих таких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—Когда мы родились, наш рост не был два метра, — пробормотал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мой рост был 57 сантиметров! — парировал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теперь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был так зол, что чуть не подпрыгнул и не ударил Ли Синя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Ми Лэ спросил об этом? Семья Тун И когда-то была бедной? — Сы Ли упёр руки в бока и спросил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чтобы Тун И упоминал об этом. Но Тун И не сразу перевёлся в нашу школу. Большинство учеников в его предыдущей школе были хорошими учениками, отобранными из бедных районов, и большинство из них учились бесплатно. Это считается бедностью?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не знаю... Что мы будем есть сейчас? — Сы Ли быстро перестал думать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Tун И и Лю Сюй действительно не были близнецами-двойняшками. У Tун И также был брат, хотя неизвестно, был ли он старше или младше. Замученные уходом за таким количеством младенцев родители не могли их различить, поэтому порядок до сих пор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брата были плохие отношения с Тун И, и он думал иначе, чем Тун И. Они вообще не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глупого Тун И учился в университете Хуацяо, и он успешно сдал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теперь он считался одним из самых красивых парней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также был тем, кто не хотел упоминать прошлое. Он даже не рассказал Ли Синю о прошлом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состояние отца Тун И улучшилось, он боялся, что на Тун И всё ещё будут влиять предыдущие события. Поэтому он отвёз Тун И в другой город и отправил его в школу с лучшими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купил для Тун И роскошную древнюю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туда, они начали жизнь с чистого листа. Тун И, которого знал Ли Синь, был ребёнком, который был богат с юных лет, ездил на BMW и жил на большой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стоял в общежитии и долго смотрел на Тун И, заставляя Тун И чувствовать себя виноватым и бояться сделать хоть одно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снова достал телефон и некоторое время переписывался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Мне нужно посетить общественное мероприятие. Сначала попробуй сделать это сам. Если у тебя есть вопросы, спрашивай Яо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уже, — Тун И с облегчением кивнул и проводил взглядом уходящего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взял ключи от своей машины, открыл дверцу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рухнул на стол. Он одёрнул на себе рубашку. Его спина была мокрой от пота из-за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себе представить, что если бы Ми Лэ узнал об этом сейчас, его бы точно избили, и это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 Лэ разволнуется и совершит преступление в состоянии аффекта. Тогда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 Лэ ушёл, Тун И продолжил делать домашнее задание. На полпути он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придётся употреблять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ехал туда на машине. Он не должен был садиться за руль пьяным!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он беспокоился. Однако затем он вспомнил годы, когда он не знал Ми Лэ, и Ми Лэ не попадал ни в какие неприятности. Он, вероятно, нанял бы водителя, если бы выпил, или остановился бы в отеле.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отправил сообщение Ми Лэ: [Не пей слишком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залез в постель и уснул, было уже после полуночи. Он и Ли Синь работали над этим групповым проектом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Тун И уснул через три минуты. Вскоре он вошёл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вошёл в сон и увидел Ми Лэ, сидящего на диване и пьющего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рядом с Ми Лэ,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выглядел немного странным, когда увидел Тун И. Он слегка нахмурился, затем задумался на мгновение,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могу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замешательстве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засыпать. Как я могу видеть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 — Тун И всё ещё находился в том периоде времени, когда его тело было вне его контроля, поэтому этот вопрос был задан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 почему мне снится сон? Я уснул? Я не должен был опьянеть от этого маленького бокала вина… Что-то было добавлено в вино? — Ми Лэ широко раскрыл глаза и в ужасе посмотрел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так напуган, что его сердце заколотилось. Он хотел усердно потрудиться, чтобы прорваться через ограничение, но всё равно услышал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не так ли? Мы всегда были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некоторое время молча сидел на диване. Тун И начал отпивать шампанское и даже нашёл его вкус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ограничение было снято, Тун И тут же повернулся к Ми Лэ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подробнее о ситуации? С кем ты общаешься? Где ты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заставила меня встретиться с приятелями, группой сомнительных друзей. Наши отношения так себе. Мы находимся в номере 799 отеля Kai Jia Lin, — быстро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будешь уверен в происходящем, ты не должен вызывать полицию! Мы все публичные личности, и это может испортить наш имидж, — специально предостерёг его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крайне встревожен. Он огляделся и обнаружил, что нет очевидного способа, через который он мог 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собрался с духом, открыл окно и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поражён. Это был первый раз, когда он собственными глазами увидел метод пробуждения в стиле «самоубийства» Тун И. Его сердце сжалось. Он быстро погнался за ним и увидел, что Тун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«трупов» на земле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